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84"/>
        <w:gridCol w:w="6172"/>
      </w:tblGrid>
      <w:tr w:rsidR="00BD07B2" w:rsidRPr="009106F8" w14:paraId="38B7C743" w14:textId="77777777" w:rsidTr="00D67E3E">
        <w:trPr>
          <w:trHeight w:val="1276"/>
        </w:trPr>
        <w:tc>
          <w:tcPr>
            <w:tcW w:w="3184" w:type="dxa"/>
            <w:tcBorders>
              <w:top w:val="nil"/>
              <w:left w:val="nil"/>
              <w:bottom w:val="nil"/>
              <w:right w:val="nil"/>
            </w:tcBorders>
          </w:tcPr>
          <w:p w14:paraId="43BD9322" w14:textId="77777777" w:rsidR="003F62BF" w:rsidRPr="00D14557" w:rsidRDefault="003F62BF" w:rsidP="00BD07B2">
            <w:pPr>
              <w:jc w:val="center"/>
              <w:outlineLvl w:val="1"/>
              <w:rPr>
                <w:b/>
                <w:bCs/>
                <w:sz w:val="28"/>
                <w:szCs w:val="28"/>
              </w:rPr>
            </w:pPr>
            <w:r w:rsidRPr="00D14557">
              <w:rPr>
                <w:b/>
                <w:bCs/>
                <w:sz w:val="28"/>
                <w:szCs w:val="28"/>
              </w:rPr>
              <w:t>ỦY BAN NHÂN DÂN</w:t>
            </w:r>
          </w:p>
          <w:p w14:paraId="5AC2646E" w14:textId="77777777" w:rsidR="003F62BF" w:rsidRPr="00D14557" w:rsidRDefault="003F62BF" w:rsidP="00BD07B2">
            <w:pPr>
              <w:jc w:val="center"/>
              <w:outlineLvl w:val="1"/>
              <w:rPr>
                <w:b/>
                <w:bCs/>
                <w:sz w:val="28"/>
                <w:szCs w:val="28"/>
              </w:rPr>
            </w:pPr>
            <w:r w:rsidRPr="00D14557">
              <w:rPr>
                <w:b/>
                <w:bCs/>
                <w:sz w:val="28"/>
                <w:szCs w:val="28"/>
              </w:rPr>
              <w:t>TỈNH SƠN LA</w:t>
            </w:r>
          </w:p>
          <w:p w14:paraId="6E93AB12" w14:textId="77777777" w:rsidR="003F62BF" w:rsidRPr="00D14557" w:rsidRDefault="00232A58" w:rsidP="00BD07B2">
            <w:pPr>
              <w:outlineLvl w:val="1"/>
              <w:rPr>
                <w:sz w:val="28"/>
                <w:szCs w:val="28"/>
              </w:rPr>
            </w:pPr>
            <w:r>
              <w:rPr>
                <w:noProof/>
                <w:sz w:val="28"/>
                <w:szCs w:val="28"/>
              </w:rPr>
              <w:pict w14:anchorId="2A8C9E29">
                <v:line id="_x0000_s1026" style="position:absolute;z-index:251660288" from="64.65pt,.5pt" to="98.05pt,.5pt"/>
              </w:pict>
            </w:r>
          </w:p>
          <w:p w14:paraId="3216CCF2" w14:textId="15945804" w:rsidR="003F62BF" w:rsidRPr="00D14557" w:rsidRDefault="003F62BF" w:rsidP="00D67E3E">
            <w:pPr>
              <w:jc w:val="center"/>
              <w:outlineLvl w:val="1"/>
              <w:rPr>
                <w:sz w:val="26"/>
                <w:szCs w:val="26"/>
              </w:rPr>
            </w:pPr>
            <w:r w:rsidRPr="00D14557">
              <w:rPr>
                <w:sz w:val="26"/>
                <w:szCs w:val="26"/>
              </w:rPr>
              <w:t>Số:</w:t>
            </w:r>
            <w:r w:rsidR="00D67E3E">
              <w:rPr>
                <w:sz w:val="26"/>
                <w:szCs w:val="26"/>
              </w:rPr>
              <w:t xml:space="preserve"> 33</w:t>
            </w:r>
            <w:r w:rsidR="004729B7" w:rsidRPr="00D14557">
              <w:rPr>
                <w:sz w:val="26"/>
                <w:szCs w:val="26"/>
              </w:rPr>
              <w:t>/2023</w:t>
            </w:r>
            <w:r w:rsidRPr="00D14557">
              <w:rPr>
                <w:sz w:val="26"/>
                <w:szCs w:val="26"/>
              </w:rPr>
              <w:t>/QĐ</w:t>
            </w:r>
            <w:r w:rsidRPr="00D14557">
              <w:rPr>
                <w:b/>
                <w:bCs/>
                <w:sz w:val="26"/>
                <w:szCs w:val="26"/>
              </w:rPr>
              <w:t>-</w:t>
            </w:r>
            <w:r w:rsidRPr="00D14557">
              <w:rPr>
                <w:sz w:val="26"/>
                <w:szCs w:val="26"/>
              </w:rPr>
              <w:t>UBND</w:t>
            </w:r>
          </w:p>
        </w:tc>
        <w:tc>
          <w:tcPr>
            <w:tcW w:w="6172" w:type="dxa"/>
            <w:tcBorders>
              <w:top w:val="nil"/>
              <w:left w:val="nil"/>
              <w:bottom w:val="nil"/>
              <w:right w:val="nil"/>
            </w:tcBorders>
          </w:tcPr>
          <w:p w14:paraId="2FC1400C" w14:textId="77777777" w:rsidR="003F62BF" w:rsidRPr="00D14557" w:rsidRDefault="003F62BF" w:rsidP="00BD07B2">
            <w:pPr>
              <w:jc w:val="center"/>
              <w:outlineLvl w:val="1"/>
              <w:rPr>
                <w:b/>
                <w:bCs/>
                <w:sz w:val="26"/>
                <w:szCs w:val="26"/>
              </w:rPr>
            </w:pPr>
            <w:r w:rsidRPr="00D14557">
              <w:rPr>
                <w:b/>
                <w:bCs/>
                <w:sz w:val="26"/>
                <w:szCs w:val="26"/>
              </w:rPr>
              <w:t>CỘNG HÒA XÃ HỘI CHỦ NGHĨA VIỆT NAM</w:t>
            </w:r>
          </w:p>
          <w:p w14:paraId="23C2E7EC" w14:textId="77777777" w:rsidR="003F62BF" w:rsidRPr="00D14557" w:rsidRDefault="003F62BF" w:rsidP="00BD07B2">
            <w:pPr>
              <w:jc w:val="center"/>
              <w:outlineLvl w:val="1"/>
              <w:rPr>
                <w:sz w:val="28"/>
                <w:szCs w:val="28"/>
              </w:rPr>
            </w:pPr>
            <w:r w:rsidRPr="00D14557">
              <w:rPr>
                <w:b/>
                <w:bCs/>
                <w:sz w:val="28"/>
                <w:szCs w:val="28"/>
              </w:rPr>
              <w:t>Độc lập - Tự do - Hạnh phúc</w:t>
            </w:r>
          </w:p>
          <w:p w14:paraId="0748213A" w14:textId="77777777" w:rsidR="003F62BF" w:rsidRPr="00D14557" w:rsidRDefault="00232A58" w:rsidP="00BD07B2">
            <w:pPr>
              <w:outlineLvl w:val="1"/>
              <w:rPr>
                <w:i/>
                <w:iCs/>
                <w:sz w:val="28"/>
                <w:szCs w:val="28"/>
              </w:rPr>
            </w:pPr>
            <w:r>
              <w:rPr>
                <w:b/>
                <w:bCs/>
                <w:noProof/>
                <w:sz w:val="28"/>
                <w:szCs w:val="28"/>
              </w:rPr>
              <w:pict w14:anchorId="6F9C5A64">
                <v:line id="_x0000_s1027" style="position:absolute;z-index:251661312" from="63.7pt,2.6pt" to="227.75pt,2.6pt"/>
              </w:pict>
            </w:r>
          </w:p>
          <w:p w14:paraId="752F7566" w14:textId="606295AD" w:rsidR="003F62BF" w:rsidRPr="00D14557" w:rsidRDefault="003F62BF" w:rsidP="00D67E3E">
            <w:pPr>
              <w:pStyle w:val="Heading3"/>
              <w:spacing w:line="240" w:lineRule="auto"/>
              <w:rPr>
                <w:rFonts w:ascii="Times New Roman" w:hAnsi="Times New Roman"/>
                <w:b w:val="0"/>
                <w:i/>
                <w:color w:val="auto"/>
                <w:szCs w:val="26"/>
                <w:lang w:val="fr-FR"/>
              </w:rPr>
            </w:pPr>
            <w:r w:rsidRPr="00D14557">
              <w:rPr>
                <w:rFonts w:ascii="Times New Roman" w:hAnsi="Times New Roman"/>
                <w:b w:val="0"/>
                <w:i/>
                <w:color w:val="auto"/>
                <w:szCs w:val="26"/>
                <w:lang w:val="fr-FR"/>
              </w:rPr>
              <w:t>Sơn La, ngày</w:t>
            </w:r>
            <w:r w:rsidR="006256AF" w:rsidRPr="00D14557">
              <w:rPr>
                <w:rFonts w:ascii="Times New Roman" w:hAnsi="Times New Roman"/>
                <w:b w:val="0"/>
                <w:i/>
                <w:color w:val="auto"/>
                <w:szCs w:val="26"/>
                <w:lang w:val="fr-FR"/>
              </w:rPr>
              <w:t xml:space="preserve"> </w:t>
            </w:r>
            <w:r w:rsidR="00D67E3E">
              <w:rPr>
                <w:rFonts w:ascii="Times New Roman" w:hAnsi="Times New Roman"/>
                <w:b w:val="0"/>
                <w:i/>
                <w:color w:val="auto"/>
                <w:szCs w:val="26"/>
                <w:lang w:val="fr-FR"/>
              </w:rPr>
              <w:t>02</w:t>
            </w:r>
            <w:r w:rsidRPr="00D14557">
              <w:rPr>
                <w:rFonts w:ascii="Times New Roman" w:hAnsi="Times New Roman"/>
                <w:b w:val="0"/>
                <w:i/>
                <w:color w:val="auto"/>
                <w:szCs w:val="26"/>
                <w:lang w:val="fr-FR"/>
              </w:rPr>
              <w:t xml:space="preserve"> tháng </w:t>
            </w:r>
            <w:r w:rsidR="00F97186" w:rsidRPr="00D14557">
              <w:rPr>
                <w:rFonts w:ascii="Times New Roman" w:hAnsi="Times New Roman"/>
                <w:b w:val="0"/>
                <w:i/>
                <w:color w:val="auto"/>
                <w:szCs w:val="26"/>
                <w:lang w:val="fr-FR"/>
              </w:rPr>
              <w:t>11</w:t>
            </w:r>
            <w:r w:rsidRPr="00D14557">
              <w:rPr>
                <w:rFonts w:ascii="Times New Roman" w:hAnsi="Times New Roman"/>
                <w:b w:val="0"/>
                <w:i/>
                <w:color w:val="auto"/>
                <w:szCs w:val="26"/>
                <w:lang w:val="fr-FR"/>
              </w:rPr>
              <w:t xml:space="preserve"> năm 20</w:t>
            </w:r>
            <w:r w:rsidR="00B85219" w:rsidRPr="00D14557">
              <w:rPr>
                <w:rFonts w:ascii="Times New Roman" w:hAnsi="Times New Roman"/>
                <w:b w:val="0"/>
                <w:i/>
                <w:color w:val="auto"/>
                <w:szCs w:val="26"/>
                <w:lang w:val="fr-FR"/>
              </w:rPr>
              <w:t>2</w:t>
            </w:r>
            <w:r w:rsidR="006256AF" w:rsidRPr="00D14557">
              <w:rPr>
                <w:rFonts w:ascii="Times New Roman" w:hAnsi="Times New Roman"/>
                <w:b w:val="0"/>
                <w:i/>
                <w:color w:val="auto"/>
                <w:szCs w:val="26"/>
                <w:lang w:val="fr-FR"/>
              </w:rPr>
              <w:t>3</w:t>
            </w:r>
          </w:p>
        </w:tc>
      </w:tr>
    </w:tbl>
    <w:p w14:paraId="1C7D4306" w14:textId="77777777" w:rsidR="00D67E3E" w:rsidRDefault="00D67E3E" w:rsidP="00D67E3E">
      <w:pPr>
        <w:pStyle w:val="Heading5"/>
        <w:jc w:val="center"/>
        <w:rPr>
          <w:rFonts w:ascii="Times New Roman" w:hAnsi="Times New Roman"/>
          <w:lang w:val="fr-FR"/>
        </w:rPr>
      </w:pPr>
    </w:p>
    <w:p w14:paraId="7D641CE5" w14:textId="77777777" w:rsidR="003F62BF" w:rsidRPr="00D14557" w:rsidRDefault="003F62BF" w:rsidP="00D67E3E">
      <w:pPr>
        <w:pStyle w:val="Heading5"/>
        <w:jc w:val="center"/>
        <w:rPr>
          <w:rFonts w:ascii="Times New Roman" w:hAnsi="Times New Roman"/>
          <w:lang w:val="fr-FR"/>
        </w:rPr>
      </w:pPr>
      <w:r w:rsidRPr="00D14557">
        <w:rPr>
          <w:rFonts w:ascii="Times New Roman" w:hAnsi="Times New Roman"/>
          <w:lang w:val="fr-FR"/>
        </w:rPr>
        <w:t>QUYẾT ĐỊNH</w:t>
      </w:r>
    </w:p>
    <w:p w14:paraId="04B568F1" w14:textId="28813307" w:rsidR="003E0C15" w:rsidRPr="00D67E3E" w:rsidRDefault="00A91793" w:rsidP="00D67E3E">
      <w:pPr>
        <w:jc w:val="center"/>
        <w:rPr>
          <w:b/>
          <w:sz w:val="28"/>
          <w:szCs w:val="28"/>
          <w:lang w:val="vi-VN"/>
        </w:rPr>
      </w:pPr>
      <w:r w:rsidRPr="00D14557">
        <w:rPr>
          <w:b/>
          <w:sz w:val="28"/>
          <w:szCs w:val="28"/>
          <w:lang w:val="fr-FR"/>
        </w:rPr>
        <w:t xml:space="preserve">Ban hành Quy </w:t>
      </w:r>
      <w:r w:rsidR="00F94A2D" w:rsidRPr="00D14557">
        <w:rPr>
          <w:b/>
          <w:sz w:val="28"/>
          <w:szCs w:val="28"/>
          <w:lang w:val="fr-FR"/>
        </w:rPr>
        <w:t xml:space="preserve">chế phối hợp </w:t>
      </w:r>
      <w:r w:rsidR="00F94A2D" w:rsidRPr="00D14557">
        <w:rPr>
          <w:b/>
          <w:sz w:val="28"/>
          <w:szCs w:val="28"/>
          <w:lang w:val="vi-VN"/>
        </w:rPr>
        <w:t>xây dựng, duy trì hệ thống</w:t>
      </w:r>
      <w:r w:rsidR="00F302B0" w:rsidRPr="00F302B0">
        <w:rPr>
          <w:b/>
          <w:sz w:val="28"/>
          <w:szCs w:val="28"/>
          <w:lang w:val="fr-FR"/>
        </w:rPr>
        <w:t xml:space="preserve">                                              </w:t>
      </w:r>
      <w:r w:rsidR="00F94A2D" w:rsidRPr="00D14557">
        <w:rPr>
          <w:b/>
          <w:sz w:val="28"/>
          <w:szCs w:val="28"/>
          <w:lang w:val="vi-VN"/>
        </w:rPr>
        <w:t xml:space="preserve"> thông tin, chia sẻ, cung cấp thông tin, dữ liệu về nhà ở</w:t>
      </w:r>
      <w:r w:rsidR="00F302B0" w:rsidRPr="00F302B0">
        <w:rPr>
          <w:b/>
          <w:sz w:val="28"/>
          <w:szCs w:val="28"/>
          <w:lang w:val="fr-FR"/>
        </w:rPr>
        <w:t xml:space="preserve">                                                   </w:t>
      </w:r>
      <w:r w:rsidR="00F94A2D" w:rsidRPr="00D14557">
        <w:rPr>
          <w:b/>
          <w:sz w:val="28"/>
          <w:szCs w:val="28"/>
          <w:lang w:val="vi-VN"/>
        </w:rPr>
        <w:t xml:space="preserve"> và thị trường bất động sản</w:t>
      </w:r>
      <w:r w:rsidR="00F302B0" w:rsidRPr="00F302B0">
        <w:rPr>
          <w:b/>
          <w:sz w:val="28"/>
          <w:szCs w:val="28"/>
          <w:lang w:val="fr-FR"/>
        </w:rPr>
        <w:t xml:space="preserve"> </w:t>
      </w:r>
      <w:r w:rsidRPr="00D67E3E">
        <w:rPr>
          <w:b/>
          <w:sz w:val="28"/>
          <w:szCs w:val="28"/>
          <w:lang w:val="vi-VN"/>
        </w:rPr>
        <w:t>trên địa bàn tỉnh</w:t>
      </w:r>
      <w:r w:rsidRPr="00D67E3E">
        <w:rPr>
          <w:sz w:val="28"/>
          <w:szCs w:val="28"/>
          <w:lang w:val="vi-VN"/>
        </w:rPr>
        <w:t xml:space="preserve"> </w:t>
      </w:r>
      <w:r w:rsidRPr="00D67E3E">
        <w:rPr>
          <w:b/>
          <w:sz w:val="28"/>
          <w:szCs w:val="28"/>
          <w:lang w:val="vi-VN"/>
        </w:rPr>
        <w:t>Sơn La</w:t>
      </w:r>
    </w:p>
    <w:p w14:paraId="3E87A0D2" w14:textId="77777777" w:rsidR="00EA78E1" w:rsidRPr="00D67E3E" w:rsidRDefault="00232A58" w:rsidP="00BD07B2">
      <w:pPr>
        <w:jc w:val="center"/>
        <w:rPr>
          <w:b/>
          <w:sz w:val="28"/>
          <w:szCs w:val="28"/>
          <w:lang w:val="vi-VN"/>
        </w:rPr>
      </w:pPr>
      <w:r>
        <w:rPr>
          <w:b/>
          <w:sz w:val="28"/>
          <w:szCs w:val="28"/>
          <w:lang w:val="fr-FR"/>
        </w:rPr>
        <w:pict w14:anchorId="5C44A3D0">
          <v:line id="_x0000_s1028" style="position:absolute;left:0;text-align:left;z-index:251662336" from="193.15pt,2.75pt" to="294.3pt,2.75pt"/>
        </w:pict>
      </w:r>
    </w:p>
    <w:p w14:paraId="743165C3" w14:textId="314325DE" w:rsidR="003F62BF" w:rsidRPr="009106F8" w:rsidRDefault="00594CB6" w:rsidP="00BD07B2">
      <w:pPr>
        <w:spacing w:before="120"/>
        <w:jc w:val="center"/>
        <w:rPr>
          <w:b/>
          <w:sz w:val="28"/>
          <w:szCs w:val="28"/>
          <w:lang w:val="vi-VN"/>
        </w:rPr>
      </w:pPr>
      <w:r w:rsidRPr="009106F8">
        <w:rPr>
          <w:b/>
          <w:sz w:val="28"/>
          <w:szCs w:val="28"/>
          <w:lang w:val="vi-VN"/>
        </w:rPr>
        <w:t>ỦY</w:t>
      </w:r>
      <w:r w:rsidR="003F62BF" w:rsidRPr="009106F8">
        <w:rPr>
          <w:b/>
          <w:sz w:val="28"/>
          <w:szCs w:val="28"/>
          <w:lang w:val="vi-VN"/>
        </w:rPr>
        <w:t xml:space="preserve"> BAN NHÂN DÂN TỈNH</w:t>
      </w:r>
      <w:r w:rsidR="003B7059" w:rsidRPr="009106F8">
        <w:rPr>
          <w:b/>
          <w:sz w:val="28"/>
          <w:szCs w:val="28"/>
          <w:lang w:val="vi-VN"/>
        </w:rPr>
        <w:t xml:space="preserve"> SƠN LA</w:t>
      </w:r>
    </w:p>
    <w:p w14:paraId="7C3B00BD" w14:textId="77777777" w:rsidR="00F302B0" w:rsidRPr="00F302B0" w:rsidRDefault="00F302B0" w:rsidP="00F302B0">
      <w:pPr>
        <w:spacing w:before="120"/>
        <w:ind w:firstLine="720"/>
        <w:jc w:val="both"/>
        <w:rPr>
          <w:i/>
          <w:noProof/>
          <w:sz w:val="2"/>
          <w:szCs w:val="28"/>
          <w:lang w:val="es-GT"/>
        </w:rPr>
      </w:pPr>
    </w:p>
    <w:p w14:paraId="2619E300" w14:textId="11DB16EC" w:rsidR="00144B05" w:rsidRPr="00D14557" w:rsidRDefault="00144B05" w:rsidP="00F302B0">
      <w:pPr>
        <w:spacing w:before="120"/>
        <w:ind w:firstLine="720"/>
        <w:jc w:val="both"/>
        <w:rPr>
          <w:i/>
          <w:noProof/>
          <w:sz w:val="28"/>
          <w:szCs w:val="28"/>
          <w:lang w:val="es-GT"/>
        </w:rPr>
      </w:pPr>
      <w:r w:rsidRPr="00D14557">
        <w:rPr>
          <w:i/>
          <w:noProof/>
          <w:sz w:val="28"/>
          <w:szCs w:val="28"/>
          <w:lang w:val="es-GT"/>
        </w:rPr>
        <w:t xml:space="preserve">Căn cứ Luật Tổ chức </w:t>
      </w:r>
      <w:r w:rsidR="00F302B0">
        <w:rPr>
          <w:i/>
          <w:noProof/>
          <w:sz w:val="28"/>
          <w:szCs w:val="28"/>
          <w:lang w:val="es-GT"/>
        </w:rPr>
        <w:t>C</w:t>
      </w:r>
      <w:r w:rsidRPr="00D14557">
        <w:rPr>
          <w:i/>
          <w:noProof/>
          <w:sz w:val="28"/>
          <w:szCs w:val="28"/>
          <w:lang w:val="es-GT"/>
        </w:rPr>
        <w:t>hính quyền địa phương ngày 19</w:t>
      </w:r>
      <w:r w:rsidR="00347305" w:rsidRPr="00D14557">
        <w:rPr>
          <w:i/>
          <w:noProof/>
          <w:sz w:val="28"/>
          <w:szCs w:val="28"/>
          <w:lang w:val="es-GT"/>
        </w:rPr>
        <w:t xml:space="preserve"> tháng </w:t>
      </w:r>
      <w:r w:rsidRPr="00D14557">
        <w:rPr>
          <w:i/>
          <w:noProof/>
          <w:sz w:val="28"/>
          <w:szCs w:val="28"/>
          <w:lang w:val="es-GT"/>
        </w:rPr>
        <w:t>6</w:t>
      </w:r>
      <w:r w:rsidR="00347305" w:rsidRPr="00D14557">
        <w:rPr>
          <w:i/>
          <w:noProof/>
          <w:sz w:val="28"/>
          <w:szCs w:val="28"/>
          <w:lang w:val="es-GT"/>
        </w:rPr>
        <w:t xml:space="preserve"> năm </w:t>
      </w:r>
      <w:r w:rsidRPr="00D14557">
        <w:rPr>
          <w:i/>
          <w:noProof/>
          <w:sz w:val="28"/>
          <w:szCs w:val="28"/>
          <w:lang w:val="es-GT"/>
        </w:rPr>
        <w:t>2015;</w:t>
      </w:r>
      <w:r w:rsidR="008426BF" w:rsidRPr="00D14557">
        <w:rPr>
          <w:i/>
          <w:noProof/>
          <w:sz w:val="28"/>
          <w:szCs w:val="28"/>
          <w:lang w:val="es-GT"/>
        </w:rPr>
        <w:t xml:space="preserve"> Luật </w:t>
      </w:r>
      <w:r w:rsidR="00F302B0">
        <w:rPr>
          <w:i/>
          <w:noProof/>
          <w:sz w:val="28"/>
          <w:szCs w:val="28"/>
          <w:lang w:val="es-GT"/>
        </w:rPr>
        <w:t>S</w:t>
      </w:r>
      <w:r w:rsidR="008426BF" w:rsidRPr="00D14557">
        <w:rPr>
          <w:i/>
          <w:noProof/>
          <w:sz w:val="28"/>
          <w:szCs w:val="28"/>
          <w:lang w:val="es-GT"/>
        </w:rPr>
        <w:t xml:space="preserve">ửa đổi, bổ sung một số điều của Luật Tổ chức Chính phủ và Luật Tổ chức </w:t>
      </w:r>
      <w:r w:rsidR="00F302B0">
        <w:rPr>
          <w:i/>
          <w:noProof/>
          <w:sz w:val="28"/>
          <w:szCs w:val="28"/>
          <w:lang w:val="es-GT"/>
        </w:rPr>
        <w:t>C</w:t>
      </w:r>
      <w:r w:rsidR="008426BF" w:rsidRPr="00D14557">
        <w:rPr>
          <w:i/>
          <w:noProof/>
          <w:sz w:val="28"/>
          <w:szCs w:val="28"/>
          <w:lang w:val="es-GT"/>
        </w:rPr>
        <w:t>hính quyền địa phương ngày 22</w:t>
      </w:r>
      <w:r w:rsidR="00347305" w:rsidRPr="00D14557">
        <w:rPr>
          <w:i/>
          <w:noProof/>
          <w:sz w:val="28"/>
          <w:szCs w:val="28"/>
          <w:lang w:val="es-GT"/>
        </w:rPr>
        <w:t xml:space="preserve"> tháng </w:t>
      </w:r>
      <w:r w:rsidR="008426BF" w:rsidRPr="00D14557">
        <w:rPr>
          <w:i/>
          <w:noProof/>
          <w:sz w:val="28"/>
          <w:szCs w:val="28"/>
          <w:lang w:val="es-GT"/>
        </w:rPr>
        <w:t>11</w:t>
      </w:r>
      <w:r w:rsidR="00347305" w:rsidRPr="00D14557">
        <w:rPr>
          <w:i/>
          <w:noProof/>
          <w:sz w:val="28"/>
          <w:szCs w:val="28"/>
          <w:lang w:val="es-GT"/>
        </w:rPr>
        <w:t xml:space="preserve"> năm </w:t>
      </w:r>
      <w:r w:rsidR="008426BF" w:rsidRPr="00D14557">
        <w:rPr>
          <w:i/>
          <w:noProof/>
          <w:sz w:val="28"/>
          <w:szCs w:val="28"/>
          <w:lang w:val="es-GT"/>
        </w:rPr>
        <w:t>2019;</w:t>
      </w:r>
    </w:p>
    <w:p w14:paraId="5150B2D7" w14:textId="77777777" w:rsidR="00BA18D8" w:rsidRPr="00D14557" w:rsidRDefault="00BA18D8" w:rsidP="00F302B0">
      <w:pPr>
        <w:spacing w:before="120"/>
        <w:ind w:firstLine="720"/>
        <w:jc w:val="both"/>
        <w:rPr>
          <w:i/>
          <w:iCs/>
          <w:sz w:val="28"/>
          <w:szCs w:val="28"/>
          <w:lang w:val="vi-VN"/>
        </w:rPr>
      </w:pPr>
      <w:r w:rsidRPr="00D14557">
        <w:rPr>
          <w:i/>
          <w:iCs/>
          <w:sz w:val="28"/>
          <w:szCs w:val="28"/>
          <w:lang w:val="vi-VN"/>
        </w:rPr>
        <w:t>Căn cứ Luật Ban hành văn bản quy phạm pháp luật ngày 22 tháng 6 năm 2015; Luật Sửa đổi, bổ sung một số điều của Luật Ban hành văn bản quy phạm pháp luật ngày 18 tháng 6 năm 2020;</w:t>
      </w:r>
    </w:p>
    <w:p w14:paraId="1FE9BB0C" w14:textId="77777777" w:rsidR="00BA18D8" w:rsidRPr="00D14557" w:rsidRDefault="00BA18D8" w:rsidP="00F302B0">
      <w:pPr>
        <w:spacing w:before="120"/>
        <w:ind w:firstLine="720"/>
        <w:jc w:val="both"/>
        <w:rPr>
          <w:sz w:val="28"/>
          <w:szCs w:val="28"/>
          <w:lang w:val="vi-VN"/>
        </w:rPr>
      </w:pPr>
      <w:r w:rsidRPr="00D14557">
        <w:rPr>
          <w:i/>
          <w:iCs/>
          <w:sz w:val="28"/>
          <w:szCs w:val="28"/>
          <w:lang w:val="vi-VN"/>
        </w:rPr>
        <w:t>Căn cứ Luật Nhà ở ngày 25 tháng 11 năm 2014;</w:t>
      </w:r>
    </w:p>
    <w:p w14:paraId="64B98623" w14:textId="77777777" w:rsidR="00BA18D8" w:rsidRPr="00D14557" w:rsidRDefault="00BA18D8" w:rsidP="00F302B0">
      <w:pPr>
        <w:spacing w:before="120"/>
        <w:ind w:firstLine="720"/>
        <w:jc w:val="both"/>
        <w:rPr>
          <w:i/>
          <w:iCs/>
          <w:sz w:val="28"/>
          <w:szCs w:val="28"/>
          <w:lang w:val="vi-VN"/>
        </w:rPr>
      </w:pPr>
      <w:r w:rsidRPr="00D14557">
        <w:rPr>
          <w:i/>
          <w:iCs/>
          <w:sz w:val="28"/>
          <w:szCs w:val="28"/>
          <w:lang w:val="vi-VN"/>
        </w:rPr>
        <w:t>Căn cứ Luật Kinh doanh bất động sản ngày 25 tháng 11 năm 2014;</w:t>
      </w:r>
    </w:p>
    <w:p w14:paraId="3C5BD132" w14:textId="77777777" w:rsidR="00BA18D8" w:rsidRPr="00D14557" w:rsidRDefault="00BA18D8" w:rsidP="00F302B0">
      <w:pPr>
        <w:spacing w:before="120"/>
        <w:ind w:firstLine="720"/>
        <w:jc w:val="both"/>
        <w:rPr>
          <w:sz w:val="28"/>
          <w:szCs w:val="28"/>
          <w:lang w:val="vi-VN"/>
        </w:rPr>
      </w:pPr>
      <w:r w:rsidRPr="00D14557">
        <w:rPr>
          <w:i/>
          <w:iCs/>
          <w:sz w:val="28"/>
          <w:szCs w:val="28"/>
          <w:lang w:val="vi-VN"/>
        </w:rPr>
        <w:t>Căn cứ Luật Tiếp cận thông tin ngày 06 tháng 5 năm 2016;</w:t>
      </w:r>
    </w:p>
    <w:p w14:paraId="297534E5" w14:textId="65E8258E" w:rsidR="00BA18D8" w:rsidRPr="00D14557" w:rsidRDefault="00BA18D8" w:rsidP="00F302B0">
      <w:pPr>
        <w:spacing w:before="120"/>
        <w:ind w:firstLine="720"/>
        <w:jc w:val="both"/>
        <w:rPr>
          <w:i/>
          <w:iCs/>
          <w:sz w:val="28"/>
          <w:szCs w:val="28"/>
          <w:lang w:val="vi-VN"/>
        </w:rPr>
      </w:pPr>
      <w:r w:rsidRPr="00D14557">
        <w:rPr>
          <w:i/>
          <w:iCs/>
          <w:sz w:val="28"/>
          <w:szCs w:val="28"/>
          <w:lang w:val="vi-VN"/>
        </w:rPr>
        <w:t xml:space="preserve">Căn cứ Nghị định số 34/2016/NĐ-CP ngày 14 tháng 5 năm 2016 của Chính phủ quy định chi tiết một số điều và biện pháp thi hành Luật </w:t>
      </w:r>
      <w:r w:rsidR="00F302B0" w:rsidRPr="00F302B0">
        <w:rPr>
          <w:i/>
          <w:iCs/>
          <w:sz w:val="28"/>
          <w:szCs w:val="28"/>
          <w:lang w:val="vi-VN"/>
        </w:rPr>
        <w:t>B</w:t>
      </w:r>
      <w:r w:rsidRPr="00D14557">
        <w:rPr>
          <w:i/>
          <w:iCs/>
          <w:sz w:val="28"/>
          <w:szCs w:val="28"/>
          <w:lang w:val="vi-VN"/>
        </w:rPr>
        <w:t>an hành văn bản quy phạm pháp luật;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14:paraId="65084772" w14:textId="102FEB06" w:rsidR="0056680A" w:rsidRPr="00D14557" w:rsidRDefault="00BA18D8" w:rsidP="00F302B0">
      <w:pPr>
        <w:spacing w:before="120"/>
        <w:ind w:firstLine="720"/>
        <w:jc w:val="both"/>
        <w:rPr>
          <w:sz w:val="28"/>
          <w:szCs w:val="28"/>
          <w:lang w:val="vi-VN"/>
        </w:rPr>
      </w:pPr>
      <w:r w:rsidRPr="00D14557">
        <w:rPr>
          <w:i/>
          <w:iCs/>
          <w:sz w:val="28"/>
          <w:szCs w:val="28"/>
          <w:lang w:val="vi-VN"/>
        </w:rPr>
        <w:t>Căn cứ Nghị định số 44/2022/NĐ-CP ngày 29 tháng 6 năm 2022 của Chính phủ về việc xây dựng, quản lý và sử dụng hệ thống thông tin về nhà ở và thị trường bất động sản</w:t>
      </w:r>
      <w:r w:rsidR="00FB6E88" w:rsidRPr="00D67E3E">
        <w:rPr>
          <w:bCs/>
          <w:i/>
          <w:sz w:val="28"/>
          <w:szCs w:val="28"/>
          <w:lang w:val="vi-VN"/>
        </w:rPr>
        <w:t>;</w:t>
      </w:r>
    </w:p>
    <w:p w14:paraId="09A9DAA0" w14:textId="15757793" w:rsidR="003F62BF" w:rsidRPr="00D67E3E" w:rsidRDefault="00945993" w:rsidP="00F302B0">
      <w:pPr>
        <w:spacing w:before="120"/>
        <w:ind w:firstLine="720"/>
        <w:jc w:val="both"/>
        <w:rPr>
          <w:i/>
          <w:sz w:val="28"/>
          <w:szCs w:val="28"/>
          <w:lang w:val="vi-VN"/>
        </w:rPr>
      </w:pPr>
      <w:r w:rsidRPr="00D67E3E">
        <w:rPr>
          <w:bCs/>
          <w:i/>
          <w:sz w:val="28"/>
          <w:szCs w:val="28"/>
          <w:lang w:val="vi-VN"/>
        </w:rPr>
        <w:t>Theo</w:t>
      </w:r>
      <w:r w:rsidR="003F62BF" w:rsidRPr="00D67E3E">
        <w:rPr>
          <w:bCs/>
          <w:i/>
          <w:sz w:val="28"/>
          <w:szCs w:val="28"/>
          <w:lang w:val="vi-VN"/>
        </w:rPr>
        <w:t xml:space="preserve"> đề nghị của Giám đốc Sở </w:t>
      </w:r>
      <w:r w:rsidR="00E966F1" w:rsidRPr="00D67E3E">
        <w:rPr>
          <w:bCs/>
          <w:i/>
          <w:sz w:val="28"/>
          <w:szCs w:val="28"/>
          <w:lang w:val="vi-VN"/>
        </w:rPr>
        <w:t>Xây dựng</w:t>
      </w:r>
      <w:r w:rsidR="0082038B" w:rsidRPr="00D67E3E">
        <w:rPr>
          <w:bCs/>
          <w:i/>
          <w:sz w:val="28"/>
          <w:szCs w:val="28"/>
          <w:lang w:val="vi-VN"/>
        </w:rPr>
        <w:t xml:space="preserve"> </w:t>
      </w:r>
      <w:r w:rsidR="006A6E7A" w:rsidRPr="00D67E3E">
        <w:rPr>
          <w:bCs/>
          <w:i/>
          <w:sz w:val="28"/>
          <w:szCs w:val="28"/>
          <w:lang w:val="vi-VN"/>
        </w:rPr>
        <w:t xml:space="preserve">tại </w:t>
      </w:r>
      <w:r w:rsidR="00460EB1" w:rsidRPr="00D67E3E">
        <w:rPr>
          <w:bCs/>
          <w:i/>
          <w:sz w:val="28"/>
          <w:szCs w:val="28"/>
          <w:lang w:val="vi-VN"/>
        </w:rPr>
        <w:t xml:space="preserve">Tờ trình số </w:t>
      </w:r>
      <w:r w:rsidR="00FB6E88" w:rsidRPr="00D67E3E">
        <w:rPr>
          <w:bCs/>
          <w:i/>
          <w:sz w:val="28"/>
          <w:szCs w:val="28"/>
          <w:lang w:val="vi-VN"/>
        </w:rPr>
        <w:t>3</w:t>
      </w:r>
      <w:r w:rsidR="006710C5" w:rsidRPr="00D67E3E">
        <w:rPr>
          <w:bCs/>
          <w:i/>
          <w:sz w:val="28"/>
          <w:szCs w:val="28"/>
          <w:lang w:val="vi-VN"/>
        </w:rPr>
        <w:t>81</w:t>
      </w:r>
      <w:r w:rsidR="00FB6E88" w:rsidRPr="00D67E3E">
        <w:rPr>
          <w:bCs/>
          <w:i/>
          <w:sz w:val="28"/>
          <w:szCs w:val="28"/>
          <w:lang w:val="vi-VN"/>
        </w:rPr>
        <w:t xml:space="preserve">/TTr-SXD ngày </w:t>
      </w:r>
      <w:r w:rsidR="006710C5" w:rsidRPr="00D67E3E">
        <w:rPr>
          <w:bCs/>
          <w:i/>
          <w:sz w:val="28"/>
          <w:szCs w:val="28"/>
          <w:lang w:val="vi-VN"/>
        </w:rPr>
        <w:t>24 tháng 10 năm 2023</w:t>
      </w:r>
      <w:r w:rsidR="00094612" w:rsidRPr="00D67E3E">
        <w:rPr>
          <w:bCs/>
          <w:i/>
          <w:sz w:val="28"/>
          <w:szCs w:val="28"/>
          <w:lang w:val="vi-VN"/>
        </w:rPr>
        <w:t>.</w:t>
      </w:r>
    </w:p>
    <w:p w14:paraId="5434E96A" w14:textId="77777777" w:rsidR="003F62BF" w:rsidRPr="00D67E3E" w:rsidRDefault="003F62BF" w:rsidP="00A31F45">
      <w:pPr>
        <w:pStyle w:val="BodyText"/>
        <w:spacing w:before="120" w:line="240" w:lineRule="auto"/>
        <w:rPr>
          <w:rFonts w:ascii="Times New Roman" w:hAnsi="Times New Roman"/>
          <w:spacing w:val="0"/>
          <w:lang w:val="vi-VN"/>
        </w:rPr>
      </w:pPr>
      <w:r w:rsidRPr="00D67E3E">
        <w:rPr>
          <w:rFonts w:ascii="Times New Roman" w:hAnsi="Times New Roman"/>
          <w:spacing w:val="0"/>
          <w:lang w:val="vi-VN"/>
        </w:rPr>
        <w:t>QUYẾT ĐỊNH</w:t>
      </w:r>
      <w:r w:rsidR="00302CFF" w:rsidRPr="00D67E3E">
        <w:rPr>
          <w:rFonts w:ascii="Times New Roman" w:hAnsi="Times New Roman"/>
          <w:spacing w:val="0"/>
          <w:lang w:val="vi-VN"/>
        </w:rPr>
        <w:t>:</w:t>
      </w:r>
    </w:p>
    <w:p w14:paraId="1ED8B1AB" w14:textId="69F46611" w:rsidR="004404B4" w:rsidRPr="00D67E3E" w:rsidRDefault="00EC61B4" w:rsidP="00A31F45">
      <w:pPr>
        <w:widowControl w:val="0"/>
        <w:spacing w:before="120"/>
        <w:ind w:firstLine="720"/>
        <w:jc w:val="both"/>
        <w:rPr>
          <w:sz w:val="28"/>
          <w:szCs w:val="28"/>
          <w:lang w:val="vi-VN"/>
        </w:rPr>
      </w:pPr>
      <w:r w:rsidRPr="00D67E3E">
        <w:rPr>
          <w:b/>
          <w:sz w:val="28"/>
          <w:szCs w:val="28"/>
          <w:lang w:val="vi-VN"/>
        </w:rPr>
        <w:t xml:space="preserve">Điều </w:t>
      </w:r>
      <w:r w:rsidR="003F62BF" w:rsidRPr="00D67E3E">
        <w:rPr>
          <w:b/>
          <w:sz w:val="28"/>
          <w:szCs w:val="28"/>
          <w:lang w:val="vi-VN"/>
        </w:rPr>
        <w:t>1</w:t>
      </w:r>
      <w:r w:rsidR="006E00ED" w:rsidRPr="00D67E3E">
        <w:rPr>
          <w:b/>
          <w:sz w:val="28"/>
          <w:szCs w:val="28"/>
          <w:lang w:val="vi-VN"/>
        </w:rPr>
        <w:t>.</w:t>
      </w:r>
      <w:r w:rsidR="00E61C2C" w:rsidRPr="00D67E3E">
        <w:rPr>
          <w:b/>
          <w:sz w:val="28"/>
          <w:szCs w:val="28"/>
          <w:lang w:val="vi-VN"/>
        </w:rPr>
        <w:t xml:space="preserve"> </w:t>
      </w:r>
      <w:r w:rsidR="004404B4" w:rsidRPr="00D67E3E">
        <w:rPr>
          <w:sz w:val="28"/>
          <w:szCs w:val="28"/>
          <w:lang w:val="vi-VN"/>
        </w:rPr>
        <w:t xml:space="preserve">Ban hành kèm theo Quyết định này </w:t>
      </w:r>
      <w:r w:rsidR="006710C5" w:rsidRPr="00D14557">
        <w:rPr>
          <w:sz w:val="28"/>
          <w:szCs w:val="28"/>
          <w:lang w:val="vi-VN"/>
        </w:rPr>
        <w:t>Quy chế phối hợp xây dựng, duy trì hệ thống thông tin, chia sẻ, cung cấp thông tin, dữ liệu về nhà ở và thị trường bất động sản trên địa bàn tỉnh Sơn La</w:t>
      </w:r>
      <w:r w:rsidR="004404B4" w:rsidRPr="00D67E3E">
        <w:rPr>
          <w:sz w:val="28"/>
          <w:szCs w:val="28"/>
          <w:lang w:val="vi-VN"/>
        </w:rPr>
        <w:t>.</w:t>
      </w:r>
    </w:p>
    <w:p w14:paraId="5E2DB228" w14:textId="072C9C32" w:rsidR="004404B4" w:rsidRPr="00D67E3E" w:rsidRDefault="004404B4" w:rsidP="00A31F45">
      <w:pPr>
        <w:widowControl w:val="0"/>
        <w:spacing w:before="120"/>
        <w:ind w:firstLine="720"/>
        <w:jc w:val="both"/>
        <w:rPr>
          <w:sz w:val="28"/>
          <w:szCs w:val="28"/>
          <w:lang w:val="vi-VN"/>
        </w:rPr>
      </w:pPr>
      <w:r w:rsidRPr="00D67E3E">
        <w:rPr>
          <w:b/>
          <w:sz w:val="28"/>
          <w:szCs w:val="28"/>
          <w:lang w:val="vi-VN"/>
        </w:rPr>
        <w:t>Điều 2.</w:t>
      </w:r>
      <w:r w:rsidRPr="00D67E3E">
        <w:rPr>
          <w:sz w:val="28"/>
          <w:szCs w:val="28"/>
          <w:lang w:val="vi-VN"/>
        </w:rPr>
        <w:t xml:space="preserve"> </w:t>
      </w:r>
      <w:bookmarkStart w:id="0" w:name="dieu_2_name"/>
      <w:r w:rsidR="00E53C86" w:rsidRPr="00D14557">
        <w:rPr>
          <w:sz w:val="28"/>
          <w:szCs w:val="28"/>
          <w:lang w:val="vi-VN"/>
        </w:rPr>
        <w:t xml:space="preserve">Quyết định này có hiệu lực kể từ </w:t>
      </w:r>
      <w:bookmarkEnd w:id="0"/>
      <w:r w:rsidR="00E53C86" w:rsidRPr="00D14557">
        <w:rPr>
          <w:sz w:val="28"/>
          <w:szCs w:val="28"/>
          <w:lang w:val="vi-VN"/>
        </w:rPr>
        <w:t xml:space="preserve">ngày </w:t>
      </w:r>
      <w:r w:rsidR="00E53C86" w:rsidRPr="00D67E3E">
        <w:rPr>
          <w:sz w:val="28"/>
          <w:szCs w:val="28"/>
          <w:lang w:val="vi-VN"/>
        </w:rPr>
        <w:t>15</w:t>
      </w:r>
      <w:r w:rsidR="00E53C86" w:rsidRPr="00D14557">
        <w:rPr>
          <w:sz w:val="28"/>
          <w:szCs w:val="28"/>
          <w:lang w:val="vi-VN"/>
        </w:rPr>
        <w:t xml:space="preserve"> tháng </w:t>
      </w:r>
      <w:r w:rsidR="00E53C86" w:rsidRPr="00D67E3E">
        <w:rPr>
          <w:sz w:val="28"/>
          <w:szCs w:val="28"/>
          <w:lang w:val="vi-VN"/>
        </w:rPr>
        <w:t xml:space="preserve">11 </w:t>
      </w:r>
      <w:r w:rsidR="00E53C86" w:rsidRPr="00D14557">
        <w:rPr>
          <w:sz w:val="28"/>
          <w:szCs w:val="28"/>
          <w:lang w:val="vi-VN"/>
        </w:rPr>
        <w:t>năm 2023, thay thế Quyết định số 04/2018/QĐ-UBND ngày 07</w:t>
      </w:r>
      <w:r w:rsidR="00E56093" w:rsidRPr="00D67E3E">
        <w:rPr>
          <w:sz w:val="28"/>
          <w:szCs w:val="28"/>
          <w:lang w:val="vi-VN"/>
        </w:rPr>
        <w:t xml:space="preserve"> tháng </w:t>
      </w:r>
      <w:r w:rsidR="00E53C86" w:rsidRPr="00D14557">
        <w:rPr>
          <w:sz w:val="28"/>
          <w:szCs w:val="28"/>
          <w:lang w:val="vi-VN"/>
        </w:rPr>
        <w:t>3</w:t>
      </w:r>
      <w:r w:rsidR="00E56093" w:rsidRPr="00D67E3E">
        <w:rPr>
          <w:sz w:val="28"/>
          <w:szCs w:val="28"/>
          <w:lang w:val="vi-VN"/>
        </w:rPr>
        <w:t xml:space="preserve"> năm </w:t>
      </w:r>
      <w:r w:rsidR="00E53C86" w:rsidRPr="00D14557">
        <w:rPr>
          <w:sz w:val="28"/>
          <w:szCs w:val="28"/>
          <w:lang w:val="vi-VN"/>
        </w:rPr>
        <w:t xml:space="preserve">2018 của UBND tỉnh Sơn La ban hành Quy chế phối hợp trong việc xây dựng, duy trì hệ thống thông tin, </w:t>
      </w:r>
      <w:r w:rsidR="00E53C86" w:rsidRPr="00D14557">
        <w:rPr>
          <w:sz w:val="28"/>
          <w:szCs w:val="28"/>
          <w:lang w:val="vi-VN"/>
        </w:rPr>
        <w:lastRenderedPageBreak/>
        <w:t>cung cấp thông tin, dữ liệu về nhà ở và thị trường bất động sản</w:t>
      </w:r>
      <w:r w:rsidR="000D7C5A" w:rsidRPr="00D67E3E">
        <w:rPr>
          <w:sz w:val="28"/>
          <w:szCs w:val="28"/>
          <w:lang w:val="vi-VN"/>
        </w:rPr>
        <w:t xml:space="preserve"> </w:t>
      </w:r>
      <w:r w:rsidR="00E53C86" w:rsidRPr="00D14557">
        <w:rPr>
          <w:sz w:val="28"/>
          <w:szCs w:val="28"/>
          <w:lang w:val="vi-VN"/>
        </w:rPr>
        <w:t>và Quyết định số 09/2019/QĐ-UBND ngày 29</w:t>
      </w:r>
      <w:r w:rsidR="00E56093" w:rsidRPr="00D67E3E">
        <w:rPr>
          <w:sz w:val="28"/>
          <w:szCs w:val="28"/>
          <w:lang w:val="vi-VN"/>
        </w:rPr>
        <w:t xml:space="preserve"> tháng </w:t>
      </w:r>
      <w:r w:rsidR="00E53C86" w:rsidRPr="00D14557">
        <w:rPr>
          <w:sz w:val="28"/>
          <w:szCs w:val="28"/>
          <w:lang w:val="vi-VN"/>
        </w:rPr>
        <w:t>3</w:t>
      </w:r>
      <w:r w:rsidR="00E56093" w:rsidRPr="00D67E3E">
        <w:rPr>
          <w:sz w:val="28"/>
          <w:szCs w:val="28"/>
          <w:lang w:val="vi-VN"/>
        </w:rPr>
        <w:t xml:space="preserve"> năm </w:t>
      </w:r>
      <w:r w:rsidR="00E53C86" w:rsidRPr="00D14557">
        <w:rPr>
          <w:sz w:val="28"/>
          <w:szCs w:val="28"/>
          <w:lang w:val="vi-VN"/>
        </w:rPr>
        <w:t>2019 của UBND tỉnh Sơn La ban hành Quy chế quản lý, khai thác, sử dụng, cập nhật cơ sở dữ liệu về nhà ở và thị trường bất động sản trên địa bàn tỉnh Sơn La.</w:t>
      </w:r>
    </w:p>
    <w:p w14:paraId="2B7451DA" w14:textId="421BB7EB" w:rsidR="006833B8" w:rsidRPr="00A31F45" w:rsidRDefault="003F62BF" w:rsidP="00A31F45">
      <w:pPr>
        <w:spacing w:before="120"/>
        <w:ind w:firstLine="720"/>
        <w:jc w:val="both"/>
        <w:rPr>
          <w:sz w:val="28"/>
          <w:lang w:val="vi-VN"/>
        </w:rPr>
      </w:pPr>
      <w:r w:rsidRPr="00D67E3E">
        <w:rPr>
          <w:b/>
          <w:sz w:val="28"/>
          <w:lang w:val="vi-VN"/>
        </w:rPr>
        <w:t>Điều 3</w:t>
      </w:r>
      <w:r w:rsidR="00A913EC" w:rsidRPr="00D67E3E">
        <w:rPr>
          <w:b/>
          <w:sz w:val="28"/>
          <w:lang w:val="vi-VN"/>
        </w:rPr>
        <w:t>.</w:t>
      </w:r>
      <w:r w:rsidRPr="00D67E3E">
        <w:rPr>
          <w:sz w:val="28"/>
          <w:lang w:val="vi-VN"/>
        </w:rPr>
        <w:t xml:space="preserve"> </w:t>
      </w:r>
      <w:bookmarkStart w:id="1" w:name="dieu_3_name"/>
      <w:r w:rsidR="00DD5A4A" w:rsidRPr="00D14557">
        <w:rPr>
          <w:sz w:val="28"/>
          <w:szCs w:val="28"/>
          <w:lang w:val="vi-VN"/>
        </w:rPr>
        <w:t xml:space="preserve">Chánh Văn phòng UBND tỉnh; Giám đốc các </w:t>
      </w:r>
      <w:r w:rsidR="00A31F45" w:rsidRPr="00A31F45">
        <w:rPr>
          <w:sz w:val="28"/>
          <w:szCs w:val="28"/>
          <w:lang w:val="vi-VN"/>
        </w:rPr>
        <w:t>s</w:t>
      </w:r>
      <w:r w:rsidR="00DD5A4A" w:rsidRPr="00D14557">
        <w:rPr>
          <w:sz w:val="28"/>
          <w:szCs w:val="28"/>
          <w:lang w:val="vi-VN"/>
        </w:rPr>
        <w:t xml:space="preserve">ở: Kế hoạch và Đầu tư, Tài chính, </w:t>
      </w:r>
      <w:r w:rsidR="00F71FEC" w:rsidRPr="00D14557">
        <w:rPr>
          <w:sz w:val="28"/>
          <w:szCs w:val="28"/>
          <w:lang w:val="vi-VN"/>
        </w:rPr>
        <w:t>Xây dựng, Tài nguyên và Môi trường</w:t>
      </w:r>
      <w:r w:rsidR="00F71FEC" w:rsidRPr="00D67E3E">
        <w:rPr>
          <w:sz w:val="28"/>
          <w:szCs w:val="28"/>
          <w:lang w:val="vi-VN"/>
        </w:rPr>
        <w:t xml:space="preserve">, </w:t>
      </w:r>
      <w:r w:rsidR="00DD5A4A" w:rsidRPr="00D14557">
        <w:rPr>
          <w:sz w:val="28"/>
          <w:szCs w:val="28"/>
          <w:lang w:val="vi-VN"/>
        </w:rPr>
        <w:t xml:space="preserve">Thông tin và Truyền thông; Cục trưởng Cục Thuế tỉnh; Cục trưởng Cục Thống kê tỉnh; Chủ tịch </w:t>
      </w:r>
      <w:r w:rsidR="00F71FEC" w:rsidRPr="00D67E3E">
        <w:rPr>
          <w:sz w:val="28"/>
          <w:szCs w:val="28"/>
          <w:lang w:val="vi-VN"/>
        </w:rPr>
        <w:t>UBND</w:t>
      </w:r>
      <w:r w:rsidR="00DD5A4A" w:rsidRPr="00D14557">
        <w:rPr>
          <w:sz w:val="28"/>
          <w:szCs w:val="28"/>
          <w:lang w:val="vi-VN"/>
        </w:rPr>
        <w:t xml:space="preserve"> các huyện, thành phố; </w:t>
      </w:r>
      <w:bookmarkEnd w:id="1"/>
      <w:r w:rsidR="00DD5A4A" w:rsidRPr="00D14557">
        <w:rPr>
          <w:sz w:val="28"/>
          <w:szCs w:val="28"/>
          <w:lang w:val="vi-VN"/>
        </w:rPr>
        <w:t>Chủ đầu tư các dự án bất động sản và các cơ quan, tổ chức, cá nhân có liên quan chịu trách nhiệm thi hành Quyết định này</w:t>
      </w:r>
      <w:r w:rsidR="006833B8" w:rsidRPr="00D67E3E">
        <w:rPr>
          <w:sz w:val="28"/>
          <w:lang w:val="vi-VN"/>
        </w:rPr>
        <w:t>.</w:t>
      </w:r>
      <w:r w:rsidR="00525363" w:rsidRPr="00D67E3E">
        <w:rPr>
          <w:sz w:val="28"/>
          <w:lang w:val="vi-VN"/>
        </w:rPr>
        <w:t>/.</w:t>
      </w:r>
    </w:p>
    <w:p w14:paraId="36EEEC7E" w14:textId="77777777" w:rsidR="00A31F45" w:rsidRPr="00A31F45" w:rsidRDefault="00A31F45" w:rsidP="00A31F45">
      <w:pPr>
        <w:spacing w:before="120"/>
        <w:ind w:firstLine="720"/>
        <w:jc w:val="both"/>
        <w:rPr>
          <w:sz w:val="28"/>
          <w:lang w:val="vi-VN"/>
        </w:rPr>
      </w:pPr>
    </w:p>
    <w:tbl>
      <w:tblPr>
        <w:tblW w:w="9214" w:type="dxa"/>
        <w:jc w:val="center"/>
        <w:tblLook w:val="01E0" w:firstRow="1" w:lastRow="1" w:firstColumn="1" w:lastColumn="1" w:noHBand="0" w:noVBand="0"/>
      </w:tblPr>
      <w:tblGrid>
        <w:gridCol w:w="4678"/>
        <w:gridCol w:w="4536"/>
      </w:tblGrid>
      <w:tr w:rsidR="00826D85" w:rsidRPr="00D14557" w14:paraId="59F5DC5A" w14:textId="77777777" w:rsidTr="00137D40">
        <w:trPr>
          <w:jc w:val="center"/>
        </w:trPr>
        <w:tc>
          <w:tcPr>
            <w:tcW w:w="4678" w:type="dxa"/>
          </w:tcPr>
          <w:p w14:paraId="2573E31D" w14:textId="77777777" w:rsidR="00117762" w:rsidRPr="00D67E3E" w:rsidRDefault="00117762" w:rsidP="00BD07B2">
            <w:pPr>
              <w:rPr>
                <w:b/>
                <w:i/>
                <w:sz w:val="24"/>
                <w:szCs w:val="24"/>
                <w:lang w:val="vi-VN"/>
              </w:rPr>
            </w:pPr>
            <w:r w:rsidRPr="00D67E3E">
              <w:rPr>
                <w:b/>
                <w:i/>
                <w:sz w:val="24"/>
                <w:szCs w:val="24"/>
                <w:lang w:val="vi-VN"/>
              </w:rPr>
              <w:t>Nơi nhận:</w:t>
            </w:r>
          </w:p>
          <w:p w14:paraId="6AC8505E" w14:textId="11B2B645" w:rsidR="00DD5195" w:rsidRPr="00D67E3E" w:rsidRDefault="00DD5195" w:rsidP="00BD07B2">
            <w:pPr>
              <w:rPr>
                <w:sz w:val="22"/>
                <w:lang w:val="vi-VN"/>
              </w:rPr>
            </w:pPr>
            <w:r w:rsidRPr="00D67E3E">
              <w:rPr>
                <w:sz w:val="22"/>
                <w:lang w:val="vi-VN"/>
              </w:rPr>
              <w:t>- Bộ Xây dựng (b/c);</w:t>
            </w:r>
          </w:p>
          <w:p w14:paraId="69DC8FF9" w14:textId="151BE90D" w:rsidR="00117762" w:rsidRPr="00D67E3E" w:rsidRDefault="00117762" w:rsidP="00BD07B2">
            <w:pPr>
              <w:rPr>
                <w:sz w:val="22"/>
                <w:lang w:val="vi-VN"/>
              </w:rPr>
            </w:pPr>
            <w:r w:rsidRPr="00D67E3E">
              <w:rPr>
                <w:sz w:val="22"/>
                <w:lang w:val="vi-VN"/>
              </w:rPr>
              <w:t xml:space="preserve">- TT </w:t>
            </w:r>
            <w:r w:rsidR="006B20DF" w:rsidRPr="00D67E3E">
              <w:rPr>
                <w:sz w:val="22"/>
                <w:lang w:val="vi-VN"/>
              </w:rPr>
              <w:t>T</w:t>
            </w:r>
            <w:r w:rsidRPr="00D67E3E">
              <w:rPr>
                <w:sz w:val="22"/>
                <w:lang w:val="vi-VN"/>
              </w:rPr>
              <w:t>ỉnh uỷ</w:t>
            </w:r>
            <w:r w:rsidR="00F265B3" w:rsidRPr="00D67E3E">
              <w:rPr>
                <w:sz w:val="22"/>
                <w:lang w:val="vi-VN"/>
              </w:rPr>
              <w:t xml:space="preserve">, </w:t>
            </w:r>
            <w:r w:rsidR="002E3821" w:rsidRPr="00D67E3E">
              <w:rPr>
                <w:sz w:val="22"/>
                <w:lang w:val="vi-VN"/>
              </w:rPr>
              <w:t>TT</w:t>
            </w:r>
            <w:r w:rsidR="007404E2" w:rsidRPr="00D67E3E">
              <w:rPr>
                <w:sz w:val="22"/>
                <w:lang w:val="vi-VN"/>
              </w:rPr>
              <w:t xml:space="preserve"> </w:t>
            </w:r>
            <w:r w:rsidRPr="00D67E3E">
              <w:rPr>
                <w:sz w:val="22"/>
                <w:lang w:val="vi-VN"/>
              </w:rPr>
              <w:t>HĐND tỉnh (b/c);</w:t>
            </w:r>
          </w:p>
          <w:p w14:paraId="4D8C2563" w14:textId="77777777" w:rsidR="00B529C2" w:rsidRPr="00D67E3E" w:rsidRDefault="00117762" w:rsidP="00BD07B2">
            <w:pPr>
              <w:rPr>
                <w:sz w:val="22"/>
                <w:lang w:val="vi-VN"/>
              </w:rPr>
            </w:pPr>
            <w:r w:rsidRPr="00D67E3E">
              <w:rPr>
                <w:sz w:val="22"/>
                <w:lang w:val="vi-VN"/>
              </w:rPr>
              <w:t>- Chủ tịch</w:t>
            </w:r>
            <w:r w:rsidR="00F265B3" w:rsidRPr="00D67E3E">
              <w:rPr>
                <w:sz w:val="22"/>
                <w:lang w:val="vi-VN"/>
              </w:rPr>
              <w:t>, các Phó Chủ tịch</w:t>
            </w:r>
            <w:r w:rsidR="00B529C2" w:rsidRPr="00D67E3E">
              <w:rPr>
                <w:sz w:val="22"/>
                <w:lang w:val="vi-VN"/>
              </w:rPr>
              <w:t xml:space="preserve"> UBND tỉnh;</w:t>
            </w:r>
          </w:p>
          <w:p w14:paraId="3703575A" w14:textId="362687F7" w:rsidR="00D4347A" w:rsidRPr="00D67E3E" w:rsidRDefault="00D4347A" w:rsidP="00BD07B2">
            <w:pPr>
              <w:rPr>
                <w:sz w:val="22"/>
                <w:lang w:val="vi-VN"/>
              </w:rPr>
            </w:pPr>
            <w:r w:rsidRPr="00D67E3E">
              <w:rPr>
                <w:sz w:val="22"/>
                <w:lang w:val="vi-VN"/>
              </w:rPr>
              <w:t>- Ban Thường trực UBMTTQ Việt Nam tỉnh;</w:t>
            </w:r>
          </w:p>
          <w:p w14:paraId="619D8C13" w14:textId="77777777" w:rsidR="00F27EB0" w:rsidRPr="00D67E3E" w:rsidRDefault="00F27EB0" w:rsidP="00BD07B2">
            <w:pPr>
              <w:rPr>
                <w:sz w:val="22"/>
                <w:lang w:val="vi-VN"/>
              </w:rPr>
            </w:pPr>
            <w:r w:rsidRPr="00D67E3E">
              <w:rPr>
                <w:sz w:val="22"/>
                <w:lang w:val="vi-VN"/>
              </w:rPr>
              <w:t>- Vụ Pháp chế - Bộ Xây dựng;</w:t>
            </w:r>
          </w:p>
          <w:p w14:paraId="1C436C46" w14:textId="0C8F8BD2" w:rsidR="00F27EB0" w:rsidRPr="00D67E3E" w:rsidRDefault="00F27EB0" w:rsidP="00BD07B2">
            <w:pPr>
              <w:rPr>
                <w:sz w:val="22"/>
                <w:lang w:val="vi-VN"/>
              </w:rPr>
            </w:pPr>
            <w:r w:rsidRPr="00D67E3E">
              <w:rPr>
                <w:sz w:val="22"/>
                <w:lang w:val="vi-VN"/>
              </w:rPr>
              <w:t>- Cục Kiểm tra VBQPPL - Bộ Tư pháp;</w:t>
            </w:r>
          </w:p>
          <w:p w14:paraId="14833051" w14:textId="7900517F" w:rsidR="00117762" w:rsidRPr="00D67E3E" w:rsidRDefault="00117762" w:rsidP="00BD07B2">
            <w:pPr>
              <w:rPr>
                <w:sz w:val="22"/>
                <w:lang w:val="vi-VN"/>
              </w:rPr>
            </w:pPr>
            <w:r w:rsidRPr="00D67E3E">
              <w:rPr>
                <w:sz w:val="22"/>
                <w:lang w:val="vi-VN"/>
              </w:rPr>
              <w:t>- Như Điều 3;</w:t>
            </w:r>
          </w:p>
          <w:p w14:paraId="07E155BE" w14:textId="77777777" w:rsidR="00F265B3" w:rsidRPr="00D67E3E" w:rsidRDefault="00E1403C" w:rsidP="00BD07B2">
            <w:pPr>
              <w:rPr>
                <w:sz w:val="22"/>
                <w:lang w:val="vi-VN"/>
              </w:rPr>
            </w:pPr>
            <w:r w:rsidRPr="00D67E3E">
              <w:rPr>
                <w:sz w:val="22"/>
                <w:lang w:val="vi-VN"/>
              </w:rPr>
              <w:t>- Văn phòng UBND tỉnh (LĐVP;</w:t>
            </w:r>
            <w:r w:rsidR="00F265B3" w:rsidRPr="00D67E3E">
              <w:rPr>
                <w:sz w:val="22"/>
                <w:lang w:val="vi-VN"/>
              </w:rPr>
              <w:t xml:space="preserve"> Phòng</w:t>
            </w:r>
            <w:r w:rsidR="0048594F" w:rsidRPr="00D67E3E">
              <w:rPr>
                <w:sz w:val="22"/>
                <w:lang w:val="vi-VN"/>
              </w:rPr>
              <w:t xml:space="preserve"> KT</w:t>
            </w:r>
            <w:r w:rsidR="00F265B3" w:rsidRPr="00D67E3E">
              <w:rPr>
                <w:sz w:val="22"/>
                <w:lang w:val="vi-VN"/>
              </w:rPr>
              <w:t>);</w:t>
            </w:r>
          </w:p>
          <w:p w14:paraId="6AA303FB" w14:textId="7DA29D8D" w:rsidR="0048594F" w:rsidRPr="00D67E3E" w:rsidRDefault="0048594F" w:rsidP="00BD07B2">
            <w:pPr>
              <w:rPr>
                <w:sz w:val="22"/>
              </w:rPr>
            </w:pPr>
            <w:r w:rsidRPr="00D67E3E">
              <w:rPr>
                <w:sz w:val="22"/>
              </w:rPr>
              <w:t xml:space="preserve">- Trung tâm </w:t>
            </w:r>
            <w:r w:rsidR="00201FB3" w:rsidRPr="00D67E3E">
              <w:rPr>
                <w:sz w:val="22"/>
              </w:rPr>
              <w:t>Thông tin tỉnh</w:t>
            </w:r>
            <w:r w:rsidRPr="00D67E3E">
              <w:rPr>
                <w:sz w:val="22"/>
              </w:rPr>
              <w:t>;</w:t>
            </w:r>
          </w:p>
          <w:p w14:paraId="0ADCA99A" w14:textId="113EE743" w:rsidR="00117762" w:rsidRPr="00D14557" w:rsidRDefault="0048594F" w:rsidP="00BD07B2">
            <w:pPr>
              <w:rPr>
                <w:sz w:val="22"/>
              </w:rPr>
            </w:pPr>
            <w:r w:rsidRPr="00D14557">
              <w:rPr>
                <w:sz w:val="22"/>
              </w:rPr>
              <w:t>- Lưu: VT, KT</w:t>
            </w:r>
            <w:r w:rsidR="00117762" w:rsidRPr="00D14557">
              <w:rPr>
                <w:sz w:val="22"/>
              </w:rPr>
              <w:t xml:space="preserve">, </w:t>
            </w:r>
            <w:r w:rsidR="00F265B3" w:rsidRPr="00D14557">
              <w:rPr>
                <w:sz w:val="16"/>
                <w:szCs w:val="16"/>
              </w:rPr>
              <w:t>Giang</w:t>
            </w:r>
            <w:r w:rsidR="00201FB3" w:rsidRPr="00D14557">
              <w:rPr>
                <w:sz w:val="16"/>
                <w:szCs w:val="16"/>
              </w:rPr>
              <w:t>38</w:t>
            </w:r>
            <w:r w:rsidR="00117762" w:rsidRPr="00D14557">
              <w:rPr>
                <w:sz w:val="16"/>
                <w:szCs w:val="16"/>
              </w:rPr>
              <w:t>b.</w:t>
            </w:r>
          </w:p>
        </w:tc>
        <w:tc>
          <w:tcPr>
            <w:tcW w:w="4536" w:type="dxa"/>
          </w:tcPr>
          <w:p w14:paraId="6AE6525F" w14:textId="7ACBD046" w:rsidR="006A0F12" w:rsidRPr="00A31F45" w:rsidRDefault="006A0F12" w:rsidP="00BD07B2">
            <w:pPr>
              <w:pStyle w:val="BodyText"/>
              <w:spacing w:line="240" w:lineRule="auto"/>
              <w:rPr>
                <w:rFonts w:ascii="Times New Roman" w:hAnsi="Times New Roman"/>
                <w:spacing w:val="0"/>
                <w:sz w:val="26"/>
              </w:rPr>
            </w:pPr>
            <w:r w:rsidRPr="00A31F45">
              <w:rPr>
                <w:rFonts w:ascii="Times New Roman" w:hAnsi="Times New Roman"/>
                <w:spacing w:val="0"/>
                <w:sz w:val="26"/>
              </w:rPr>
              <w:t>TM. ỦY BAN NHÂN DÂN</w:t>
            </w:r>
          </w:p>
          <w:p w14:paraId="4B8CB559" w14:textId="0082A8B6" w:rsidR="00836E33" w:rsidRPr="00A31F45" w:rsidRDefault="00117762" w:rsidP="0035240C">
            <w:pPr>
              <w:pStyle w:val="BodyText"/>
              <w:spacing w:line="240" w:lineRule="auto"/>
              <w:rPr>
                <w:rFonts w:ascii="Times New Roman" w:hAnsi="Times New Roman"/>
                <w:spacing w:val="0"/>
                <w:sz w:val="26"/>
              </w:rPr>
            </w:pPr>
            <w:r w:rsidRPr="00A31F45">
              <w:rPr>
                <w:rFonts w:ascii="Times New Roman" w:hAnsi="Times New Roman"/>
                <w:spacing w:val="0"/>
                <w:sz w:val="26"/>
              </w:rPr>
              <w:t>CHỦ TỊCH</w:t>
            </w:r>
          </w:p>
          <w:p w14:paraId="7015FC55" w14:textId="77777777" w:rsidR="00117762" w:rsidRPr="00A31F45" w:rsidRDefault="00117762" w:rsidP="00BD07B2">
            <w:pPr>
              <w:pStyle w:val="BodyText"/>
              <w:spacing w:line="240" w:lineRule="auto"/>
              <w:rPr>
                <w:rFonts w:ascii="Times New Roman" w:hAnsi="Times New Roman"/>
                <w:i/>
                <w:spacing w:val="0"/>
                <w:sz w:val="26"/>
              </w:rPr>
            </w:pPr>
          </w:p>
          <w:p w14:paraId="167E4364" w14:textId="3C6B8EC2" w:rsidR="00117762" w:rsidRPr="00A31F45" w:rsidRDefault="00A31F45" w:rsidP="00BD07B2">
            <w:pPr>
              <w:tabs>
                <w:tab w:val="left" w:pos="3855"/>
              </w:tabs>
              <w:jc w:val="center"/>
              <w:rPr>
                <w:sz w:val="26"/>
                <w:szCs w:val="28"/>
              </w:rPr>
            </w:pPr>
            <w:r w:rsidRPr="00A31F45">
              <w:rPr>
                <w:sz w:val="26"/>
                <w:szCs w:val="28"/>
              </w:rPr>
              <w:t>(Đã ký)</w:t>
            </w:r>
          </w:p>
          <w:p w14:paraId="1BAAAB7E" w14:textId="77777777" w:rsidR="007404E2" w:rsidRPr="00D14557" w:rsidRDefault="007404E2" w:rsidP="00BD07B2">
            <w:pPr>
              <w:tabs>
                <w:tab w:val="left" w:pos="3855"/>
              </w:tabs>
              <w:rPr>
                <w:b/>
                <w:sz w:val="28"/>
                <w:szCs w:val="28"/>
              </w:rPr>
            </w:pPr>
          </w:p>
          <w:p w14:paraId="7D81CC13" w14:textId="77777777" w:rsidR="00352089" w:rsidRPr="00D14557" w:rsidRDefault="00352089" w:rsidP="00BD07B2">
            <w:pPr>
              <w:tabs>
                <w:tab w:val="left" w:pos="3855"/>
              </w:tabs>
              <w:rPr>
                <w:b/>
                <w:sz w:val="28"/>
                <w:szCs w:val="28"/>
              </w:rPr>
            </w:pPr>
          </w:p>
          <w:p w14:paraId="777EE3CB" w14:textId="70844EA0" w:rsidR="00117762" w:rsidRPr="00D14557" w:rsidRDefault="0035240C" w:rsidP="00BD07B2">
            <w:pPr>
              <w:tabs>
                <w:tab w:val="left" w:pos="3855"/>
              </w:tabs>
              <w:jc w:val="center"/>
              <w:rPr>
                <w:b/>
                <w:sz w:val="28"/>
                <w:szCs w:val="28"/>
              </w:rPr>
            </w:pPr>
            <w:r w:rsidRPr="00D14557">
              <w:rPr>
                <w:b/>
                <w:sz w:val="28"/>
                <w:szCs w:val="28"/>
              </w:rPr>
              <w:t>Hoàng Quốc Khánh</w:t>
            </w:r>
          </w:p>
        </w:tc>
      </w:tr>
    </w:tbl>
    <w:p w14:paraId="48136168" w14:textId="77777777" w:rsidR="00186505" w:rsidRPr="00D14557" w:rsidRDefault="00186505" w:rsidP="00BD07B2"/>
    <w:p w14:paraId="7EEA93DD" w14:textId="77777777" w:rsidR="004D0B60" w:rsidRPr="00D14557" w:rsidRDefault="004D0B60" w:rsidP="00BD07B2"/>
    <w:p w14:paraId="51F54197" w14:textId="77777777" w:rsidR="004D0B60" w:rsidRPr="00D14557" w:rsidRDefault="004D0B60" w:rsidP="00BD07B2"/>
    <w:p w14:paraId="282C1160" w14:textId="77777777" w:rsidR="004D0B60" w:rsidRPr="00D14557" w:rsidRDefault="004D0B60" w:rsidP="00BD07B2"/>
    <w:p w14:paraId="3FED90BB" w14:textId="77777777" w:rsidR="004D0B60" w:rsidRPr="00D14557" w:rsidRDefault="004D0B60" w:rsidP="00BD07B2"/>
    <w:p w14:paraId="107D5EE3" w14:textId="77777777" w:rsidR="004D0B60" w:rsidRPr="00D14557" w:rsidRDefault="004D0B60" w:rsidP="00BD07B2"/>
    <w:p w14:paraId="0EB7C640" w14:textId="77777777" w:rsidR="004D0B60" w:rsidRPr="00D14557" w:rsidRDefault="004D0B60" w:rsidP="00BD07B2"/>
    <w:p w14:paraId="3709657E" w14:textId="77777777" w:rsidR="004D0B60" w:rsidRPr="00D14557" w:rsidRDefault="004D0B60" w:rsidP="00BD07B2"/>
    <w:p w14:paraId="2BA3BD1D" w14:textId="77777777" w:rsidR="004D0B60" w:rsidRPr="00D14557" w:rsidRDefault="004D0B60" w:rsidP="00BD07B2"/>
    <w:p w14:paraId="26B6855C" w14:textId="77777777" w:rsidR="004D0B60" w:rsidRPr="00D14557" w:rsidRDefault="004D0B60" w:rsidP="00BD07B2"/>
    <w:p w14:paraId="458A21A3" w14:textId="77777777" w:rsidR="004D0B60" w:rsidRPr="00D14557" w:rsidRDefault="004D0B60" w:rsidP="00BD07B2"/>
    <w:p w14:paraId="327BE431" w14:textId="77777777" w:rsidR="004D0B60" w:rsidRPr="00D14557" w:rsidRDefault="004D0B60" w:rsidP="00BD07B2"/>
    <w:p w14:paraId="247B575C" w14:textId="77777777" w:rsidR="004D0B60" w:rsidRPr="00D14557" w:rsidRDefault="004D0B60" w:rsidP="00BD07B2"/>
    <w:p w14:paraId="021743E6" w14:textId="77777777" w:rsidR="004D0B60" w:rsidRPr="00D14557" w:rsidRDefault="004D0B60" w:rsidP="00BD07B2"/>
    <w:p w14:paraId="4A10B5C9" w14:textId="77777777" w:rsidR="004D0B60" w:rsidRPr="00D14557" w:rsidRDefault="004D0B60" w:rsidP="00BD07B2"/>
    <w:p w14:paraId="63F9CBD7" w14:textId="77777777" w:rsidR="004D0B60" w:rsidRPr="00D14557" w:rsidRDefault="004D0B60" w:rsidP="00BD07B2"/>
    <w:p w14:paraId="0C770A2C" w14:textId="77777777" w:rsidR="004D0B60" w:rsidRPr="00D14557" w:rsidRDefault="004D0B60" w:rsidP="00BD07B2"/>
    <w:p w14:paraId="7157D6D0" w14:textId="77777777" w:rsidR="004D0B60" w:rsidRPr="00D14557" w:rsidRDefault="004D0B60" w:rsidP="00BD07B2"/>
    <w:p w14:paraId="1F71DD3E" w14:textId="77777777" w:rsidR="004D0B60" w:rsidRPr="00D14557" w:rsidRDefault="004D0B60" w:rsidP="00BD07B2"/>
    <w:p w14:paraId="5C6F9897" w14:textId="77777777" w:rsidR="004D0B60" w:rsidRPr="00D14557" w:rsidRDefault="004D0B60" w:rsidP="00BD07B2"/>
    <w:p w14:paraId="1FFB4FA6" w14:textId="77777777" w:rsidR="002C4660" w:rsidRPr="00D14557" w:rsidRDefault="002C4660" w:rsidP="00BD07B2"/>
    <w:p w14:paraId="22417897" w14:textId="77777777" w:rsidR="002C4660" w:rsidRPr="00D14557" w:rsidRDefault="002C4660" w:rsidP="00BD07B2"/>
    <w:p w14:paraId="79913D19" w14:textId="77777777" w:rsidR="002C4660" w:rsidRPr="00D14557" w:rsidRDefault="002C4660" w:rsidP="00BD07B2"/>
    <w:p w14:paraId="1B8AD66D" w14:textId="77777777" w:rsidR="002C4660" w:rsidRPr="00D14557" w:rsidRDefault="002C4660" w:rsidP="00BD07B2"/>
    <w:p w14:paraId="0F7BC3DC" w14:textId="77777777" w:rsidR="002C4660" w:rsidRPr="00D14557" w:rsidRDefault="002C4660" w:rsidP="00BD07B2"/>
    <w:p w14:paraId="1A19E70C" w14:textId="77777777" w:rsidR="004D0B60" w:rsidRPr="00D14557" w:rsidRDefault="004D0B60" w:rsidP="00BD07B2"/>
    <w:p w14:paraId="62ACC229" w14:textId="77777777" w:rsidR="000D4CC6" w:rsidRPr="00D14557" w:rsidRDefault="000D4CC6" w:rsidP="00BD07B2"/>
    <w:p w14:paraId="0B329D8A" w14:textId="77777777" w:rsidR="002B58C1" w:rsidRPr="00D14557" w:rsidRDefault="002B58C1" w:rsidP="00BD07B2"/>
    <w:p w14:paraId="3808808F" w14:textId="77777777" w:rsidR="002B58C1" w:rsidRPr="00D14557" w:rsidRDefault="002B58C1" w:rsidP="00BD07B2"/>
    <w:p w14:paraId="4FC31FAB" w14:textId="77777777" w:rsidR="002B58C1" w:rsidRPr="00D14557" w:rsidRDefault="002B58C1" w:rsidP="00BD07B2"/>
    <w:p w14:paraId="0099341E" w14:textId="77777777" w:rsidR="002B58C1" w:rsidRPr="00D14557" w:rsidRDefault="002B58C1" w:rsidP="00BD07B2"/>
    <w:p w14:paraId="09B22728" w14:textId="77777777" w:rsidR="000D4CC6" w:rsidRPr="00D14557" w:rsidRDefault="000D4CC6" w:rsidP="00BD07B2"/>
    <w:p w14:paraId="2CF373B3" w14:textId="77777777" w:rsidR="002B58C1" w:rsidRPr="00D14557" w:rsidRDefault="002B58C1" w:rsidP="00BD07B2"/>
    <w:tbl>
      <w:tblPr>
        <w:tblW w:w="9356" w:type="dxa"/>
        <w:tblInd w:w="108" w:type="dxa"/>
        <w:tblLayout w:type="fixed"/>
        <w:tblLook w:val="0000" w:firstRow="0" w:lastRow="0" w:firstColumn="0" w:lastColumn="0" w:noHBand="0" w:noVBand="0"/>
      </w:tblPr>
      <w:tblGrid>
        <w:gridCol w:w="3184"/>
        <w:gridCol w:w="6172"/>
      </w:tblGrid>
      <w:tr w:rsidR="00BD07B2" w:rsidRPr="00D14557" w14:paraId="5E4F0C35" w14:textId="77777777" w:rsidTr="00187CCD">
        <w:trPr>
          <w:trHeight w:val="851"/>
        </w:trPr>
        <w:tc>
          <w:tcPr>
            <w:tcW w:w="3184" w:type="dxa"/>
            <w:tcBorders>
              <w:top w:val="nil"/>
              <w:left w:val="nil"/>
              <w:bottom w:val="nil"/>
              <w:right w:val="nil"/>
            </w:tcBorders>
          </w:tcPr>
          <w:p w14:paraId="0ECC90D4" w14:textId="77777777" w:rsidR="00631002" w:rsidRPr="00D14557" w:rsidRDefault="00631002" w:rsidP="00BD07B2">
            <w:pPr>
              <w:jc w:val="center"/>
              <w:outlineLvl w:val="1"/>
              <w:rPr>
                <w:b/>
                <w:bCs/>
                <w:sz w:val="28"/>
                <w:szCs w:val="28"/>
              </w:rPr>
            </w:pPr>
            <w:r w:rsidRPr="00D14557">
              <w:rPr>
                <w:b/>
                <w:bCs/>
                <w:sz w:val="28"/>
                <w:szCs w:val="28"/>
              </w:rPr>
              <w:lastRenderedPageBreak/>
              <w:t>ỦY BAN NHÂN DÂN</w:t>
            </w:r>
          </w:p>
          <w:p w14:paraId="2AE3A8D3" w14:textId="244AE1D2" w:rsidR="00631002" w:rsidRPr="00D14557" w:rsidRDefault="00232A58" w:rsidP="00BD07B2">
            <w:pPr>
              <w:jc w:val="center"/>
              <w:outlineLvl w:val="1"/>
              <w:rPr>
                <w:b/>
                <w:bCs/>
                <w:sz w:val="28"/>
                <w:szCs w:val="28"/>
              </w:rPr>
            </w:pPr>
            <w:r>
              <w:rPr>
                <w:noProof/>
                <w:sz w:val="28"/>
                <w:szCs w:val="28"/>
              </w:rPr>
              <w:pict w14:anchorId="2E193CB8">
                <v:line id="_x0000_s1029" style="position:absolute;left:0;text-align:left;z-index:251664384" from="63.55pt,18.65pt" to="96.95pt,18.65pt"/>
              </w:pict>
            </w:r>
            <w:r w:rsidR="00631002" w:rsidRPr="00D14557">
              <w:rPr>
                <w:b/>
                <w:bCs/>
                <w:sz w:val="28"/>
                <w:szCs w:val="28"/>
              </w:rPr>
              <w:t>TỈNH SƠN LA</w:t>
            </w:r>
          </w:p>
        </w:tc>
        <w:tc>
          <w:tcPr>
            <w:tcW w:w="6172" w:type="dxa"/>
            <w:tcBorders>
              <w:top w:val="nil"/>
              <w:left w:val="nil"/>
              <w:bottom w:val="nil"/>
              <w:right w:val="nil"/>
            </w:tcBorders>
          </w:tcPr>
          <w:p w14:paraId="7AD081D6" w14:textId="77777777" w:rsidR="00631002" w:rsidRPr="00D14557" w:rsidRDefault="00631002" w:rsidP="00BD07B2">
            <w:pPr>
              <w:jc w:val="center"/>
              <w:outlineLvl w:val="1"/>
              <w:rPr>
                <w:b/>
                <w:bCs/>
                <w:sz w:val="26"/>
                <w:szCs w:val="26"/>
              </w:rPr>
            </w:pPr>
            <w:r w:rsidRPr="00D14557">
              <w:rPr>
                <w:b/>
                <w:bCs/>
                <w:sz w:val="26"/>
                <w:szCs w:val="26"/>
              </w:rPr>
              <w:t>CỘNG HÒA XÃ HỘI CHỦ NGHĨA VIỆT NAM</w:t>
            </w:r>
          </w:p>
          <w:p w14:paraId="2BD9D1B6" w14:textId="27986C53" w:rsidR="00631002" w:rsidRPr="00D14557" w:rsidRDefault="00232A58" w:rsidP="00BD07B2">
            <w:pPr>
              <w:jc w:val="center"/>
              <w:outlineLvl w:val="1"/>
              <w:rPr>
                <w:sz w:val="28"/>
                <w:szCs w:val="28"/>
              </w:rPr>
            </w:pPr>
            <w:r>
              <w:rPr>
                <w:b/>
                <w:bCs/>
                <w:noProof/>
                <w:sz w:val="28"/>
                <w:szCs w:val="28"/>
              </w:rPr>
              <w:pict w14:anchorId="193B30D1">
                <v:line id="_x0000_s1030" style="position:absolute;left:0;text-align:left;z-index:251665408" from="59.55pt,18.55pt" to="232pt,18.55pt"/>
              </w:pict>
            </w:r>
            <w:r w:rsidR="00631002" w:rsidRPr="00D14557">
              <w:rPr>
                <w:b/>
                <w:bCs/>
                <w:sz w:val="28"/>
                <w:szCs w:val="28"/>
              </w:rPr>
              <w:t>Độc lập - Tự do - Hạnh phúc</w:t>
            </w:r>
          </w:p>
        </w:tc>
      </w:tr>
    </w:tbl>
    <w:p w14:paraId="7E3EA82C" w14:textId="77777777" w:rsidR="00F65004" w:rsidRPr="00F65004" w:rsidRDefault="00F65004" w:rsidP="00187CCD">
      <w:pPr>
        <w:jc w:val="center"/>
        <w:rPr>
          <w:b/>
          <w:sz w:val="6"/>
          <w:szCs w:val="28"/>
        </w:rPr>
      </w:pPr>
    </w:p>
    <w:p w14:paraId="3B7C20CC" w14:textId="05A58A7E" w:rsidR="00CB4F8F" w:rsidRPr="009106F8" w:rsidRDefault="00CB4F8F" w:rsidP="00187CCD">
      <w:pPr>
        <w:jc w:val="center"/>
        <w:rPr>
          <w:b/>
          <w:sz w:val="28"/>
          <w:szCs w:val="28"/>
        </w:rPr>
      </w:pPr>
      <w:r w:rsidRPr="009106F8">
        <w:rPr>
          <w:b/>
          <w:sz w:val="28"/>
          <w:szCs w:val="28"/>
        </w:rPr>
        <w:t xml:space="preserve">QUY </w:t>
      </w:r>
      <w:r w:rsidR="00F403A6" w:rsidRPr="009106F8">
        <w:rPr>
          <w:b/>
          <w:sz w:val="28"/>
          <w:szCs w:val="28"/>
        </w:rPr>
        <w:t>CHẾ</w:t>
      </w:r>
    </w:p>
    <w:p w14:paraId="2402F386" w14:textId="4CAAEE1E" w:rsidR="00CB4F8F" w:rsidRPr="009106F8" w:rsidRDefault="006E4E85" w:rsidP="00187CCD">
      <w:pPr>
        <w:jc w:val="center"/>
        <w:rPr>
          <w:b/>
          <w:spacing w:val="-4"/>
          <w:sz w:val="28"/>
          <w:szCs w:val="28"/>
        </w:rPr>
      </w:pPr>
      <w:r w:rsidRPr="009106F8">
        <w:rPr>
          <w:b/>
          <w:sz w:val="28"/>
          <w:szCs w:val="28"/>
        </w:rPr>
        <w:t xml:space="preserve">Phối hợp xây dựng, duy trì hệ thống thông tin, chia sẻ, cung cấp </w:t>
      </w:r>
      <w:r w:rsidR="009106F8" w:rsidRPr="009106F8">
        <w:rPr>
          <w:b/>
          <w:sz w:val="28"/>
          <w:szCs w:val="28"/>
        </w:rPr>
        <w:t xml:space="preserve">                                  </w:t>
      </w:r>
      <w:r w:rsidRPr="009106F8">
        <w:rPr>
          <w:b/>
          <w:spacing w:val="-4"/>
          <w:sz w:val="28"/>
          <w:szCs w:val="28"/>
        </w:rPr>
        <w:t xml:space="preserve">thông tin, dữ liệu về nhà ở và thị trường bất động sản trên địa bàn tỉnh Sơn </w:t>
      </w:r>
      <w:r w:rsidR="00CB4F8F" w:rsidRPr="009106F8">
        <w:rPr>
          <w:b/>
          <w:spacing w:val="-4"/>
          <w:sz w:val="28"/>
          <w:szCs w:val="28"/>
        </w:rPr>
        <w:t>La</w:t>
      </w:r>
    </w:p>
    <w:p w14:paraId="75AD2D3E" w14:textId="3FBAA9C4" w:rsidR="00CB4F8F" w:rsidRPr="009106F8" w:rsidRDefault="00CB4F8F" w:rsidP="00187CCD">
      <w:pPr>
        <w:jc w:val="center"/>
        <w:rPr>
          <w:sz w:val="26"/>
          <w:szCs w:val="28"/>
        </w:rPr>
      </w:pPr>
      <w:r w:rsidRPr="009106F8">
        <w:rPr>
          <w:i/>
          <w:sz w:val="26"/>
          <w:szCs w:val="28"/>
        </w:rPr>
        <w:t>(</w:t>
      </w:r>
      <w:r w:rsidR="000B126C" w:rsidRPr="009106F8">
        <w:rPr>
          <w:i/>
          <w:sz w:val="26"/>
          <w:szCs w:val="28"/>
        </w:rPr>
        <w:t>Ban hành kèm</w:t>
      </w:r>
      <w:r w:rsidRPr="009106F8">
        <w:rPr>
          <w:i/>
          <w:sz w:val="26"/>
          <w:szCs w:val="28"/>
        </w:rPr>
        <w:t xml:space="preserve"> theo Quyết định số </w:t>
      </w:r>
      <w:r w:rsidR="00187CCD" w:rsidRPr="009106F8">
        <w:rPr>
          <w:i/>
          <w:sz w:val="26"/>
          <w:szCs w:val="28"/>
        </w:rPr>
        <w:t>33/</w:t>
      </w:r>
      <w:r w:rsidRPr="009106F8">
        <w:rPr>
          <w:i/>
          <w:sz w:val="26"/>
          <w:szCs w:val="28"/>
        </w:rPr>
        <w:t>2023/QĐ-UBND</w:t>
      </w:r>
      <w:r w:rsidR="00187CCD" w:rsidRPr="009106F8">
        <w:rPr>
          <w:i/>
          <w:sz w:val="26"/>
          <w:szCs w:val="28"/>
        </w:rPr>
        <w:t xml:space="preserve"> </w:t>
      </w:r>
      <w:r w:rsidRPr="009106F8">
        <w:rPr>
          <w:i/>
          <w:sz w:val="26"/>
          <w:szCs w:val="28"/>
        </w:rPr>
        <w:t xml:space="preserve">ngày </w:t>
      </w:r>
      <w:r w:rsidR="00187CCD" w:rsidRPr="009106F8">
        <w:rPr>
          <w:i/>
          <w:sz w:val="26"/>
          <w:szCs w:val="28"/>
        </w:rPr>
        <w:t>02/11/2023</w:t>
      </w:r>
      <w:r w:rsidR="00661A0D" w:rsidRPr="009106F8">
        <w:rPr>
          <w:i/>
          <w:sz w:val="26"/>
          <w:szCs w:val="28"/>
        </w:rPr>
        <w:t xml:space="preserve"> </w:t>
      </w:r>
      <w:r w:rsidRPr="009106F8">
        <w:rPr>
          <w:i/>
          <w:sz w:val="26"/>
          <w:szCs w:val="28"/>
        </w:rPr>
        <w:t xml:space="preserve">của </w:t>
      </w:r>
      <w:r w:rsidR="00187CCD" w:rsidRPr="009106F8">
        <w:rPr>
          <w:i/>
          <w:sz w:val="26"/>
          <w:szCs w:val="28"/>
        </w:rPr>
        <w:t>UBND</w:t>
      </w:r>
      <w:r w:rsidRPr="009106F8">
        <w:rPr>
          <w:i/>
          <w:sz w:val="26"/>
          <w:szCs w:val="28"/>
        </w:rPr>
        <w:t xml:space="preserve"> tỉnh)</w:t>
      </w:r>
    </w:p>
    <w:p w14:paraId="1491D806" w14:textId="5BCCB818" w:rsidR="00012FC9" w:rsidRDefault="00012FC9" w:rsidP="00012FC9">
      <w:pPr>
        <w:pStyle w:val="Heading1"/>
        <w:spacing w:before="0"/>
        <w:jc w:val="center"/>
        <w:rPr>
          <w:rFonts w:ascii="Times New Roman" w:hAnsi="Times New Roman" w:cs="Times New Roman"/>
          <w:b/>
          <w:bCs/>
          <w:color w:val="auto"/>
          <w:sz w:val="28"/>
          <w:szCs w:val="28"/>
        </w:rPr>
      </w:pPr>
      <w:r>
        <w:rPr>
          <w:rFonts w:ascii="Times New Roman" w:hAnsi="Times New Roman" w:cs="Times New Roman"/>
          <w:color w:val="auto"/>
          <w:sz w:val="28"/>
          <w:szCs w:val="28"/>
        </w:rPr>
        <w:pict w14:anchorId="18882EE7">
          <v:line id="Line 52" o:spid="_x0000_s1031" style="position:absolute;left:0;text-align:left;z-index:251667456;visibility:visible;mso-wrap-distance-top:-6e-5mm;mso-wrap-distance-bottom:-6e-5mm" from="146.55pt,1.4pt" to="291.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xuEwIAACg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"/>
        </w:pict>
      </w:r>
    </w:p>
    <w:p w14:paraId="0FAD92CC" w14:textId="6F319276" w:rsidR="00CB4F8F" w:rsidRPr="00D14557" w:rsidRDefault="00CB4F8F" w:rsidP="00012FC9">
      <w:pPr>
        <w:pStyle w:val="Heading1"/>
        <w:spacing w:before="0"/>
        <w:jc w:val="center"/>
        <w:rPr>
          <w:rFonts w:ascii="Times New Roman" w:hAnsi="Times New Roman" w:cs="Times New Roman"/>
          <w:b/>
          <w:bCs/>
          <w:color w:val="auto"/>
          <w:sz w:val="28"/>
          <w:szCs w:val="28"/>
        </w:rPr>
      </w:pPr>
      <w:r w:rsidRPr="00D14557">
        <w:rPr>
          <w:rFonts w:ascii="Times New Roman" w:hAnsi="Times New Roman" w:cs="Times New Roman"/>
          <w:b/>
          <w:bCs/>
          <w:color w:val="auto"/>
          <w:sz w:val="28"/>
          <w:szCs w:val="28"/>
        </w:rPr>
        <w:t>Chương I</w:t>
      </w:r>
    </w:p>
    <w:p w14:paraId="46A9D07E" w14:textId="379BC505" w:rsidR="00CB4F8F" w:rsidRPr="00D14557" w:rsidRDefault="00CB4F8F" w:rsidP="00012FC9">
      <w:pPr>
        <w:pStyle w:val="Heading1"/>
        <w:spacing w:before="0"/>
        <w:jc w:val="center"/>
        <w:rPr>
          <w:rFonts w:ascii="Times New Roman" w:hAnsi="Times New Roman" w:cs="Times New Roman"/>
          <w:color w:val="auto"/>
          <w:sz w:val="30"/>
          <w:szCs w:val="30"/>
        </w:rPr>
      </w:pPr>
      <w:r w:rsidRPr="00D14557">
        <w:rPr>
          <w:rFonts w:ascii="Times New Roman" w:hAnsi="Times New Roman" w:cs="Times New Roman"/>
          <w:b/>
          <w:bCs/>
          <w:color w:val="auto"/>
          <w:sz w:val="28"/>
          <w:szCs w:val="28"/>
        </w:rPr>
        <w:t>QUY ĐỊNH CHUNG</w:t>
      </w:r>
    </w:p>
    <w:p w14:paraId="7BB05A4C" w14:textId="77777777" w:rsidR="00CB4F8F" w:rsidRPr="007A6E99" w:rsidRDefault="00CB4F8F" w:rsidP="007A6E99">
      <w:pPr>
        <w:pStyle w:val="Heading2"/>
        <w:keepNext w:val="0"/>
        <w:widowControl w:val="0"/>
        <w:spacing w:before="120"/>
        <w:ind w:firstLine="720"/>
        <w:jc w:val="both"/>
        <w:rPr>
          <w:rFonts w:ascii="Times New Roman" w:hAnsi="Times New Roman" w:cs="Times New Roman"/>
          <w:bCs/>
          <w:color w:val="auto"/>
          <w:sz w:val="28"/>
          <w:szCs w:val="28"/>
        </w:rPr>
      </w:pPr>
      <w:r w:rsidRPr="00D14557">
        <w:rPr>
          <w:rFonts w:ascii="Times New Roman" w:hAnsi="Times New Roman" w:cs="Times New Roman"/>
          <w:b/>
          <w:bCs/>
          <w:color w:val="auto"/>
          <w:sz w:val="28"/>
          <w:szCs w:val="28"/>
        </w:rPr>
        <w:t xml:space="preserve">Điều 1. </w:t>
      </w:r>
      <w:r w:rsidRPr="007A6E99">
        <w:rPr>
          <w:rFonts w:ascii="Times New Roman" w:hAnsi="Times New Roman" w:cs="Times New Roman"/>
          <w:bCs/>
          <w:color w:val="auto"/>
          <w:sz w:val="28"/>
          <w:szCs w:val="28"/>
        </w:rPr>
        <w:t>Phạm vi điều chỉnh</w:t>
      </w:r>
    </w:p>
    <w:p w14:paraId="2FF444A8" w14:textId="77777777" w:rsidR="00DB45DB" w:rsidRPr="00D14557" w:rsidRDefault="00DB45DB" w:rsidP="007A6E99">
      <w:pPr>
        <w:widowControl w:val="0"/>
        <w:spacing w:before="120"/>
        <w:ind w:firstLine="720"/>
        <w:jc w:val="both"/>
        <w:rPr>
          <w:sz w:val="28"/>
          <w:szCs w:val="28"/>
          <w:lang w:val="vi-VN"/>
        </w:rPr>
      </w:pPr>
      <w:r w:rsidRPr="00D14557">
        <w:rPr>
          <w:sz w:val="28"/>
          <w:szCs w:val="28"/>
          <w:lang w:val="vi-VN"/>
        </w:rPr>
        <w:t xml:space="preserve">1. Quy chế này quy định trách nhiệm, nội dung phối hợp trong việc xây dựng, duy trì hệ thống thông tin, chia sẻ, cung cấp thông tin, dữ liệu về nhà ở và thị trường bất động sản trên địa bàn tỉnh Sơn La. </w:t>
      </w:r>
    </w:p>
    <w:p w14:paraId="041EE6DE" w14:textId="48FAA6DD" w:rsidR="00CB4F8F" w:rsidRPr="00D14557" w:rsidRDefault="00DB45DB" w:rsidP="007A6E99">
      <w:pPr>
        <w:widowControl w:val="0"/>
        <w:spacing w:before="120"/>
        <w:ind w:firstLine="720"/>
        <w:jc w:val="both"/>
        <w:rPr>
          <w:sz w:val="28"/>
          <w:szCs w:val="28"/>
          <w:lang w:val="vi-VN"/>
        </w:rPr>
      </w:pPr>
      <w:r w:rsidRPr="00D14557">
        <w:rPr>
          <w:sz w:val="28"/>
          <w:szCs w:val="28"/>
          <w:lang w:val="vi-VN"/>
        </w:rPr>
        <w:t xml:space="preserve">2. Những nội dung phối hợp khác không quy định tại Quy chế này được thực hiện theo quy định tại Nghị định số 44/2022/NĐ-CP ngày 29 tháng 6 năm 2022 của Chính phủ về việc xây dựng, quản lý và sử dụng hệ thống thông tin về nhà ở và thị trường bất động sản </w:t>
      </w:r>
      <w:r w:rsidRPr="00D14557">
        <w:rPr>
          <w:i/>
          <w:iCs/>
          <w:sz w:val="28"/>
          <w:szCs w:val="28"/>
          <w:lang w:val="vi-VN"/>
        </w:rPr>
        <w:t>(sau đây gọi tắt là Nghị định số 44/2022/NĐ-CP)</w:t>
      </w:r>
      <w:r w:rsidRPr="00D14557">
        <w:rPr>
          <w:sz w:val="28"/>
          <w:szCs w:val="28"/>
          <w:lang w:val="vi-VN"/>
        </w:rPr>
        <w:t xml:space="preserve"> và các văn bản quy phạm pháp luật khác có liên quan.</w:t>
      </w:r>
    </w:p>
    <w:p w14:paraId="42DF7987" w14:textId="77777777" w:rsidR="005C6BDC" w:rsidRPr="007A6E99" w:rsidRDefault="005C6BDC" w:rsidP="007A6E99">
      <w:pPr>
        <w:widowControl w:val="0"/>
        <w:spacing w:before="120"/>
        <w:ind w:firstLine="720"/>
        <w:jc w:val="both"/>
        <w:rPr>
          <w:sz w:val="28"/>
          <w:szCs w:val="28"/>
          <w:lang w:val="vi-VN"/>
        </w:rPr>
      </w:pPr>
      <w:r w:rsidRPr="00D14557">
        <w:rPr>
          <w:b/>
          <w:bCs/>
          <w:sz w:val="28"/>
          <w:szCs w:val="28"/>
          <w:lang w:val="vi-VN"/>
        </w:rPr>
        <w:t xml:space="preserve">Điều 2. </w:t>
      </w:r>
      <w:r w:rsidRPr="007A6E99">
        <w:rPr>
          <w:bCs/>
          <w:sz w:val="28"/>
          <w:szCs w:val="28"/>
          <w:lang w:val="vi-VN"/>
        </w:rPr>
        <w:t>Đối tượng áp dụng</w:t>
      </w:r>
    </w:p>
    <w:p w14:paraId="12460D1B" w14:textId="77777777" w:rsidR="005C6BDC" w:rsidRPr="00D14557" w:rsidRDefault="005C6BDC" w:rsidP="007A6E99">
      <w:pPr>
        <w:widowControl w:val="0"/>
        <w:spacing w:before="120"/>
        <w:ind w:firstLine="720"/>
        <w:jc w:val="both"/>
        <w:rPr>
          <w:sz w:val="28"/>
          <w:szCs w:val="28"/>
          <w:lang w:val="vi-VN"/>
        </w:rPr>
      </w:pPr>
      <w:r w:rsidRPr="00D14557">
        <w:rPr>
          <w:sz w:val="28"/>
          <w:szCs w:val="28"/>
          <w:lang w:val="vi-VN"/>
        </w:rPr>
        <w:t xml:space="preserve">1. Các Sở: Xây dựng, Tài nguyên và Môi trường, Kế hoạch và Đầu tư, Tài chính, Thông tin và Truyền thông; Cục Thuế tỉnh; Cục Thống kê tỉnh; Uỷ ban nhân dân các huyện, thành phố </w:t>
      </w:r>
      <w:r w:rsidRPr="00D14557">
        <w:rPr>
          <w:i/>
          <w:sz w:val="28"/>
          <w:szCs w:val="28"/>
          <w:lang w:val="vi-VN"/>
        </w:rPr>
        <w:t>(sau đây gọi tắt là Uỷ ban nhân dân cấp huyện)</w:t>
      </w:r>
      <w:r w:rsidRPr="00D14557">
        <w:rPr>
          <w:sz w:val="28"/>
          <w:szCs w:val="28"/>
          <w:lang w:val="vi-VN"/>
        </w:rPr>
        <w:t>.</w:t>
      </w:r>
    </w:p>
    <w:p w14:paraId="24718F37" w14:textId="77777777" w:rsidR="005C6BDC" w:rsidRPr="00D14557" w:rsidRDefault="005C6BDC" w:rsidP="007A6E99">
      <w:pPr>
        <w:widowControl w:val="0"/>
        <w:spacing w:before="120"/>
        <w:ind w:firstLine="720"/>
        <w:jc w:val="both"/>
        <w:rPr>
          <w:sz w:val="28"/>
          <w:szCs w:val="28"/>
          <w:lang w:val="vi-VN"/>
        </w:rPr>
      </w:pPr>
      <w:r w:rsidRPr="00D14557">
        <w:rPr>
          <w:sz w:val="28"/>
          <w:szCs w:val="28"/>
          <w:lang w:val="vi-VN"/>
        </w:rPr>
        <w:t xml:space="preserve">2. Chủ đầu tư các dự án bất động sản; Sàn giao dịch bất động sản và các cơ quan, tổ chức, cá nhân có liên quan trong việc xây dựng, duy trì hệ thống thông tin, chia sẻ, cung cấp thông tin, dữ liệu về nhà ở và thị trường bất động sản trên địa bàn tỉnh Sơn La. </w:t>
      </w:r>
    </w:p>
    <w:p w14:paraId="2D2A33F2" w14:textId="77777777" w:rsidR="0054289D" w:rsidRPr="007A6E99" w:rsidRDefault="005C6BDC" w:rsidP="007A6E99">
      <w:pPr>
        <w:widowControl w:val="0"/>
        <w:spacing w:before="120"/>
        <w:ind w:firstLine="720"/>
        <w:jc w:val="both"/>
        <w:rPr>
          <w:bCs/>
          <w:sz w:val="28"/>
          <w:szCs w:val="28"/>
          <w:lang w:val="vi-VN"/>
        </w:rPr>
      </w:pPr>
      <w:r w:rsidRPr="00D14557">
        <w:rPr>
          <w:b/>
          <w:bCs/>
          <w:sz w:val="28"/>
          <w:szCs w:val="28"/>
          <w:lang w:val="vi-VN"/>
        </w:rPr>
        <w:t xml:space="preserve">Điều 3. </w:t>
      </w:r>
      <w:bookmarkStart w:id="2" w:name="_Hlk143155166"/>
      <w:r w:rsidRPr="007A6E99">
        <w:rPr>
          <w:bCs/>
          <w:sz w:val="28"/>
          <w:szCs w:val="28"/>
          <w:lang w:val="vi-VN"/>
        </w:rPr>
        <w:t>Cơ sở dữ liệu về nhà ở và thị trường bất động sản</w:t>
      </w:r>
      <w:bookmarkEnd w:id="2"/>
    </w:p>
    <w:p w14:paraId="345B75BC" w14:textId="0A770E4B" w:rsidR="005C6BDC" w:rsidRPr="00D14557" w:rsidRDefault="005C6BDC" w:rsidP="007A6E99">
      <w:pPr>
        <w:widowControl w:val="0"/>
        <w:spacing w:before="120"/>
        <w:ind w:firstLine="720"/>
        <w:jc w:val="both"/>
        <w:rPr>
          <w:sz w:val="28"/>
          <w:szCs w:val="28"/>
          <w:lang w:val="vi-VN"/>
        </w:rPr>
      </w:pPr>
      <w:r w:rsidRPr="00D14557">
        <w:rPr>
          <w:sz w:val="28"/>
          <w:szCs w:val="28"/>
          <w:lang w:val="vi-VN"/>
        </w:rPr>
        <w:t>Cơ sở dữ liệu về nhà ở và thị trường bất động sản: Là tập hợp toàn bộ các thông tin, dữ liệu cơ bản về nhà ở và thị trường bất động sản được thu thập trên địa bàn tỉnh do Sở Xây dựng chịu trách nhiệm xây dựng, lưu trữ và quản lý.</w:t>
      </w:r>
    </w:p>
    <w:p w14:paraId="33C07B13" w14:textId="2A8B0296" w:rsidR="005C6BDC" w:rsidRPr="007A6E99" w:rsidRDefault="005C6BDC" w:rsidP="007A6E99">
      <w:pPr>
        <w:widowControl w:val="0"/>
        <w:spacing w:before="120"/>
        <w:ind w:firstLine="720"/>
        <w:jc w:val="both"/>
        <w:rPr>
          <w:sz w:val="28"/>
          <w:szCs w:val="28"/>
          <w:lang w:val="vi-VN"/>
        </w:rPr>
      </w:pPr>
      <w:bookmarkStart w:id="3" w:name="dieu_3_1"/>
      <w:r w:rsidRPr="00D14557">
        <w:rPr>
          <w:b/>
          <w:bCs/>
          <w:sz w:val="28"/>
          <w:szCs w:val="28"/>
          <w:lang w:val="vi-VN"/>
        </w:rPr>
        <w:t xml:space="preserve">Điều 4. </w:t>
      </w:r>
      <w:r w:rsidRPr="007A6E99">
        <w:rPr>
          <w:bCs/>
          <w:sz w:val="28"/>
          <w:szCs w:val="28"/>
          <w:lang w:val="vi-VN"/>
        </w:rPr>
        <w:t xml:space="preserve">Nguyên tắc </w:t>
      </w:r>
      <w:bookmarkEnd w:id="3"/>
      <w:r w:rsidRPr="007A6E99">
        <w:rPr>
          <w:bCs/>
          <w:sz w:val="28"/>
          <w:szCs w:val="28"/>
          <w:lang w:val="vi-VN"/>
        </w:rPr>
        <w:t>phối hợp</w:t>
      </w:r>
    </w:p>
    <w:p w14:paraId="7A3E5034" w14:textId="31EF0544" w:rsidR="005C6BDC" w:rsidRPr="00D14557" w:rsidRDefault="005C6BDC" w:rsidP="007A6E99">
      <w:pPr>
        <w:widowControl w:val="0"/>
        <w:spacing w:before="120"/>
        <w:ind w:firstLine="720"/>
        <w:jc w:val="both"/>
        <w:rPr>
          <w:sz w:val="28"/>
          <w:szCs w:val="28"/>
          <w:lang w:val="vi-VN"/>
        </w:rPr>
      </w:pPr>
      <w:r w:rsidRPr="00D14557">
        <w:rPr>
          <w:sz w:val="28"/>
          <w:szCs w:val="28"/>
          <w:lang w:val="vi-VN"/>
        </w:rPr>
        <w:t>1. Hệ thống thông tin về nhà ở và thị trường bất động sản tỉnh Sơn La được xây dựng và quản lý thống nhất với Hệ thống thông tin về nhà ở và thị trường bất động sản do Bộ Xây dựng quản lý.</w:t>
      </w:r>
    </w:p>
    <w:p w14:paraId="4397E5F5" w14:textId="77777777" w:rsidR="005C6BDC" w:rsidRPr="00D14557" w:rsidRDefault="005C6BDC" w:rsidP="007A6E99">
      <w:pPr>
        <w:widowControl w:val="0"/>
        <w:spacing w:before="120"/>
        <w:ind w:firstLine="720"/>
        <w:jc w:val="both"/>
        <w:rPr>
          <w:sz w:val="28"/>
          <w:szCs w:val="28"/>
          <w:lang w:val="vi-VN"/>
        </w:rPr>
      </w:pPr>
      <w:r w:rsidRPr="00D14557">
        <w:rPr>
          <w:sz w:val="28"/>
          <w:szCs w:val="28"/>
          <w:lang w:val="vi-VN"/>
        </w:rPr>
        <w:t xml:space="preserve">2. </w:t>
      </w:r>
      <w:r w:rsidRPr="00D14557">
        <w:rPr>
          <w:sz w:val="28"/>
          <w:szCs w:val="28"/>
          <w:lang w:val="vi-VN" w:eastAsia="vi-VN"/>
        </w:rPr>
        <w:t>Tuân thủ các quy định của pháp luật về tiêu chuẩn, quy chuẩn kỹ thuật quốc gia về ứng dụng công nghệ thông tin trong cơ quan nhà nước; quy định về văn thư, lưu trữ, an toàn, an ninh thông tin và các quy định khác của pháp luật có liên quan đảm bảo tính khoa học, thuận tiện cho việc khai thác, sử dụng.</w:t>
      </w:r>
    </w:p>
    <w:p w14:paraId="355DC6A4" w14:textId="39A9D433" w:rsidR="005C6BDC" w:rsidRPr="00D14557" w:rsidRDefault="005C6BDC" w:rsidP="00B57CA2">
      <w:pPr>
        <w:widowControl w:val="0"/>
        <w:spacing w:before="100"/>
        <w:ind w:firstLine="720"/>
        <w:jc w:val="both"/>
        <w:rPr>
          <w:sz w:val="28"/>
          <w:szCs w:val="28"/>
          <w:lang w:val="vi-VN" w:eastAsia="vi-VN"/>
        </w:rPr>
      </w:pPr>
      <w:r w:rsidRPr="00D14557">
        <w:rPr>
          <w:sz w:val="28"/>
          <w:szCs w:val="28"/>
          <w:lang w:val="vi-VN"/>
        </w:rPr>
        <w:lastRenderedPageBreak/>
        <w:t xml:space="preserve">3. </w:t>
      </w:r>
      <w:r w:rsidRPr="00D14557">
        <w:rPr>
          <w:sz w:val="28"/>
          <w:szCs w:val="28"/>
          <w:lang w:val="vi-VN" w:eastAsia="vi-VN"/>
        </w:rPr>
        <w:t>Tuân thủ các nguyên tắc, yêu cầu về cung cấp, cập nhật, khai thác, sử dụng dữ liệu trên Hệ thống thông tin về nhà ở và thị trường bất động sản của tỉnh và trong hệ thống thông tin do Bộ Xây dựng quản lý.</w:t>
      </w:r>
    </w:p>
    <w:p w14:paraId="699A44DD" w14:textId="77777777" w:rsidR="005C6BDC" w:rsidRPr="00D14557" w:rsidRDefault="005C6BDC" w:rsidP="00B57CA2">
      <w:pPr>
        <w:spacing w:before="100"/>
        <w:ind w:firstLine="720"/>
        <w:jc w:val="both"/>
        <w:rPr>
          <w:sz w:val="28"/>
          <w:szCs w:val="28"/>
          <w:lang w:val="vi-VN" w:eastAsia="vi-VN"/>
        </w:rPr>
      </w:pPr>
      <w:r w:rsidRPr="00D14557">
        <w:rPr>
          <w:sz w:val="28"/>
          <w:szCs w:val="28"/>
          <w:lang w:val="vi-VN" w:eastAsia="vi-VN"/>
        </w:rPr>
        <w:t>4. Hệ thống thông tin về nhà ở và thị trường bất động sản phải đảm bảo hoạt động liên tục, thông suốt, ổn định, có hiệu năng xử lý cao và hiệu suất làm việc phù hợp. Phải bảo đảm phục vụ kịp thời yêu cầu công tác quản lý nhà nước và phát triển kinh tế - xã hội, đảm bảo an ninh quốc gia.</w:t>
      </w:r>
    </w:p>
    <w:p w14:paraId="5E50B078" w14:textId="77777777" w:rsidR="005C6BDC" w:rsidRPr="00D14557" w:rsidRDefault="005C6BDC" w:rsidP="00B57CA2">
      <w:pPr>
        <w:shd w:val="clear" w:color="auto" w:fill="FFFFFF"/>
        <w:spacing w:before="100"/>
        <w:ind w:firstLine="720"/>
        <w:jc w:val="both"/>
        <w:rPr>
          <w:sz w:val="28"/>
          <w:szCs w:val="28"/>
          <w:lang w:val="vi-VN" w:eastAsia="vi-VN"/>
        </w:rPr>
      </w:pPr>
      <w:r w:rsidRPr="00D14557">
        <w:rPr>
          <w:sz w:val="28"/>
          <w:szCs w:val="28"/>
          <w:lang w:val="vi-VN" w:eastAsia="vi-VN"/>
        </w:rPr>
        <w:t>5. Các thông tin, dữ liệu về nhà ở và thị trường bất động sản được thu thập, cập nhật, duy trì, khai thác và sử dụng phải đảm bảo tính trung thực, khách quan, công khai, minh bạch và dễ tiếp cận.</w:t>
      </w:r>
    </w:p>
    <w:p w14:paraId="588ED1CB" w14:textId="77777777" w:rsidR="005C6BDC" w:rsidRPr="00D14557" w:rsidRDefault="005C6BDC" w:rsidP="00B57CA2">
      <w:pPr>
        <w:shd w:val="clear" w:color="auto" w:fill="FFFFFF"/>
        <w:spacing w:before="100"/>
        <w:ind w:firstLine="720"/>
        <w:jc w:val="both"/>
        <w:rPr>
          <w:sz w:val="28"/>
          <w:szCs w:val="28"/>
          <w:lang w:val="vi-VN" w:eastAsia="vi-VN"/>
        </w:rPr>
      </w:pPr>
      <w:r w:rsidRPr="00D14557">
        <w:rPr>
          <w:sz w:val="28"/>
          <w:szCs w:val="28"/>
          <w:lang w:val="vi-VN" w:eastAsia="vi-VN"/>
        </w:rPr>
        <w:t>6. Việc khai thác, sử dụng thông tin, dữ liệu về nhà ở và thị trường bất động sản phải đảm bảo đúng mục đích, tuân theo các quy định của pháp luật hiện hành đối với khai thác, sử dụng thông tin, dữ liệu.</w:t>
      </w:r>
    </w:p>
    <w:p w14:paraId="7A134FA7" w14:textId="77777777" w:rsidR="005C6BDC" w:rsidRPr="007A6E99" w:rsidRDefault="005C6BDC" w:rsidP="00B57CA2">
      <w:pPr>
        <w:spacing w:before="100"/>
        <w:ind w:firstLine="720"/>
        <w:jc w:val="both"/>
        <w:rPr>
          <w:spacing w:val="2"/>
          <w:sz w:val="28"/>
          <w:szCs w:val="28"/>
          <w:lang w:val="vi-VN" w:eastAsia="vi-VN"/>
        </w:rPr>
      </w:pPr>
      <w:r w:rsidRPr="007A6E99">
        <w:rPr>
          <w:spacing w:val="2"/>
          <w:sz w:val="28"/>
          <w:szCs w:val="28"/>
          <w:lang w:val="vi-VN" w:eastAsia="vi-VN"/>
        </w:rPr>
        <w:t>7. Người được giao quyền quản trị, cung cấp thông tin vào hệ thống; người được cấp quyền khai thác, sử dụng hệ thống được Sở Xây dựng cấp tài khoản truy cập và được phân quyền chức năng sử dụng, phân quyền khai thác dữ liệu theo quy định.</w:t>
      </w:r>
    </w:p>
    <w:p w14:paraId="51E3C3FC" w14:textId="77777777" w:rsidR="005C6BDC" w:rsidRPr="00D14557" w:rsidRDefault="005C6BDC" w:rsidP="00B57CA2">
      <w:pPr>
        <w:widowControl w:val="0"/>
        <w:spacing w:before="100"/>
        <w:ind w:firstLine="720"/>
        <w:jc w:val="both"/>
        <w:rPr>
          <w:sz w:val="28"/>
          <w:szCs w:val="28"/>
          <w:lang w:val="vi-VN"/>
        </w:rPr>
      </w:pPr>
      <w:r w:rsidRPr="00D14557">
        <w:rPr>
          <w:sz w:val="28"/>
          <w:szCs w:val="28"/>
          <w:lang w:val="vi-VN"/>
        </w:rPr>
        <w:t xml:space="preserve">8. Đảm bảo về thời hạn thực hiện nhiệm vụ công việc theo Quy chế. </w:t>
      </w:r>
    </w:p>
    <w:p w14:paraId="30D0C68F" w14:textId="29E28060" w:rsidR="00CB4F8F" w:rsidRDefault="005C6BDC" w:rsidP="00B57CA2">
      <w:pPr>
        <w:widowControl w:val="0"/>
        <w:spacing w:before="100"/>
        <w:ind w:firstLine="720"/>
        <w:jc w:val="both"/>
        <w:rPr>
          <w:sz w:val="28"/>
          <w:szCs w:val="28"/>
        </w:rPr>
      </w:pPr>
      <w:r w:rsidRPr="00D14557">
        <w:rPr>
          <w:sz w:val="28"/>
          <w:szCs w:val="28"/>
          <w:lang w:val="vi-VN"/>
        </w:rPr>
        <w:t>9. Không được lợi dụng việc cung cấp thông tin để sách nhiễu, trục lợi, phát tán các thông tin trái với quy định của pháp luật. Nghiêm cấm hành vi cung cấp thông tin, báo cáo không đúng sự thật; cung cấp thông tin tài khoản cho người khác truy cập trái phép vào hệ thống; làm sai lệch thông tin, thay đổi, xóa, hủy dữ liệu trái pháp luật</w:t>
      </w:r>
      <w:r w:rsidR="00CB4F8F" w:rsidRPr="00D14557">
        <w:rPr>
          <w:sz w:val="28"/>
          <w:szCs w:val="28"/>
          <w:lang w:val="vi-VN"/>
        </w:rPr>
        <w:t>.</w:t>
      </w:r>
    </w:p>
    <w:p w14:paraId="545E1C89" w14:textId="77777777" w:rsidR="00CB4F8F" w:rsidRPr="00D67E3E" w:rsidRDefault="00CB4F8F" w:rsidP="00007401">
      <w:pPr>
        <w:widowControl w:val="0"/>
        <w:spacing w:before="40"/>
        <w:jc w:val="center"/>
        <w:rPr>
          <w:sz w:val="28"/>
          <w:szCs w:val="28"/>
          <w:lang w:val="vi-VN"/>
        </w:rPr>
      </w:pPr>
      <w:r w:rsidRPr="00D67E3E">
        <w:rPr>
          <w:b/>
          <w:bCs/>
          <w:sz w:val="28"/>
          <w:szCs w:val="28"/>
          <w:lang w:val="vi-VN"/>
        </w:rPr>
        <w:t>Chương II</w:t>
      </w:r>
    </w:p>
    <w:p w14:paraId="3979A3A3" w14:textId="1F67D4D8" w:rsidR="00CB4F8F" w:rsidRPr="00D67E3E" w:rsidRDefault="001F6521" w:rsidP="00007401">
      <w:pPr>
        <w:widowControl w:val="0"/>
        <w:spacing w:before="40"/>
        <w:jc w:val="center"/>
        <w:rPr>
          <w:sz w:val="28"/>
          <w:szCs w:val="28"/>
          <w:lang w:val="vi-VN"/>
        </w:rPr>
      </w:pPr>
      <w:r w:rsidRPr="00D14557">
        <w:rPr>
          <w:b/>
          <w:bCs/>
          <w:sz w:val="26"/>
          <w:szCs w:val="26"/>
          <w:lang w:val="vi-VN"/>
        </w:rPr>
        <w:t>XÂY DỰNG, DUY TRÌ HỆ THỐNG THÔNG TIN, CHIA SẺ, CUNG CẤP THÔNG TIN, DỮ LIỆU VỀ NHÀ Ở VÀ THỊ TRƯỜNG BẤT ĐỘNG SẢN</w:t>
      </w:r>
    </w:p>
    <w:p w14:paraId="090DDCAA" w14:textId="060ADBAD" w:rsidR="00E22735" w:rsidRPr="007A6E99" w:rsidRDefault="00E22735" w:rsidP="00B57CA2">
      <w:pPr>
        <w:widowControl w:val="0"/>
        <w:spacing w:before="90"/>
        <w:ind w:firstLine="720"/>
        <w:jc w:val="both"/>
        <w:rPr>
          <w:bCs/>
          <w:sz w:val="28"/>
          <w:szCs w:val="28"/>
          <w:lang w:val="vi-VN"/>
        </w:rPr>
      </w:pPr>
      <w:bookmarkStart w:id="4" w:name="dieu_4"/>
      <w:r w:rsidRPr="00D14557">
        <w:rPr>
          <w:b/>
          <w:bCs/>
          <w:sz w:val="28"/>
          <w:szCs w:val="28"/>
          <w:lang w:val="vi-VN"/>
        </w:rPr>
        <w:t xml:space="preserve">Điều 5. </w:t>
      </w:r>
      <w:bookmarkStart w:id="5" w:name="_Hlk143155237"/>
      <w:bookmarkEnd w:id="4"/>
      <w:r w:rsidRPr="007A6E99">
        <w:rPr>
          <w:bCs/>
          <w:sz w:val="28"/>
          <w:szCs w:val="28"/>
          <w:lang w:val="vi-VN"/>
        </w:rPr>
        <w:t>Xây dựng, duy trì hệ thống thông tin, dữ liệu về nhà ở và thị trường bất động sản</w:t>
      </w:r>
      <w:bookmarkEnd w:id="5"/>
    </w:p>
    <w:p w14:paraId="73D719C1" w14:textId="77777777" w:rsidR="00E22735" w:rsidRPr="00D14557" w:rsidRDefault="00E22735" w:rsidP="00B57CA2">
      <w:pPr>
        <w:spacing w:before="90"/>
        <w:ind w:firstLine="720"/>
        <w:jc w:val="both"/>
        <w:rPr>
          <w:sz w:val="28"/>
          <w:szCs w:val="28"/>
          <w:lang w:val="vi-VN" w:eastAsia="vi-VN"/>
        </w:rPr>
      </w:pPr>
      <w:r w:rsidRPr="00D14557">
        <w:rPr>
          <w:sz w:val="28"/>
          <w:szCs w:val="28"/>
          <w:lang w:val="vi-VN" w:eastAsia="vi-VN"/>
        </w:rPr>
        <w:t xml:space="preserve">1. Sở Xây dựng chủ trì xây dựng, duy trì hệ thống thông tin; đảm bảo hạ tầng kỹ thuật công nghệ thông tin và hệ thống phần mềm để quản lý, vận hành hệ thống thông tin; định kỳ tiếp nhận thông tin, dữ liệu do các cơ quan, tổ chức, cá nhân chia sẻ, cung cấp theo Quy chế này để tích hợp vào cơ sở dữ liệu </w:t>
      </w:r>
      <w:r w:rsidRPr="00D14557">
        <w:rPr>
          <w:bCs/>
          <w:sz w:val="28"/>
          <w:szCs w:val="28"/>
          <w:lang w:val="vi-VN"/>
        </w:rPr>
        <w:t>về nhà ở và thị trường bất động sản do Bộ Xây dựng quản lý</w:t>
      </w:r>
      <w:r w:rsidRPr="00D14557">
        <w:rPr>
          <w:sz w:val="28"/>
          <w:szCs w:val="28"/>
          <w:lang w:val="vi-VN" w:eastAsia="vi-VN"/>
        </w:rPr>
        <w:t>, các hệ thống thông tin, cơ sở dữ liệu khác theo quy định.</w:t>
      </w:r>
    </w:p>
    <w:p w14:paraId="1E040391" w14:textId="3FBC0EE3" w:rsidR="00E22735" w:rsidRPr="00D14557" w:rsidRDefault="00E22735" w:rsidP="00B57CA2">
      <w:pPr>
        <w:spacing w:before="90"/>
        <w:ind w:firstLine="720"/>
        <w:jc w:val="both"/>
        <w:rPr>
          <w:sz w:val="28"/>
          <w:szCs w:val="28"/>
          <w:lang w:val="vi-VN" w:eastAsia="vi-VN"/>
        </w:rPr>
      </w:pPr>
      <w:r w:rsidRPr="00D14557">
        <w:rPr>
          <w:sz w:val="28"/>
          <w:szCs w:val="28"/>
          <w:lang w:val="vi-VN" w:eastAsia="vi-VN"/>
        </w:rPr>
        <w:t xml:space="preserve">2. Các cơ quan, tổ chức, cá nhân có liên quan đến nhà ở và thị trường bất động sản có trách nhiệm chia sẻ, cung cấp thông tin, dữ liệu theo định kỳ hoặc theo yêu cầu đột xuất của Bộ Xây dựng và </w:t>
      </w:r>
      <w:r w:rsidR="00BB3530" w:rsidRPr="00BB3530">
        <w:rPr>
          <w:sz w:val="28"/>
          <w:szCs w:val="28"/>
          <w:lang w:val="vi-VN" w:eastAsia="vi-VN"/>
        </w:rPr>
        <w:t>UBND</w:t>
      </w:r>
      <w:r w:rsidRPr="00D14557">
        <w:rPr>
          <w:sz w:val="28"/>
          <w:szCs w:val="28"/>
          <w:lang w:val="vi-VN" w:eastAsia="vi-VN"/>
        </w:rPr>
        <w:t xml:space="preserve"> tỉnh.</w:t>
      </w:r>
    </w:p>
    <w:p w14:paraId="1B098E4C" w14:textId="5381ED46" w:rsidR="00E22735" w:rsidRPr="00D14557" w:rsidRDefault="00E22735" w:rsidP="00B57CA2">
      <w:pPr>
        <w:spacing w:before="90"/>
        <w:ind w:firstLine="720"/>
        <w:jc w:val="both"/>
        <w:rPr>
          <w:sz w:val="28"/>
          <w:szCs w:val="28"/>
          <w:lang w:val="vi-VN" w:eastAsia="vi-VN"/>
        </w:rPr>
      </w:pPr>
      <w:r w:rsidRPr="00D14557">
        <w:rPr>
          <w:sz w:val="28"/>
          <w:szCs w:val="28"/>
          <w:lang w:val="vi-VN" w:eastAsia="vi-VN"/>
        </w:rPr>
        <w:t xml:space="preserve">3. Thông tin, dữ liệu về nhà ở và thị trường bất động sản do các cơ quan, tổ chức, cá nhân chia sẻ, cung cấp thực hiện theo các biểu mẫu quy định tại Phụ lục ban hành kèm theo </w:t>
      </w:r>
      <w:r w:rsidRPr="00D14557">
        <w:rPr>
          <w:sz w:val="28"/>
          <w:szCs w:val="28"/>
          <w:lang w:val="vi-VN"/>
        </w:rPr>
        <w:t xml:space="preserve">Nghị định </w:t>
      </w:r>
      <w:r w:rsidR="009D636B" w:rsidRPr="009D636B">
        <w:rPr>
          <w:sz w:val="28"/>
          <w:szCs w:val="28"/>
          <w:lang w:val="vi-VN"/>
        </w:rPr>
        <w:t xml:space="preserve">số </w:t>
      </w:r>
      <w:r w:rsidRPr="00D14557">
        <w:rPr>
          <w:sz w:val="28"/>
          <w:szCs w:val="28"/>
          <w:lang w:val="vi-VN"/>
        </w:rPr>
        <w:t>44/2022/NĐ-CP</w:t>
      </w:r>
      <w:r w:rsidRPr="00D14557">
        <w:rPr>
          <w:sz w:val="28"/>
          <w:szCs w:val="28"/>
          <w:lang w:val="vi-VN" w:eastAsia="vi-VN"/>
        </w:rPr>
        <w:t>.</w:t>
      </w:r>
    </w:p>
    <w:p w14:paraId="58A4AB10" w14:textId="77777777" w:rsidR="00E22735" w:rsidRPr="00343400" w:rsidRDefault="00E22735" w:rsidP="00B57CA2">
      <w:pPr>
        <w:widowControl w:val="0"/>
        <w:spacing w:before="120"/>
        <w:ind w:firstLine="720"/>
        <w:jc w:val="both"/>
        <w:rPr>
          <w:bCs/>
          <w:sz w:val="28"/>
          <w:szCs w:val="28"/>
          <w:lang w:val="vi-VN"/>
        </w:rPr>
      </w:pPr>
      <w:r w:rsidRPr="00D14557">
        <w:rPr>
          <w:b/>
          <w:bCs/>
          <w:sz w:val="28"/>
          <w:szCs w:val="28"/>
          <w:lang w:val="vi-VN"/>
        </w:rPr>
        <w:lastRenderedPageBreak/>
        <w:t xml:space="preserve">Điều 6. </w:t>
      </w:r>
      <w:bookmarkStart w:id="6" w:name="_Hlk143155252"/>
      <w:r w:rsidRPr="00343400">
        <w:rPr>
          <w:bCs/>
          <w:sz w:val="28"/>
          <w:szCs w:val="28"/>
          <w:lang w:val="vi-VN"/>
        </w:rPr>
        <w:t>Người phụ trách chia sẻ, cung cấp thông tin, dữ liệu</w:t>
      </w:r>
      <w:bookmarkEnd w:id="6"/>
    </w:p>
    <w:p w14:paraId="40435A28" w14:textId="77777777" w:rsidR="00E22735" w:rsidRPr="00D14557" w:rsidRDefault="00E22735" w:rsidP="00B57CA2">
      <w:pPr>
        <w:widowControl w:val="0"/>
        <w:spacing w:before="120"/>
        <w:ind w:firstLine="720"/>
        <w:jc w:val="both"/>
        <w:rPr>
          <w:sz w:val="28"/>
          <w:szCs w:val="28"/>
          <w:lang w:val="vi-VN"/>
        </w:rPr>
      </w:pPr>
      <w:r w:rsidRPr="00D14557">
        <w:rPr>
          <w:sz w:val="28"/>
          <w:szCs w:val="28"/>
          <w:lang w:val="vi-VN"/>
        </w:rPr>
        <w:t xml:space="preserve">Cơ quan, tổ chức có trách nhiệm cử người phụ trách chia sẻ, cung cấp thông tin, dữ liệu định kỳ về nhà ở và thị trường bất động sản cho Sở Xây dựng </w:t>
      </w:r>
      <w:r w:rsidRPr="00343400">
        <w:rPr>
          <w:i/>
          <w:sz w:val="28"/>
          <w:szCs w:val="28"/>
          <w:lang w:val="vi-VN"/>
        </w:rPr>
        <w:t>(sau đây gọi tắt là Người phụ trách)</w:t>
      </w:r>
      <w:r w:rsidRPr="00D14557">
        <w:rPr>
          <w:sz w:val="28"/>
          <w:szCs w:val="28"/>
          <w:lang w:val="vi-VN"/>
        </w:rPr>
        <w:t>, cụ thể như sau:</w:t>
      </w:r>
    </w:p>
    <w:p w14:paraId="72E68619" w14:textId="35EEEE7D" w:rsidR="00E22735" w:rsidRPr="00D14557" w:rsidRDefault="00E22735" w:rsidP="00B57CA2">
      <w:pPr>
        <w:widowControl w:val="0"/>
        <w:spacing w:before="120"/>
        <w:ind w:firstLine="720"/>
        <w:jc w:val="both"/>
        <w:rPr>
          <w:sz w:val="28"/>
          <w:szCs w:val="28"/>
          <w:lang w:val="vi-VN"/>
        </w:rPr>
      </w:pPr>
      <w:r w:rsidRPr="00D14557">
        <w:rPr>
          <w:sz w:val="28"/>
          <w:szCs w:val="28"/>
          <w:lang w:val="vi-VN"/>
        </w:rPr>
        <w:t>1. Họ tên, chức vụ, s</w:t>
      </w:r>
      <w:r w:rsidR="00343400">
        <w:rPr>
          <w:sz w:val="28"/>
          <w:szCs w:val="28"/>
          <w:lang w:val="vi-VN"/>
        </w:rPr>
        <w:t>ố điện thoại, hộp thư điện tử (</w:t>
      </w:r>
      <w:r w:rsidR="00343400" w:rsidRPr="00343400">
        <w:rPr>
          <w:sz w:val="28"/>
          <w:szCs w:val="28"/>
          <w:lang w:val="vi-VN"/>
        </w:rPr>
        <w:t>E</w:t>
      </w:r>
      <w:r w:rsidRPr="00D14557">
        <w:rPr>
          <w:sz w:val="28"/>
          <w:szCs w:val="28"/>
          <w:lang w:val="vi-VN"/>
        </w:rPr>
        <w:t>mail) của Người phụ trách phải được đăng ký với Sở Xây dựng bằng văn bản;</w:t>
      </w:r>
    </w:p>
    <w:p w14:paraId="10B3578F" w14:textId="77777777" w:rsidR="00E22735" w:rsidRPr="00D14557" w:rsidRDefault="00E22735" w:rsidP="00B57CA2">
      <w:pPr>
        <w:widowControl w:val="0"/>
        <w:spacing w:before="120"/>
        <w:ind w:firstLine="720"/>
        <w:jc w:val="both"/>
        <w:rPr>
          <w:sz w:val="28"/>
          <w:szCs w:val="28"/>
          <w:lang w:val="vi-VN"/>
        </w:rPr>
      </w:pPr>
      <w:r w:rsidRPr="00D14557">
        <w:rPr>
          <w:sz w:val="28"/>
          <w:szCs w:val="28"/>
          <w:lang w:val="vi-VN"/>
        </w:rPr>
        <w:t>2. Người phụ trách phải là người am hiểu về chuyên môn, nghiệp vụ liên quan đến nội dung thông tin, dữ liệu và chịu trách nhiệm về tính chính xác, trung thực, độ tin cậy của thông tin, dữ liệu do mình tổng hợp, chia sẻ, cung cấp;</w:t>
      </w:r>
    </w:p>
    <w:p w14:paraId="4B32C0C5" w14:textId="74F3F3D1" w:rsidR="00E22735" w:rsidRPr="00D14557" w:rsidRDefault="00E22735" w:rsidP="00B57CA2">
      <w:pPr>
        <w:widowControl w:val="0"/>
        <w:spacing w:before="120"/>
        <w:ind w:firstLine="720"/>
        <w:jc w:val="both"/>
        <w:rPr>
          <w:sz w:val="28"/>
          <w:szCs w:val="28"/>
          <w:lang w:val="vi-VN"/>
        </w:rPr>
      </w:pPr>
      <w:r w:rsidRPr="00D14557">
        <w:rPr>
          <w:sz w:val="28"/>
          <w:szCs w:val="28"/>
          <w:lang w:val="vi-VN"/>
        </w:rPr>
        <w:t>3. Trường hợp có sự thay đổi đột xuất về Người phụ trách thì người phụ trách đột xuất phải am hiểu về chuyên môn, nghiệp vụ. Cung cấp họ tên, chức vụ, số điện thoại, hộp thư điện tử (</w:t>
      </w:r>
      <w:r w:rsidR="00343400" w:rsidRPr="00343400">
        <w:rPr>
          <w:sz w:val="28"/>
          <w:szCs w:val="28"/>
          <w:lang w:val="vi-VN"/>
        </w:rPr>
        <w:t>E</w:t>
      </w:r>
      <w:r w:rsidRPr="00D14557">
        <w:rPr>
          <w:sz w:val="28"/>
          <w:szCs w:val="28"/>
          <w:lang w:val="vi-VN"/>
        </w:rPr>
        <w:t>mail) của người phụ trách đột xuất phải được ghi rõ trong văn bản chia sẻ, cung cấp thông tin, dữ liệu của cơ quan, tổ chức;</w:t>
      </w:r>
    </w:p>
    <w:p w14:paraId="751A2BC4" w14:textId="77777777" w:rsidR="00E22735" w:rsidRPr="00D14557" w:rsidRDefault="00E22735" w:rsidP="00B57CA2">
      <w:pPr>
        <w:widowControl w:val="0"/>
        <w:spacing w:before="120"/>
        <w:ind w:firstLine="720"/>
        <w:jc w:val="both"/>
        <w:rPr>
          <w:sz w:val="28"/>
          <w:szCs w:val="28"/>
          <w:lang w:val="vi-VN"/>
        </w:rPr>
      </w:pPr>
      <w:r w:rsidRPr="00D14557">
        <w:rPr>
          <w:sz w:val="28"/>
          <w:szCs w:val="28"/>
          <w:lang w:val="vi-VN"/>
        </w:rPr>
        <w:t>4. Trường hợp thay đổi Người phụ trách định kỳ, cơ quan, tổ chức phải có văn bản gửi đến Sở Xây dựng về việc thay đổi Người phụ trách và cung cấp thông tin của Người phụ trách mới.</w:t>
      </w:r>
    </w:p>
    <w:p w14:paraId="080DF51E" w14:textId="77777777" w:rsidR="00E22735" w:rsidRPr="00343400" w:rsidRDefault="00E22735" w:rsidP="00B57CA2">
      <w:pPr>
        <w:widowControl w:val="0"/>
        <w:spacing w:before="120"/>
        <w:ind w:firstLine="720"/>
        <w:jc w:val="both"/>
        <w:rPr>
          <w:bCs/>
          <w:sz w:val="28"/>
          <w:szCs w:val="28"/>
          <w:lang w:val="vi-VN"/>
        </w:rPr>
      </w:pPr>
      <w:r w:rsidRPr="00D14557">
        <w:rPr>
          <w:b/>
          <w:bCs/>
          <w:sz w:val="28"/>
          <w:szCs w:val="28"/>
          <w:lang w:val="vi-VN"/>
        </w:rPr>
        <w:t xml:space="preserve">Điều 7. </w:t>
      </w:r>
      <w:bookmarkStart w:id="7" w:name="_Hlk143155268"/>
      <w:r w:rsidRPr="00343400">
        <w:rPr>
          <w:bCs/>
          <w:sz w:val="28"/>
          <w:szCs w:val="28"/>
          <w:lang w:val="vi-VN"/>
        </w:rPr>
        <w:t>Nội dung cơ sở dữ liệu về nhà ở và thị trường bất động sản</w:t>
      </w:r>
    </w:p>
    <w:bookmarkEnd w:id="7"/>
    <w:p w14:paraId="1A813D91" w14:textId="4DDD942F" w:rsidR="00E22735" w:rsidRPr="00D14557" w:rsidRDefault="00E22735" w:rsidP="00B57CA2">
      <w:pPr>
        <w:widowControl w:val="0"/>
        <w:spacing w:before="120"/>
        <w:ind w:firstLine="720"/>
        <w:jc w:val="both"/>
        <w:rPr>
          <w:sz w:val="28"/>
          <w:szCs w:val="28"/>
          <w:lang w:val="vi-VN"/>
        </w:rPr>
      </w:pPr>
      <w:r w:rsidRPr="00D14557">
        <w:rPr>
          <w:sz w:val="28"/>
          <w:szCs w:val="28"/>
          <w:lang w:val="vi-VN"/>
        </w:rPr>
        <w:t xml:space="preserve">1. Cơ sở dữ liệu về nhà ở và thị trường bất động sản gồm các thông tin theo quy định tại Điều 8 và Điều 11 Nghị định </w:t>
      </w:r>
      <w:r w:rsidR="00343400" w:rsidRPr="00343400">
        <w:rPr>
          <w:sz w:val="28"/>
          <w:szCs w:val="28"/>
          <w:lang w:val="vi-VN"/>
        </w:rPr>
        <w:t xml:space="preserve">số </w:t>
      </w:r>
      <w:r w:rsidRPr="00D14557">
        <w:rPr>
          <w:sz w:val="28"/>
          <w:szCs w:val="28"/>
          <w:lang w:val="vi-VN"/>
        </w:rPr>
        <w:t>44/2022/NĐ-CP</w:t>
      </w:r>
      <w:r w:rsidRPr="00D14557">
        <w:rPr>
          <w:sz w:val="28"/>
          <w:szCs w:val="28"/>
          <w:lang w:val="vi-VN" w:eastAsia="vi-VN"/>
        </w:rPr>
        <w:t>.</w:t>
      </w:r>
      <w:r w:rsidRPr="00D14557">
        <w:rPr>
          <w:sz w:val="28"/>
          <w:szCs w:val="28"/>
          <w:lang w:val="vi-VN"/>
        </w:rPr>
        <w:t xml:space="preserve"> </w:t>
      </w:r>
    </w:p>
    <w:p w14:paraId="6B23A9F5" w14:textId="77777777" w:rsidR="00E22735" w:rsidRPr="00D14557" w:rsidRDefault="00E22735" w:rsidP="00B57CA2">
      <w:pPr>
        <w:widowControl w:val="0"/>
        <w:spacing w:before="120"/>
        <w:ind w:firstLine="720"/>
        <w:jc w:val="both"/>
        <w:rPr>
          <w:sz w:val="28"/>
          <w:szCs w:val="28"/>
          <w:lang w:val="vi-VN"/>
        </w:rPr>
      </w:pPr>
      <w:r w:rsidRPr="00D14557">
        <w:rPr>
          <w:sz w:val="28"/>
          <w:szCs w:val="28"/>
          <w:lang w:val="vi-VN"/>
        </w:rPr>
        <w:t>2. Thông tin, dữ liệu về dự án bất động sản theo quy định tại Điều 12 Nghị định số 44/2022/NĐ-CP.</w:t>
      </w:r>
    </w:p>
    <w:p w14:paraId="523C0461" w14:textId="77777777" w:rsidR="00E22735" w:rsidRPr="00D14557" w:rsidRDefault="00E22735" w:rsidP="00B57CA2">
      <w:pPr>
        <w:widowControl w:val="0"/>
        <w:spacing w:before="120"/>
        <w:ind w:firstLine="720"/>
        <w:jc w:val="both"/>
        <w:rPr>
          <w:sz w:val="28"/>
          <w:szCs w:val="28"/>
          <w:lang w:val="vi-VN"/>
        </w:rPr>
      </w:pPr>
      <w:r w:rsidRPr="00D14557">
        <w:rPr>
          <w:sz w:val="28"/>
          <w:szCs w:val="28"/>
          <w:lang w:val="vi-VN"/>
        </w:rPr>
        <w:t>3. Thông tin, dữ liệu về giao dịch chuyển nhượng, mua bán bất động sản theo quy định tại Điều 13 Nghị định số 44/2022/NĐ-CP.</w:t>
      </w:r>
    </w:p>
    <w:p w14:paraId="6380D820" w14:textId="77777777" w:rsidR="00E22735" w:rsidRPr="00D14557" w:rsidRDefault="00E22735" w:rsidP="00B57CA2">
      <w:pPr>
        <w:widowControl w:val="0"/>
        <w:spacing w:before="120"/>
        <w:ind w:firstLine="720"/>
        <w:jc w:val="both"/>
        <w:rPr>
          <w:sz w:val="28"/>
          <w:szCs w:val="28"/>
          <w:lang w:val="vi-VN"/>
        </w:rPr>
      </w:pPr>
      <w:r w:rsidRPr="00D14557">
        <w:rPr>
          <w:sz w:val="28"/>
          <w:szCs w:val="28"/>
          <w:lang w:val="vi-VN"/>
        </w:rPr>
        <w:t>4. Số liệu thống kê về thị trường bất động sản theo quy định tại Điều 14 Nghị định số 44/2022/NĐ-CP.</w:t>
      </w:r>
    </w:p>
    <w:p w14:paraId="60F02A20" w14:textId="77777777" w:rsidR="00E22735" w:rsidRPr="009D1C80" w:rsidRDefault="00E22735" w:rsidP="00B57CA2">
      <w:pPr>
        <w:widowControl w:val="0"/>
        <w:spacing w:before="120"/>
        <w:ind w:firstLine="720"/>
        <w:jc w:val="both"/>
        <w:rPr>
          <w:bCs/>
          <w:sz w:val="28"/>
          <w:szCs w:val="28"/>
          <w:lang w:val="vi-VN"/>
        </w:rPr>
      </w:pPr>
      <w:r w:rsidRPr="00D14557">
        <w:rPr>
          <w:b/>
          <w:bCs/>
          <w:sz w:val="28"/>
          <w:szCs w:val="28"/>
          <w:lang w:val="vi-VN"/>
        </w:rPr>
        <w:t xml:space="preserve">Điều 8. </w:t>
      </w:r>
      <w:bookmarkStart w:id="8" w:name="_Hlk143155287"/>
      <w:r w:rsidRPr="009D1C80">
        <w:rPr>
          <w:bCs/>
          <w:sz w:val="28"/>
          <w:szCs w:val="28"/>
          <w:lang w:val="vi-VN"/>
        </w:rPr>
        <w:t>Nội dung phối hợp, hình thức và chế độ, thời hạn chia sẻ, cung cấp thông tin, dữ liệu về nhà ở và thị trường bất động sản</w:t>
      </w:r>
      <w:bookmarkEnd w:id="8"/>
    </w:p>
    <w:p w14:paraId="788CFA0B" w14:textId="77777777" w:rsidR="00E22735" w:rsidRPr="00D14557" w:rsidRDefault="00E22735" w:rsidP="00B57CA2">
      <w:pPr>
        <w:widowControl w:val="0"/>
        <w:spacing w:before="120"/>
        <w:ind w:firstLine="720"/>
        <w:jc w:val="both"/>
        <w:rPr>
          <w:spacing w:val="-4"/>
          <w:sz w:val="28"/>
          <w:szCs w:val="28"/>
          <w:lang w:val="vi-VN"/>
        </w:rPr>
      </w:pPr>
      <w:r w:rsidRPr="00D14557">
        <w:rPr>
          <w:spacing w:val="-4"/>
          <w:sz w:val="28"/>
          <w:szCs w:val="28"/>
          <w:lang w:val="vi-VN"/>
        </w:rPr>
        <w:t>1. Nội dung phối hợp chia sẻ, cung cấp thông tin, dữ liệu định kỳ hàng quý:</w:t>
      </w:r>
    </w:p>
    <w:p w14:paraId="536171D4" w14:textId="77777777" w:rsidR="00E22735" w:rsidRPr="00D14557" w:rsidRDefault="00E22735" w:rsidP="00B57CA2">
      <w:pPr>
        <w:widowControl w:val="0"/>
        <w:spacing w:before="120"/>
        <w:ind w:firstLine="720"/>
        <w:jc w:val="both"/>
        <w:rPr>
          <w:sz w:val="28"/>
          <w:szCs w:val="28"/>
          <w:lang w:val="vi-VN"/>
        </w:rPr>
      </w:pPr>
      <w:r w:rsidRPr="00D14557">
        <w:rPr>
          <w:sz w:val="28"/>
          <w:szCs w:val="28"/>
          <w:lang w:val="vi-VN"/>
        </w:rPr>
        <w:t>a) Sở Xây dựng cung cấp các thông tin, dữ liệu về chứng chỉ môi giới bất động sản đã cấp trong kỳ theo Biểu mẫu số 4 ban hành kèm theo Nghị định số 44/2022/NĐ-CP;</w:t>
      </w:r>
    </w:p>
    <w:p w14:paraId="5C58B957" w14:textId="77777777" w:rsidR="00E22735" w:rsidRPr="009D1C80" w:rsidRDefault="00E22735" w:rsidP="00B57CA2">
      <w:pPr>
        <w:widowControl w:val="0"/>
        <w:spacing w:before="120"/>
        <w:ind w:firstLine="720"/>
        <w:jc w:val="both"/>
        <w:rPr>
          <w:spacing w:val="-4"/>
          <w:sz w:val="28"/>
          <w:szCs w:val="28"/>
          <w:lang w:val="vi-VN"/>
        </w:rPr>
      </w:pPr>
      <w:r w:rsidRPr="009D1C80">
        <w:rPr>
          <w:spacing w:val="-4"/>
          <w:sz w:val="28"/>
          <w:szCs w:val="28"/>
          <w:lang w:val="vi-VN"/>
        </w:rPr>
        <w:t>b) Sở Tài nguyên và Môi trường chia sẻ, cung cấp thông tin, dữ liệu về tình hình cấp Giấy chứng nhận quyền sử dụng đất, quyền sở hữu nhà ở và tài sản khác gắn liền với đất theo Biểu mẫu số 6 ban hành kèm theo Nghị định số 44/2022/NĐ-CP;</w:t>
      </w:r>
    </w:p>
    <w:p w14:paraId="52CB2AF3" w14:textId="4DA2B485" w:rsidR="00E22735" w:rsidRPr="00D14557" w:rsidRDefault="00E22735" w:rsidP="00B57CA2">
      <w:pPr>
        <w:widowControl w:val="0"/>
        <w:spacing w:before="120"/>
        <w:ind w:firstLine="720"/>
        <w:jc w:val="both"/>
        <w:rPr>
          <w:sz w:val="28"/>
          <w:szCs w:val="28"/>
          <w:lang w:val="vi-VN"/>
        </w:rPr>
      </w:pPr>
      <w:r w:rsidRPr="00D14557">
        <w:rPr>
          <w:sz w:val="28"/>
          <w:szCs w:val="28"/>
          <w:lang w:val="vi-VN"/>
        </w:rPr>
        <w:t xml:space="preserve">c) Sở Kế hoạch và Đầu tư chia sẻ, cung cấp thông tin, dữ liệu về vốn đầu tư trực tiếp nước ngoài (FDI) vào lĩnh vực kinh doanh bất động sản theo Biểu mẫu số </w:t>
      </w:r>
      <w:r w:rsidR="002F4D86" w:rsidRPr="002F4D86">
        <w:rPr>
          <w:sz w:val="28"/>
          <w:szCs w:val="28"/>
          <w:lang w:val="vi-VN"/>
        </w:rPr>
        <w:t>0</w:t>
      </w:r>
      <w:r w:rsidRPr="00D14557">
        <w:rPr>
          <w:sz w:val="28"/>
          <w:szCs w:val="28"/>
          <w:lang w:val="vi-VN"/>
        </w:rPr>
        <w:t>7 ban hành kèm theo Nghị định số 44/2022/NĐ-CP;</w:t>
      </w:r>
    </w:p>
    <w:p w14:paraId="573B9F24" w14:textId="77777777" w:rsidR="00E22735" w:rsidRPr="0022190C" w:rsidRDefault="00E22735" w:rsidP="00B57CA2">
      <w:pPr>
        <w:widowControl w:val="0"/>
        <w:spacing w:before="120"/>
        <w:ind w:firstLine="720"/>
        <w:jc w:val="both"/>
        <w:rPr>
          <w:sz w:val="28"/>
          <w:szCs w:val="28"/>
          <w:lang w:val="vi-VN"/>
        </w:rPr>
      </w:pPr>
      <w:r w:rsidRPr="0022190C">
        <w:rPr>
          <w:sz w:val="28"/>
          <w:szCs w:val="28"/>
          <w:lang w:val="vi-VN"/>
        </w:rPr>
        <w:lastRenderedPageBreak/>
        <w:t>d) Cục Thuế tỉnh chia sẻ, cung cấp thông tin, dữ liệu về thuế đối với hoạt động chuyển nhượng bất động sản theo Biểu mẫu số 8 ban hành kèm theo Nghị định số 44/2022/NĐ-CP;</w:t>
      </w:r>
    </w:p>
    <w:p w14:paraId="25551361" w14:textId="7ADC8BFE" w:rsidR="00E22735" w:rsidRPr="0022190C" w:rsidRDefault="00E22735" w:rsidP="00B57CA2">
      <w:pPr>
        <w:widowControl w:val="0"/>
        <w:spacing w:before="120"/>
        <w:ind w:firstLine="720"/>
        <w:jc w:val="both"/>
        <w:rPr>
          <w:sz w:val="28"/>
          <w:szCs w:val="28"/>
          <w:lang w:val="vi-VN"/>
        </w:rPr>
      </w:pPr>
      <w:r w:rsidRPr="0022190C">
        <w:rPr>
          <w:sz w:val="28"/>
          <w:szCs w:val="28"/>
          <w:lang w:val="vi-VN"/>
        </w:rPr>
        <w:t xml:space="preserve">đ) Chủ đầu tư các dự án bất động sản cung cấp thông tin, dữ liệu theo quy định tại </w:t>
      </w:r>
      <w:r w:rsidR="002F4D86" w:rsidRPr="0022190C">
        <w:rPr>
          <w:sz w:val="28"/>
          <w:szCs w:val="28"/>
          <w:lang w:val="vi-VN"/>
        </w:rPr>
        <w:t>K</w:t>
      </w:r>
      <w:r w:rsidRPr="0022190C">
        <w:rPr>
          <w:sz w:val="28"/>
          <w:szCs w:val="28"/>
          <w:lang w:val="vi-VN"/>
        </w:rPr>
        <w:t xml:space="preserve">hoản 9 Điều 18 Nghị định </w:t>
      </w:r>
      <w:r w:rsidR="002F4D86" w:rsidRPr="0022190C">
        <w:rPr>
          <w:sz w:val="28"/>
          <w:szCs w:val="28"/>
          <w:lang w:val="vi-VN"/>
        </w:rPr>
        <w:t xml:space="preserve">số </w:t>
      </w:r>
      <w:r w:rsidRPr="0022190C">
        <w:rPr>
          <w:sz w:val="28"/>
          <w:szCs w:val="28"/>
          <w:lang w:val="vi-VN"/>
        </w:rPr>
        <w:t>44/2022/NĐ-CP;</w:t>
      </w:r>
    </w:p>
    <w:p w14:paraId="4BD527E9" w14:textId="77777777" w:rsidR="00E22735" w:rsidRPr="0022190C" w:rsidRDefault="00E22735" w:rsidP="00B57CA2">
      <w:pPr>
        <w:widowControl w:val="0"/>
        <w:spacing w:before="120"/>
        <w:ind w:firstLine="720"/>
        <w:jc w:val="both"/>
        <w:rPr>
          <w:sz w:val="28"/>
          <w:szCs w:val="28"/>
          <w:lang w:val="vi-VN"/>
        </w:rPr>
      </w:pPr>
      <w:r w:rsidRPr="0022190C">
        <w:rPr>
          <w:sz w:val="28"/>
          <w:szCs w:val="28"/>
          <w:lang w:val="vi-VN"/>
        </w:rPr>
        <w:t>e) Sàn giao dịch bất động sản phải cung cấp thông tin, dữ liệu theo quy định tại Biểu mẫu số 13 ban hành kèm theo Nghị định số 44/2022/NĐ-CP;</w:t>
      </w:r>
    </w:p>
    <w:p w14:paraId="4B68EDE9" w14:textId="1401C5DD" w:rsidR="00E22735" w:rsidRPr="0022190C" w:rsidRDefault="00E22735" w:rsidP="00B57CA2">
      <w:pPr>
        <w:widowControl w:val="0"/>
        <w:spacing w:before="120"/>
        <w:ind w:firstLine="720"/>
        <w:jc w:val="both"/>
        <w:rPr>
          <w:sz w:val="28"/>
          <w:szCs w:val="28"/>
          <w:lang w:val="vi-VN"/>
        </w:rPr>
      </w:pPr>
      <w:r w:rsidRPr="0022190C">
        <w:rPr>
          <w:sz w:val="28"/>
          <w:szCs w:val="28"/>
          <w:lang w:val="vi-VN"/>
        </w:rPr>
        <w:t xml:space="preserve">g) Các thông tin khác theo chức năng, nhiệm vụ các đơn vị theo yêu cầu định kỳ, đột xuất của Bộ Xây dựng và </w:t>
      </w:r>
      <w:r w:rsidR="00FF636F" w:rsidRPr="0022190C">
        <w:rPr>
          <w:sz w:val="28"/>
          <w:szCs w:val="28"/>
          <w:lang w:val="vi-VN"/>
        </w:rPr>
        <w:t>UBND</w:t>
      </w:r>
      <w:r w:rsidRPr="0022190C">
        <w:rPr>
          <w:sz w:val="28"/>
          <w:szCs w:val="28"/>
          <w:lang w:val="vi-VN"/>
        </w:rPr>
        <w:t xml:space="preserve"> tỉnh.</w:t>
      </w:r>
    </w:p>
    <w:p w14:paraId="137BDC70" w14:textId="77777777" w:rsidR="00E22735" w:rsidRPr="0022190C" w:rsidRDefault="00E22735" w:rsidP="00B57CA2">
      <w:pPr>
        <w:widowControl w:val="0"/>
        <w:spacing w:before="120"/>
        <w:ind w:firstLine="720"/>
        <w:jc w:val="both"/>
        <w:rPr>
          <w:spacing w:val="-4"/>
          <w:sz w:val="28"/>
          <w:szCs w:val="28"/>
          <w:lang w:val="vi-VN"/>
        </w:rPr>
      </w:pPr>
      <w:r w:rsidRPr="0022190C">
        <w:rPr>
          <w:spacing w:val="-4"/>
          <w:sz w:val="28"/>
          <w:szCs w:val="28"/>
          <w:lang w:val="vi-VN"/>
        </w:rPr>
        <w:t>2. Nội dung phối hợp chia sẻ, cung cấp thông tin, dự liệu định kỳ hàng năm:</w:t>
      </w:r>
    </w:p>
    <w:p w14:paraId="11C47188" w14:textId="77777777" w:rsidR="00E22735" w:rsidRPr="0022190C" w:rsidRDefault="00E22735" w:rsidP="00B57CA2">
      <w:pPr>
        <w:widowControl w:val="0"/>
        <w:spacing w:before="120"/>
        <w:ind w:firstLine="720"/>
        <w:jc w:val="both"/>
        <w:rPr>
          <w:sz w:val="28"/>
          <w:szCs w:val="28"/>
          <w:lang w:val="vi-VN"/>
        </w:rPr>
      </w:pPr>
      <w:r w:rsidRPr="0022190C">
        <w:rPr>
          <w:sz w:val="28"/>
          <w:szCs w:val="28"/>
          <w:lang w:val="vi-VN"/>
        </w:rPr>
        <w:t>a) Sở Xây dựng cung cấp các thông tin về Chương trình, Kế hoạch phát triển nhà ở và kết quả thực hiện phát triển nhà ở; các trường hợp phát triển nhà ở theo Biểu mẫu số 5 ban hành kèm theo Nghị định số 44/2022/NĐ-CP;</w:t>
      </w:r>
    </w:p>
    <w:p w14:paraId="384434C4" w14:textId="49D9FFC8" w:rsidR="00E22735" w:rsidRPr="0022190C" w:rsidRDefault="00E22735" w:rsidP="00B57CA2">
      <w:pPr>
        <w:widowControl w:val="0"/>
        <w:spacing w:before="120"/>
        <w:ind w:firstLine="720"/>
        <w:jc w:val="both"/>
        <w:rPr>
          <w:sz w:val="28"/>
          <w:szCs w:val="28"/>
          <w:lang w:val="vi-VN"/>
        </w:rPr>
      </w:pPr>
      <w:r w:rsidRPr="0022190C">
        <w:rPr>
          <w:sz w:val="28"/>
          <w:szCs w:val="28"/>
          <w:lang w:val="vi-VN"/>
        </w:rPr>
        <w:t xml:space="preserve">b) </w:t>
      </w:r>
      <w:r w:rsidR="00FF636F" w:rsidRPr="0022190C">
        <w:rPr>
          <w:sz w:val="28"/>
          <w:szCs w:val="28"/>
          <w:lang w:val="vi-VN"/>
        </w:rPr>
        <w:t>UBND</w:t>
      </w:r>
      <w:r w:rsidRPr="0022190C">
        <w:rPr>
          <w:sz w:val="28"/>
          <w:szCs w:val="28"/>
          <w:lang w:val="vi-VN"/>
        </w:rPr>
        <w:t xml:space="preserve"> cấp huyện cung cấp thông tin, dữ liệu về số lượng và diện tích nhà ở, dân số khu vực đô thị, nông thôn theo Biểu mẫu số 9 ban hành kèm theo Nghị định số 44/2022/NĐ-CP;</w:t>
      </w:r>
    </w:p>
    <w:p w14:paraId="2BA90C2F" w14:textId="77777777" w:rsidR="00E22735" w:rsidRPr="0022190C" w:rsidRDefault="00E22735" w:rsidP="00B57CA2">
      <w:pPr>
        <w:widowControl w:val="0"/>
        <w:spacing w:before="120"/>
        <w:ind w:firstLine="720"/>
        <w:jc w:val="both"/>
        <w:rPr>
          <w:i/>
          <w:sz w:val="28"/>
          <w:szCs w:val="28"/>
          <w:lang w:val="vi-VN"/>
        </w:rPr>
      </w:pPr>
      <w:r w:rsidRPr="0022190C">
        <w:rPr>
          <w:sz w:val="28"/>
          <w:szCs w:val="28"/>
          <w:lang w:val="vi-VN"/>
        </w:rPr>
        <w:t xml:space="preserve">c) Cục Thống kê tỉnh cung cấp thông tin, dữ liệu hàng năm và 05 năm như sau: Thông tin về số lượng, diện tích nhà ở đô thị và nhà ở nông thôn; số lượng và diện tích nhà ở phân theo mức độ kiên cố xây dựng; số liệu về dân số khu vực đô thị và nông thôn; số liệu diện tích sàn nhà ở bình quân đầu người toàn tỉnh, khu vực đô thị, nông thôn theo kết quả các cuộc điều tra thống kê về dân số và nhà ở </w:t>
      </w:r>
      <w:r w:rsidRPr="0022190C">
        <w:rPr>
          <w:i/>
          <w:sz w:val="28"/>
          <w:szCs w:val="28"/>
          <w:lang w:val="vi-VN"/>
        </w:rPr>
        <w:t>(Tổng điều tra dân số và nhà ở; Điều tra dân số và nhà ở giữa kỳ).</w:t>
      </w:r>
    </w:p>
    <w:p w14:paraId="0F453DC5" w14:textId="77777777" w:rsidR="00E22735" w:rsidRPr="0022190C" w:rsidRDefault="00E22735" w:rsidP="00B57CA2">
      <w:pPr>
        <w:widowControl w:val="0"/>
        <w:spacing w:before="120"/>
        <w:ind w:firstLine="720"/>
        <w:jc w:val="both"/>
        <w:rPr>
          <w:sz w:val="28"/>
          <w:szCs w:val="28"/>
          <w:lang w:val="vi-VN"/>
        </w:rPr>
      </w:pPr>
      <w:r w:rsidRPr="0022190C">
        <w:rPr>
          <w:sz w:val="28"/>
          <w:szCs w:val="28"/>
          <w:lang w:val="vi-VN"/>
        </w:rPr>
        <w:t>3. Hình thức chia sẻ, cung cấp thông tin, dữ liệu:</w:t>
      </w:r>
    </w:p>
    <w:p w14:paraId="6E5F681C" w14:textId="1BB7F661" w:rsidR="00E22735" w:rsidRPr="0022190C" w:rsidRDefault="00E22735" w:rsidP="00B57CA2">
      <w:pPr>
        <w:widowControl w:val="0"/>
        <w:spacing w:before="120"/>
        <w:ind w:firstLine="720"/>
        <w:jc w:val="both"/>
        <w:rPr>
          <w:spacing w:val="-2"/>
          <w:sz w:val="28"/>
          <w:szCs w:val="28"/>
          <w:lang w:val="vi-VN"/>
        </w:rPr>
      </w:pPr>
      <w:r w:rsidRPr="0022190C">
        <w:rPr>
          <w:spacing w:val="-2"/>
          <w:sz w:val="28"/>
          <w:szCs w:val="28"/>
          <w:lang w:val="vi-VN"/>
        </w:rPr>
        <w:t xml:space="preserve">a) Việc chia sẻ, cung cấp thông tin, dữ liệu được thực hiện bằng văn bản và thực hiện trực tuyến tại Cổng thông tin của hệ thống thông tin về nhà ở và thị trường bất động sản </w:t>
      </w:r>
      <w:r w:rsidRPr="0022190C">
        <w:rPr>
          <w:i/>
          <w:spacing w:val="-2"/>
          <w:sz w:val="28"/>
          <w:szCs w:val="28"/>
          <w:lang w:val="vi-VN"/>
        </w:rPr>
        <w:t xml:space="preserve">(địa chỉ </w:t>
      </w:r>
      <w:r w:rsidR="005805AF" w:rsidRPr="0022190C">
        <w:rPr>
          <w:i/>
          <w:spacing w:val="-2"/>
          <w:sz w:val="28"/>
          <w:szCs w:val="28"/>
          <w:lang w:val="vi-VN"/>
        </w:rPr>
        <w:t>W</w:t>
      </w:r>
      <w:r w:rsidRPr="0022190C">
        <w:rPr>
          <w:i/>
          <w:spacing w:val="-2"/>
          <w:sz w:val="28"/>
          <w:szCs w:val="28"/>
          <w:lang w:val="vi-VN"/>
        </w:rPr>
        <w:t>ebsite http://www.batdongsan.xaydung.gov.vn)</w:t>
      </w:r>
      <w:r w:rsidRPr="0022190C">
        <w:rPr>
          <w:spacing w:val="-2"/>
          <w:sz w:val="28"/>
          <w:szCs w:val="28"/>
          <w:lang w:val="vi-VN"/>
        </w:rPr>
        <w:t xml:space="preserve"> theo các biểu mẫu quy định tại </w:t>
      </w:r>
      <w:r w:rsidR="00FF636F" w:rsidRPr="0022190C">
        <w:rPr>
          <w:spacing w:val="-2"/>
          <w:sz w:val="28"/>
          <w:szCs w:val="28"/>
          <w:lang w:val="vi-VN"/>
        </w:rPr>
        <w:t>P</w:t>
      </w:r>
      <w:r w:rsidRPr="0022190C">
        <w:rPr>
          <w:spacing w:val="-2"/>
          <w:sz w:val="28"/>
          <w:szCs w:val="28"/>
          <w:lang w:val="vi-VN"/>
        </w:rPr>
        <w:t>hụ lục ban hành kèm theo Nghị định số 44/2022/NĐ-CP;</w:t>
      </w:r>
    </w:p>
    <w:p w14:paraId="5D29E731" w14:textId="77777777" w:rsidR="00E22735" w:rsidRPr="0022190C" w:rsidRDefault="00E22735" w:rsidP="00B57CA2">
      <w:pPr>
        <w:widowControl w:val="0"/>
        <w:spacing w:before="120"/>
        <w:ind w:firstLine="720"/>
        <w:jc w:val="both"/>
        <w:rPr>
          <w:sz w:val="28"/>
          <w:szCs w:val="28"/>
          <w:lang w:val="vi-VN"/>
        </w:rPr>
      </w:pPr>
      <w:r w:rsidRPr="0022190C">
        <w:rPr>
          <w:sz w:val="28"/>
          <w:szCs w:val="28"/>
          <w:lang w:val="vi-VN"/>
        </w:rPr>
        <w:t>b) Gửi thông tin, dữ liệu bằng văn bản giấy hoặc văn bản điện tử đã ký số theo quy định;</w:t>
      </w:r>
    </w:p>
    <w:p w14:paraId="2B9727BB" w14:textId="5F8A5B27" w:rsidR="00E22735" w:rsidRPr="0022190C" w:rsidRDefault="00E22735" w:rsidP="00B57CA2">
      <w:pPr>
        <w:widowControl w:val="0"/>
        <w:spacing w:before="120"/>
        <w:ind w:firstLine="720"/>
        <w:jc w:val="both"/>
        <w:rPr>
          <w:sz w:val="28"/>
          <w:szCs w:val="28"/>
          <w:lang w:val="vi-VN"/>
        </w:rPr>
      </w:pPr>
      <w:r w:rsidRPr="0022190C">
        <w:rPr>
          <w:sz w:val="28"/>
          <w:szCs w:val="28"/>
          <w:lang w:val="vi-VN"/>
        </w:rPr>
        <w:t xml:space="preserve">c) Nơi nhận báo cáo: Sở Xây dựng, Tầng 01, 02 Tòa 6T2 Trụ sở Trung tâm hành chính tỉnh, thành phố Sơn La, tỉnh Sơn La và hộp thư điện tử </w:t>
      </w:r>
      <w:r w:rsidRPr="0022190C">
        <w:rPr>
          <w:i/>
          <w:sz w:val="28"/>
          <w:szCs w:val="28"/>
          <w:lang w:val="vi-VN"/>
        </w:rPr>
        <w:t>(</w:t>
      </w:r>
      <w:r w:rsidR="00A472DB" w:rsidRPr="0022190C">
        <w:rPr>
          <w:i/>
          <w:sz w:val="28"/>
          <w:szCs w:val="28"/>
          <w:lang w:val="vi-VN"/>
        </w:rPr>
        <w:t>E</w:t>
      </w:r>
      <w:r w:rsidRPr="0022190C">
        <w:rPr>
          <w:i/>
          <w:sz w:val="28"/>
          <w:szCs w:val="28"/>
          <w:lang w:val="vi-VN"/>
        </w:rPr>
        <w:t xml:space="preserve">mail: </w:t>
      </w:r>
      <w:hyperlink r:id="rId8" w:history="1">
        <w:r w:rsidRPr="0022190C">
          <w:rPr>
            <w:rStyle w:val="Hyperlink"/>
            <w:i/>
            <w:sz w:val="28"/>
            <w:szCs w:val="28"/>
            <w:lang w:val="vi-VN"/>
          </w:rPr>
          <w:t>sxd@sonla.gov.vn</w:t>
        </w:r>
      </w:hyperlink>
      <w:r w:rsidRPr="0022190C">
        <w:rPr>
          <w:i/>
          <w:sz w:val="28"/>
          <w:szCs w:val="28"/>
          <w:lang w:val="vi-VN"/>
        </w:rPr>
        <w:t>).</w:t>
      </w:r>
    </w:p>
    <w:p w14:paraId="60DBFE1C" w14:textId="77777777" w:rsidR="00E22735" w:rsidRPr="0022190C" w:rsidRDefault="00E22735" w:rsidP="00B57CA2">
      <w:pPr>
        <w:widowControl w:val="0"/>
        <w:spacing w:before="120"/>
        <w:ind w:firstLine="720"/>
        <w:jc w:val="both"/>
        <w:rPr>
          <w:sz w:val="28"/>
          <w:szCs w:val="28"/>
          <w:lang w:val="vi-VN"/>
        </w:rPr>
      </w:pPr>
      <w:r w:rsidRPr="0022190C">
        <w:rPr>
          <w:sz w:val="28"/>
          <w:szCs w:val="28"/>
          <w:lang w:val="vi-VN"/>
        </w:rPr>
        <w:t>4. Chế độ, thời hạn chia sẻ, cung cấp thông tin, dữ liệu:</w:t>
      </w:r>
    </w:p>
    <w:p w14:paraId="72B05574" w14:textId="77777777" w:rsidR="00E22735" w:rsidRPr="0022190C" w:rsidRDefault="00E22735" w:rsidP="00B57CA2">
      <w:pPr>
        <w:widowControl w:val="0"/>
        <w:spacing w:before="120"/>
        <w:ind w:firstLine="720"/>
        <w:jc w:val="both"/>
        <w:rPr>
          <w:sz w:val="28"/>
          <w:szCs w:val="28"/>
          <w:lang w:val="vi-VN"/>
        </w:rPr>
      </w:pPr>
      <w:r w:rsidRPr="0022190C">
        <w:rPr>
          <w:sz w:val="28"/>
          <w:szCs w:val="28"/>
          <w:lang w:val="vi-VN"/>
        </w:rPr>
        <w:t>a) Thông tin dữ liệu chia sẻ, cung cấp định kỳ hàng quý: Các cơ quan đơn vị có trách nhiệm phối hợp chia sẻ, cung cấp gửi về Sở Xây dựng trước ngày 10 tháng cuối cùng của quý báo cáo. Sở Xây dựng tổng hợp báo cáo Bộ Xây dựng trước ngày 20 tháng cuối cùng của quý báo cáo;</w:t>
      </w:r>
    </w:p>
    <w:p w14:paraId="71CB48CF" w14:textId="77777777" w:rsidR="00E22735" w:rsidRPr="0022190C" w:rsidRDefault="00E22735" w:rsidP="008C6684">
      <w:pPr>
        <w:widowControl w:val="0"/>
        <w:spacing w:before="120"/>
        <w:ind w:firstLine="720"/>
        <w:jc w:val="both"/>
        <w:rPr>
          <w:sz w:val="28"/>
          <w:szCs w:val="28"/>
          <w:lang w:val="vi-VN"/>
        </w:rPr>
      </w:pPr>
      <w:r w:rsidRPr="0022190C">
        <w:rPr>
          <w:sz w:val="28"/>
          <w:szCs w:val="28"/>
          <w:lang w:val="vi-VN"/>
        </w:rPr>
        <w:lastRenderedPageBreak/>
        <w:t>b) Thông tin dữ liệu chia sẻ, cung cấp định kỳ hàng năm: Các cơ quan đơn vị có trách nhiệm phối hợp chia sẻ, cung cấp gửi về Sở Xây dựng trước ngày 10 tháng cuối cùng của năm báo cáo. Sở Xây dựng tổng hợp báo cáo Bộ Xây dựng trước ngày 20 tháng cuối cùng của năm báo cáo;</w:t>
      </w:r>
    </w:p>
    <w:p w14:paraId="1EB52F34" w14:textId="77777777" w:rsidR="00E22735" w:rsidRPr="0022190C" w:rsidRDefault="00E22735" w:rsidP="008C6684">
      <w:pPr>
        <w:widowControl w:val="0"/>
        <w:spacing w:before="120"/>
        <w:ind w:firstLine="720"/>
        <w:jc w:val="both"/>
        <w:rPr>
          <w:sz w:val="28"/>
          <w:szCs w:val="28"/>
          <w:lang w:val="vi-VN"/>
        </w:rPr>
      </w:pPr>
      <w:r w:rsidRPr="0022190C">
        <w:rPr>
          <w:sz w:val="28"/>
          <w:szCs w:val="28"/>
          <w:lang w:val="vi-VN"/>
        </w:rPr>
        <w:t>c) Thời hạn chốt số liệu: 05 ngày trước ngày thực hiện báo cáo.</w:t>
      </w:r>
    </w:p>
    <w:p w14:paraId="27E09710" w14:textId="73CFC8D4" w:rsidR="00E22735" w:rsidRPr="0022190C" w:rsidRDefault="00E22735" w:rsidP="008C6684">
      <w:pPr>
        <w:widowControl w:val="0"/>
        <w:spacing w:before="120"/>
        <w:ind w:firstLine="720"/>
        <w:jc w:val="both"/>
        <w:rPr>
          <w:sz w:val="28"/>
          <w:szCs w:val="28"/>
          <w:lang w:val="vi-VN"/>
        </w:rPr>
      </w:pPr>
      <w:r w:rsidRPr="0022190C">
        <w:rPr>
          <w:sz w:val="28"/>
          <w:szCs w:val="28"/>
          <w:lang w:val="vi-VN"/>
        </w:rPr>
        <w:t xml:space="preserve">4. Trường hợp có yêu cầu đột xuất của Bộ Xây dựng và </w:t>
      </w:r>
      <w:r w:rsidR="00B00679" w:rsidRPr="0022190C">
        <w:rPr>
          <w:sz w:val="28"/>
          <w:szCs w:val="28"/>
          <w:lang w:val="vi-VN"/>
        </w:rPr>
        <w:t>UBND</w:t>
      </w:r>
      <w:r w:rsidRPr="0022190C">
        <w:rPr>
          <w:sz w:val="28"/>
          <w:szCs w:val="28"/>
          <w:lang w:val="vi-VN"/>
        </w:rPr>
        <w:t xml:space="preserve"> tỉnh về các nội dung tại </w:t>
      </w:r>
      <w:r w:rsidR="00B00679" w:rsidRPr="0022190C">
        <w:rPr>
          <w:sz w:val="28"/>
          <w:szCs w:val="28"/>
          <w:lang w:val="vi-VN"/>
        </w:rPr>
        <w:t>K</w:t>
      </w:r>
      <w:r w:rsidRPr="0022190C">
        <w:rPr>
          <w:sz w:val="28"/>
          <w:szCs w:val="28"/>
          <w:lang w:val="vi-VN"/>
        </w:rPr>
        <w:t xml:space="preserve">hoản 1 và </w:t>
      </w:r>
      <w:r w:rsidR="00B00679" w:rsidRPr="0022190C">
        <w:rPr>
          <w:sz w:val="28"/>
          <w:szCs w:val="28"/>
          <w:lang w:val="vi-VN"/>
        </w:rPr>
        <w:t>K</w:t>
      </w:r>
      <w:r w:rsidRPr="0022190C">
        <w:rPr>
          <w:sz w:val="28"/>
          <w:szCs w:val="28"/>
          <w:lang w:val="vi-VN"/>
        </w:rPr>
        <w:t xml:space="preserve">hoản 2 Điều này, các cơ quan, đơn vị phối hợp báo cáo các nội dung gửi Sở Xây dựng tổng hợp chung. </w:t>
      </w:r>
    </w:p>
    <w:p w14:paraId="6E100AFD" w14:textId="2C2391F0" w:rsidR="00E22735" w:rsidRPr="0022190C" w:rsidRDefault="00E22735" w:rsidP="008C6684">
      <w:pPr>
        <w:widowControl w:val="0"/>
        <w:spacing w:before="120"/>
        <w:ind w:firstLine="720"/>
        <w:jc w:val="both"/>
        <w:rPr>
          <w:sz w:val="28"/>
          <w:szCs w:val="28"/>
          <w:lang w:val="vi-VN"/>
        </w:rPr>
      </w:pPr>
      <w:r w:rsidRPr="0022190C">
        <w:rPr>
          <w:sz w:val="28"/>
          <w:szCs w:val="28"/>
          <w:lang w:val="vi-VN"/>
        </w:rPr>
        <w:t xml:space="preserve">Thời hạn báo cáo theo yêu cầu của Bộ Xây dựng, </w:t>
      </w:r>
      <w:r w:rsidR="00B00679" w:rsidRPr="0022190C">
        <w:rPr>
          <w:sz w:val="28"/>
          <w:szCs w:val="28"/>
          <w:lang w:val="vi-VN"/>
        </w:rPr>
        <w:t>UBND</w:t>
      </w:r>
      <w:r w:rsidRPr="0022190C">
        <w:rPr>
          <w:sz w:val="28"/>
          <w:szCs w:val="28"/>
          <w:lang w:val="vi-VN"/>
        </w:rPr>
        <w:t xml:space="preserve"> tỉnh</w:t>
      </w:r>
      <w:r w:rsidRPr="0022190C">
        <w:rPr>
          <w:iCs/>
          <w:sz w:val="28"/>
          <w:szCs w:val="28"/>
          <w:lang w:val="vi-VN"/>
        </w:rPr>
        <w:t>.</w:t>
      </w:r>
      <w:r w:rsidRPr="0022190C">
        <w:rPr>
          <w:sz w:val="28"/>
          <w:szCs w:val="28"/>
          <w:lang w:val="vi-VN"/>
        </w:rPr>
        <w:t xml:space="preserve"> Trường hợp không ghi rõ thời hạn báo cáo thì gửi báo cáo trong thời hạn không quá 05 ngày làm việc kể từ ngày nhận được yêu cầu. </w:t>
      </w:r>
    </w:p>
    <w:p w14:paraId="7882855E" w14:textId="77777777" w:rsidR="00E22735" w:rsidRPr="0022190C" w:rsidRDefault="00E22735" w:rsidP="008C6684">
      <w:pPr>
        <w:widowControl w:val="0"/>
        <w:spacing w:before="120"/>
        <w:ind w:firstLine="720"/>
        <w:jc w:val="both"/>
        <w:rPr>
          <w:sz w:val="28"/>
          <w:szCs w:val="28"/>
          <w:lang w:val="vi-VN"/>
        </w:rPr>
      </w:pPr>
      <w:bookmarkStart w:id="9" w:name="_Hlk143155391"/>
      <w:r w:rsidRPr="0022190C">
        <w:rPr>
          <w:b/>
          <w:sz w:val="28"/>
          <w:szCs w:val="28"/>
          <w:lang w:val="vi-VN"/>
        </w:rPr>
        <w:t xml:space="preserve">Điều 9. </w:t>
      </w:r>
      <w:r w:rsidRPr="0022190C">
        <w:rPr>
          <w:sz w:val="28"/>
          <w:szCs w:val="28"/>
          <w:lang w:val="vi-VN"/>
        </w:rPr>
        <w:t>Kiểm tra thông tin, dữ liệu</w:t>
      </w:r>
    </w:p>
    <w:bookmarkEnd w:id="9"/>
    <w:p w14:paraId="424351EC" w14:textId="02582927" w:rsidR="00E22735" w:rsidRPr="0022190C" w:rsidRDefault="00E22735" w:rsidP="008C6684">
      <w:pPr>
        <w:widowControl w:val="0"/>
        <w:spacing w:before="120"/>
        <w:ind w:firstLine="720"/>
        <w:jc w:val="both"/>
        <w:rPr>
          <w:sz w:val="28"/>
          <w:szCs w:val="28"/>
          <w:lang w:val="vi-VN"/>
        </w:rPr>
      </w:pPr>
      <w:r w:rsidRPr="0022190C">
        <w:rPr>
          <w:sz w:val="28"/>
          <w:szCs w:val="28"/>
          <w:lang w:val="vi-VN"/>
        </w:rPr>
        <w:t xml:space="preserve">1. Sau khi nhận được báo cáo của các cơ quan, tổ chức theo quy định tại Điều 8 Quy chế này, Sở Xây dựng có trách nhiệm xử lý thông </w:t>
      </w:r>
      <w:r w:rsidR="00B00679" w:rsidRPr="0022190C">
        <w:rPr>
          <w:sz w:val="28"/>
          <w:szCs w:val="28"/>
          <w:lang w:val="vi-VN"/>
        </w:rPr>
        <w:t>tin, dữ liệu theo quy định tại K</w:t>
      </w:r>
      <w:r w:rsidRPr="0022190C">
        <w:rPr>
          <w:sz w:val="28"/>
          <w:szCs w:val="28"/>
          <w:lang w:val="vi-VN"/>
        </w:rPr>
        <w:t xml:space="preserve">hoản 2 Điều 20 Nghị định </w:t>
      </w:r>
      <w:r w:rsidR="00B00679" w:rsidRPr="0022190C">
        <w:rPr>
          <w:sz w:val="28"/>
          <w:szCs w:val="28"/>
          <w:lang w:val="vi-VN"/>
        </w:rPr>
        <w:t xml:space="preserve">số </w:t>
      </w:r>
      <w:r w:rsidRPr="0022190C">
        <w:rPr>
          <w:sz w:val="28"/>
          <w:szCs w:val="28"/>
          <w:lang w:val="vi-VN"/>
        </w:rPr>
        <w:t>44/2022/NĐ-CP trước khi tích hợp, lưu trữ vào cơ sở dữ liệu về nhà ở và thị trường bất động sản của tỉnh.</w:t>
      </w:r>
    </w:p>
    <w:p w14:paraId="2BAA9E6E" w14:textId="77777777" w:rsidR="00E22735" w:rsidRPr="0022190C" w:rsidRDefault="00E22735" w:rsidP="008C6684">
      <w:pPr>
        <w:widowControl w:val="0"/>
        <w:spacing w:before="120"/>
        <w:ind w:firstLine="720"/>
        <w:jc w:val="both"/>
        <w:rPr>
          <w:sz w:val="28"/>
          <w:szCs w:val="28"/>
          <w:lang w:val="vi-VN"/>
        </w:rPr>
      </w:pPr>
      <w:r w:rsidRPr="0022190C">
        <w:rPr>
          <w:sz w:val="28"/>
          <w:szCs w:val="28"/>
          <w:lang w:val="vi-VN"/>
        </w:rPr>
        <w:t>2. Đối với các thông tin, dữ liệu được cập nhật từ cơ sở dữ liệu chuyên ngành thì cơ quan quản lý cơ sở dữ liệu chuyên ngành đó có trách nhiệm đảm bảo về tính chính xác của thông tin, dữ liệu.</w:t>
      </w:r>
    </w:p>
    <w:p w14:paraId="4B8CB7AE" w14:textId="77777777" w:rsidR="00E22735" w:rsidRPr="0022190C" w:rsidRDefault="00E22735" w:rsidP="008C6684">
      <w:pPr>
        <w:widowControl w:val="0"/>
        <w:spacing w:before="120"/>
        <w:ind w:firstLine="720"/>
        <w:jc w:val="both"/>
        <w:rPr>
          <w:spacing w:val="-4"/>
          <w:sz w:val="28"/>
          <w:szCs w:val="28"/>
          <w:lang w:val="vi-VN"/>
        </w:rPr>
      </w:pPr>
      <w:r w:rsidRPr="0022190C">
        <w:rPr>
          <w:spacing w:val="-4"/>
          <w:sz w:val="28"/>
          <w:szCs w:val="28"/>
          <w:lang w:val="vi-VN"/>
        </w:rPr>
        <w:t xml:space="preserve">3. Trường hợp </w:t>
      </w:r>
      <w:bookmarkStart w:id="10" w:name="_Hlk148795132"/>
      <w:r w:rsidRPr="0022190C">
        <w:rPr>
          <w:spacing w:val="-4"/>
          <w:sz w:val="28"/>
          <w:szCs w:val="28"/>
          <w:lang w:val="vi-VN"/>
        </w:rPr>
        <w:t>thông tin, dữ liệu do các cơ quan, tổ chức chia sẻ, cung cấp không thống nhất, mâu thuẫn, cần kiểm tra, đối chiếu thông tin, dữ liệu</w:t>
      </w:r>
      <w:bookmarkEnd w:id="10"/>
      <w:r w:rsidRPr="0022190C">
        <w:rPr>
          <w:spacing w:val="-4"/>
          <w:sz w:val="28"/>
          <w:szCs w:val="28"/>
          <w:lang w:val="vi-VN"/>
        </w:rPr>
        <w:t xml:space="preserve"> giữa các cơ quan, tổ chức thì Sở Xây dựng có trách nhiệm phối hợp với các cơ quan, tổ chức quy định tại Điều 8 Quy chế này làm việc với chủ đầu tư, sàn giao dịch bất động sản, các cơ quan, tổ chức có liên quan làm rõ, </w:t>
      </w:r>
      <w:bookmarkStart w:id="11" w:name="_Hlk148795371"/>
      <w:r w:rsidRPr="0022190C">
        <w:rPr>
          <w:spacing w:val="-4"/>
          <w:sz w:val="28"/>
          <w:szCs w:val="28"/>
          <w:lang w:val="vi-VN"/>
        </w:rPr>
        <w:t>thống nhất về thông tin, dữ liệu để tổng hợp đưa vào cơ sở dữ liệu về nhà ở và thị trường bất động sản của tỉnh</w:t>
      </w:r>
      <w:bookmarkEnd w:id="11"/>
      <w:r w:rsidRPr="0022190C">
        <w:rPr>
          <w:spacing w:val="-4"/>
          <w:sz w:val="28"/>
          <w:szCs w:val="28"/>
          <w:lang w:val="vi-VN"/>
        </w:rPr>
        <w:t>.</w:t>
      </w:r>
    </w:p>
    <w:p w14:paraId="706F6041" w14:textId="32ED9F0D" w:rsidR="00E22735" w:rsidRPr="0022190C" w:rsidRDefault="00E22735" w:rsidP="008C6684">
      <w:pPr>
        <w:shd w:val="clear" w:color="auto" w:fill="FFFFFF"/>
        <w:spacing w:before="120"/>
        <w:ind w:firstLine="720"/>
        <w:jc w:val="both"/>
        <w:rPr>
          <w:bCs/>
          <w:sz w:val="28"/>
          <w:szCs w:val="28"/>
          <w:lang w:val="vi-VN"/>
        </w:rPr>
      </w:pPr>
      <w:bookmarkStart w:id="12" w:name="_Hlk143155407"/>
      <w:r w:rsidRPr="0022190C">
        <w:rPr>
          <w:b/>
          <w:bCs/>
          <w:sz w:val="28"/>
          <w:szCs w:val="28"/>
          <w:lang w:val="vi-VN"/>
        </w:rPr>
        <w:t xml:space="preserve">Điều 10. </w:t>
      </w:r>
      <w:r w:rsidRPr="0022190C">
        <w:rPr>
          <w:bCs/>
          <w:sz w:val="28"/>
          <w:szCs w:val="28"/>
          <w:lang w:val="vi-VN"/>
        </w:rPr>
        <w:t xml:space="preserve">Phối hợp chỉnh sửa, bổ sung thông tin, dữ liệu đã chia sẻ, cung cấp và khắc phục các lỗi kỹ thuật về Cổng </w:t>
      </w:r>
      <w:r w:rsidR="00B00679" w:rsidRPr="0022190C">
        <w:rPr>
          <w:bCs/>
          <w:sz w:val="28"/>
          <w:szCs w:val="28"/>
          <w:lang w:val="vi-VN"/>
        </w:rPr>
        <w:t>T</w:t>
      </w:r>
      <w:r w:rsidRPr="0022190C">
        <w:rPr>
          <w:bCs/>
          <w:sz w:val="28"/>
          <w:szCs w:val="28"/>
          <w:lang w:val="vi-VN"/>
        </w:rPr>
        <w:t>hông tin</w:t>
      </w:r>
    </w:p>
    <w:bookmarkEnd w:id="12"/>
    <w:p w14:paraId="7BCC99D7" w14:textId="2DDE9B97" w:rsidR="00E22735" w:rsidRPr="0022190C" w:rsidRDefault="00E22735" w:rsidP="008C6684">
      <w:pPr>
        <w:shd w:val="clear" w:color="auto" w:fill="FFFFFF"/>
        <w:spacing w:before="120"/>
        <w:ind w:firstLine="720"/>
        <w:jc w:val="both"/>
        <w:rPr>
          <w:sz w:val="28"/>
          <w:szCs w:val="28"/>
          <w:lang w:val="vi-VN"/>
        </w:rPr>
      </w:pPr>
      <w:r w:rsidRPr="0022190C">
        <w:rPr>
          <w:sz w:val="28"/>
          <w:szCs w:val="28"/>
          <w:lang w:val="vi-VN"/>
        </w:rPr>
        <w:t xml:space="preserve">Trong quá trình thực hiện Quy chế, các cơ quan, tổ chức theo quy định tại Điều 8 Quy chế này nếu phải chỉnh sửa, bổ sung báo cáo hoặc gặp các sự cố về Cổng </w:t>
      </w:r>
      <w:r w:rsidR="00B00679" w:rsidRPr="0022190C">
        <w:rPr>
          <w:sz w:val="28"/>
          <w:szCs w:val="28"/>
          <w:lang w:val="vi-VN"/>
        </w:rPr>
        <w:t>T</w:t>
      </w:r>
      <w:r w:rsidRPr="0022190C">
        <w:rPr>
          <w:sz w:val="28"/>
          <w:szCs w:val="28"/>
          <w:lang w:val="vi-VN"/>
        </w:rPr>
        <w:t xml:space="preserve">hông tin thì thực hiện như sau: </w:t>
      </w:r>
    </w:p>
    <w:p w14:paraId="7336D399" w14:textId="3894CEEB" w:rsidR="00E22735" w:rsidRPr="0022190C" w:rsidRDefault="00E22735" w:rsidP="008C6684">
      <w:pPr>
        <w:shd w:val="clear" w:color="auto" w:fill="FFFFFF"/>
        <w:spacing w:before="120"/>
        <w:ind w:firstLine="720"/>
        <w:jc w:val="both"/>
        <w:rPr>
          <w:sz w:val="28"/>
          <w:szCs w:val="28"/>
          <w:lang w:val="vi-VN"/>
        </w:rPr>
      </w:pPr>
      <w:r w:rsidRPr="0022190C">
        <w:rPr>
          <w:sz w:val="28"/>
          <w:szCs w:val="28"/>
          <w:lang w:val="vi-VN"/>
        </w:rPr>
        <w:t>1. Chỉnh sửa thông tin, dữ liệu đã chia sẻ, cung cấp</w:t>
      </w:r>
      <w:r w:rsidR="00B00679" w:rsidRPr="0022190C">
        <w:rPr>
          <w:sz w:val="28"/>
          <w:szCs w:val="28"/>
          <w:lang w:val="vi-VN"/>
        </w:rPr>
        <w:t xml:space="preserve"> </w:t>
      </w:r>
    </w:p>
    <w:p w14:paraId="19609696" w14:textId="77777777" w:rsidR="00E22735" w:rsidRPr="0022190C" w:rsidRDefault="00E22735" w:rsidP="008C6684">
      <w:pPr>
        <w:shd w:val="clear" w:color="auto" w:fill="FFFFFF"/>
        <w:spacing w:before="120"/>
        <w:ind w:firstLine="720"/>
        <w:jc w:val="both"/>
        <w:rPr>
          <w:spacing w:val="-2"/>
          <w:sz w:val="28"/>
          <w:szCs w:val="28"/>
          <w:lang w:val="vi-VN"/>
        </w:rPr>
      </w:pPr>
      <w:r w:rsidRPr="0022190C">
        <w:rPr>
          <w:spacing w:val="-2"/>
          <w:sz w:val="28"/>
          <w:szCs w:val="28"/>
          <w:lang w:val="vi-VN"/>
        </w:rPr>
        <w:t xml:space="preserve">a) Trường hợp chỉnh sửa, bổ sung thông tin, dữ liệu đã chia sẻ, cung cấp phải thông báo và gửi thư điện tử cho Sở Xây dựng trong thời hạn 02 ngày </w:t>
      </w:r>
      <w:r w:rsidRPr="0022190C">
        <w:rPr>
          <w:i/>
          <w:spacing w:val="-2"/>
          <w:sz w:val="28"/>
          <w:szCs w:val="28"/>
          <w:lang w:val="vi-VN"/>
        </w:rPr>
        <w:t>(kể từ ngày có nhu cầu chỉnh sửa, bổ sung thông tin, dữ liệu)</w:t>
      </w:r>
      <w:r w:rsidRPr="0022190C">
        <w:rPr>
          <w:spacing w:val="-2"/>
          <w:sz w:val="28"/>
          <w:szCs w:val="28"/>
          <w:lang w:val="vi-VN"/>
        </w:rPr>
        <w:t xml:space="preserve"> trước khi gửi văn bản đề nghị chỉnh sửa, bổ sung thông tin, dữ liệu chính thức và có trách nhiệm làm rõ, giải trình lý do đồng thời chịu trách nhiệm về tính chính xác đối với các thông tin cung cấp;</w:t>
      </w:r>
    </w:p>
    <w:p w14:paraId="297DB1AA" w14:textId="77777777" w:rsidR="00E22735" w:rsidRPr="0022190C" w:rsidRDefault="00E22735" w:rsidP="00A5799A">
      <w:pPr>
        <w:shd w:val="clear" w:color="auto" w:fill="FFFFFF"/>
        <w:spacing w:before="100"/>
        <w:ind w:firstLine="720"/>
        <w:jc w:val="both"/>
        <w:rPr>
          <w:sz w:val="28"/>
          <w:szCs w:val="28"/>
          <w:lang w:val="vi-VN"/>
        </w:rPr>
      </w:pPr>
      <w:r w:rsidRPr="0022190C">
        <w:rPr>
          <w:sz w:val="28"/>
          <w:szCs w:val="28"/>
          <w:lang w:val="vi-VN"/>
        </w:rPr>
        <w:t xml:space="preserve">b) Trong thời hạn 02 ngày </w:t>
      </w:r>
      <w:r w:rsidRPr="0022190C">
        <w:rPr>
          <w:i/>
          <w:sz w:val="28"/>
          <w:szCs w:val="28"/>
          <w:lang w:val="vi-VN"/>
        </w:rPr>
        <w:t>(kể từ ngày nhận được văn bản đề nghị chỉnh sửa thông tin, dữ liệu của cơ quan, tổ chức),</w:t>
      </w:r>
      <w:r w:rsidRPr="0022190C">
        <w:rPr>
          <w:sz w:val="28"/>
          <w:szCs w:val="28"/>
          <w:lang w:val="vi-VN"/>
        </w:rPr>
        <w:t xml:space="preserve"> Sở Xây dựng có trách nhiệm kiểm tra, rà </w:t>
      </w:r>
      <w:r w:rsidRPr="0022190C">
        <w:rPr>
          <w:sz w:val="28"/>
          <w:szCs w:val="28"/>
          <w:lang w:val="vi-VN"/>
        </w:rPr>
        <w:lastRenderedPageBreak/>
        <w:t>soát, kịp thời cập nhật chỉnh sửa thông tin, dữ liệu trên hệ thống thông tin nhằm đảm bảo tính phù hợp, đầy đủ, chính xác của thông tin, dữ liệu.</w:t>
      </w:r>
    </w:p>
    <w:p w14:paraId="561590F0" w14:textId="77777777" w:rsidR="00E22735" w:rsidRPr="0022190C" w:rsidRDefault="00E22735" w:rsidP="00A5799A">
      <w:pPr>
        <w:shd w:val="clear" w:color="auto" w:fill="FFFFFF"/>
        <w:spacing w:before="100"/>
        <w:ind w:firstLine="720"/>
        <w:jc w:val="both"/>
        <w:rPr>
          <w:sz w:val="28"/>
          <w:szCs w:val="28"/>
          <w:lang w:val="vi-VN"/>
        </w:rPr>
      </w:pPr>
      <w:r w:rsidRPr="0022190C">
        <w:rPr>
          <w:sz w:val="28"/>
          <w:szCs w:val="28"/>
          <w:lang w:val="vi-VN"/>
        </w:rPr>
        <w:t>2. Khi gặp sự cố về Cổng thông tin của hệ thống thông tin về nhà ở và thị trường bất động sản:</w:t>
      </w:r>
    </w:p>
    <w:p w14:paraId="14661A49" w14:textId="4F41CDE9" w:rsidR="00E22735" w:rsidRPr="0022190C" w:rsidRDefault="00E22735" w:rsidP="00A5799A">
      <w:pPr>
        <w:shd w:val="clear" w:color="auto" w:fill="FFFFFF"/>
        <w:spacing w:before="100"/>
        <w:ind w:firstLine="720"/>
        <w:jc w:val="both"/>
        <w:rPr>
          <w:sz w:val="28"/>
          <w:szCs w:val="28"/>
          <w:lang w:val="vi-VN"/>
        </w:rPr>
      </w:pPr>
      <w:r w:rsidRPr="0022190C">
        <w:rPr>
          <w:sz w:val="28"/>
          <w:szCs w:val="28"/>
          <w:lang w:val="vi-VN"/>
        </w:rPr>
        <w:t xml:space="preserve">Trong thời hạn 02 ngày </w:t>
      </w:r>
      <w:r w:rsidR="00295E88" w:rsidRPr="0022190C">
        <w:rPr>
          <w:i/>
          <w:sz w:val="28"/>
          <w:szCs w:val="28"/>
          <w:lang w:val="vi-VN"/>
        </w:rPr>
        <w:t>(kể từ ngày gặp sự cố về Cổng T</w:t>
      </w:r>
      <w:r w:rsidRPr="0022190C">
        <w:rPr>
          <w:i/>
          <w:sz w:val="28"/>
          <w:szCs w:val="28"/>
          <w:lang w:val="vi-VN"/>
        </w:rPr>
        <w:t>hông tin),</w:t>
      </w:r>
      <w:r w:rsidRPr="0022190C">
        <w:rPr>
          <w:sz w:val="28"/>
          <w:szCs w:val="28"/>
          <w:lang w:val="vi-VN"/>
        </w:rPr>
        <w:t xml:space="preserve"> cơ quan, tổ chức phải chủ động thông báo sự cố về Sở Xây dựng. Sở Xây dựng có trách nhiệm phối hợp với Bộ Xây dựng và các đơn vị có liên quan tổ chức sửa chữa, khắc phục sự cố và hướng dẫn cơ quan, tổ chức thực hiện bảo đảm thông tin, dữ liệu được cung cấp chính xác, kịp thời, an ninh, an toàn, bảo mật cơ sở dữ liệu.</w:t>
      </w:r>
    </w:p>
    <w:p w14:paraId="2C0B26DB" w14:textId="77777777" w:rsidR="00E22735" w:rsidRPr="0022190C" w:rsidRDefault="00E22735" w:rsidP="00A5799A">
      <w:pPr>
        <w:shd w:val="clear" w:color="auto" w:fill="FFFFFF"/>
        <w:spacing w:before="100"/>
        <w:ind w:firstLine="720"/>
        <w:jc w:val="both"/>
        <w:rPr>
          <w:bCs/>
          <w:sz w:val="28"/>
          <w:szCs w:val="28"/>
          <w:lang w:val="vi-VN"/>
        </w:rPr>
      </w:pPr>
      <w:bookmarkStart w:id="13" w:name="_Hlk143155419"/>
      <w:r w:rsidRPr="0022190C">
        <w:rPr>
          <w:b/>
          <w:bCs/>
          <w:sz w:val="28"/>
          <w:szCs w:val="28"/>
          <w:lang w:val="vi-VN"/>
        </w:rPr>
        <w:t>Điều 11</w:t>
      </w:r>
      <w:r w:rsidRPr="0022190C">
        <w:rPr>
          <w:bCs/>
          <w:sz w:val="28"/>
          <w:szCs w:val="28"/>
          <w:lang w:val="vi-VN"/>
        </w:rPr>
        <w:t>. Khai thác, sử dụng hệ thống thông tin về nhà ở và thị trường bất động sản</w:t>
      </w:r>
    </w:p>
    <w:bookmarkEnd w:id="13"/>
    <w:p w14:paraId="42DE6C36" w14:textId="77777777" w:rsidR="00E22735" w:rsidRPr="0022190C" w:rsidRDefault="00E22735" w:rsidP="00A5799A">
      <w:pPr>
        <w:shd w:val="clear" w:color="auto" w:fill="FFFFFF"/>
        <w:spacing w:before="100"/>
        <w:ind w:firstLine="720"/>
        <w:jc w:val="both"/>
        <w:rPr>
          <w:bCs/>
          <w:sz w:val="28"/>
          <w:szCs w:val="28"/>
          <w:lang w:val="vi-VN"/>
        </w:rPr>
      </w:pPr>
      <w:r w:rsidRPr="0022190C">
        <w:rPr>
          <w:sz w:val="28"/>
          <w:szCs w:val="28"/>
          <w:lang w:val="vi-VN"/>
        </w:rPr>
        <w:t xml:space="preserve">Việc khai thác và sử dụng </w:t>
      </w:r>
      <w:r w:rsidRPr="0022190C">
        <w:rPr>
          <w:bCs/>
          <w:sz w:val="28"/>
          <w:szCs w:val="28"/>
          <w:lang w:val="vi-VN"/>
        </w:rPr>
        <w:t xml:space="preserve">hệ thống thông tin về nhà ở và thị trường bất động sản </w:t>
      </w:r>
      <w:r w:rsidRPr="0022190C">
        <w:rPr>
          <w:sz w:val="28"/>
          <w:szCs w:val="28"/>
          <w:lang w:val="vi-VN"/>
        </w:rPr>
        <w:t>thực hiện theo các hình thức sau đây:</w:t>
      </w:r>
    </w:p>
    <w:p w14:paraId="69EA267C" w14:textId="2CF38B05" w:rsidR="00E22735" w:rsidRPr="0022190C" w:rsidRDefault="00E22735" w:rsidP="00A5799A">
      <w:pPr>
        <w:shd w:val="clear" w:color="auto" w:fill="FFFFFF"/>
        <w:spacing w:before="100"/>
        <w:ind w:firstLine="720"/>
        <w:jc w:val="both"/>
        <w:rPr>
          <w:sz w:val="28"/>
          <w:szCs w:val="28"/>
          <w:lang w:val="vi-VN"/>
        </w:rPr>
      </w:pPr>
      <w:r w:rsidRPr="0022190C">
        <w:rPr>
          <w:sz w:val="28"/>
          <w:szCs w:val="28"/>
          <w:lang w:val="vi-VN"/>
        </w:rPr>
        <w:t xml:space="preserve">1. </w:t>
      </w:r>
      <w:bookmarkStart w:id="14" w:name="_Hlk148798957"/>
      <w:r w:rsidR="00295E88" w:rsidRPr="0022190C">
        <w:rPr>
          <w:sz w:val="28"/>
          <w:szCs w:val="28"/>
          <w:lang w:val="vi-VN"/>
        </w:rPr>
        <w:t>Qua Cổng T</w:t>
      </w:r>
      <w:r w:rsidRPr="0022190C">
        <w:rPr>
          <w:sz w:val="28"/>
          <w:szCs w:val="28"/>
          <w:lang w:val="vi-VN"/>
        </w:rPr>
        <w:t xml:space="preserve">hông tin của hệ thống thông tin về nhà ở và thị trường bất động sản  </w:t>
      </w:r>
      <w:r w:rsidRPr="0022190C">
        <w:rPr>
          <w:i/>
          <w:sz w:val="28"/>
          <w:szCs w:val="28"/>
          <w:lang w:val="vi-VN"/>
        </w:rPr>
        <w:t>(</w:t>
      </w:r>
      <w:hyperlink r:id="rId9" w:history="1">
        <w:r w:rsidRPr="0022190C">
          <w:rPr>
            <w:rStyle w:val="Hyperlink"/>
            <w:i/>
            <w:sz w:val="28"/>
            <w:szCs w:val="28"/>
            <w:lang w:val="vi-VN"/>
          </w:rPr>
          <w:t>http://www.batdongsan.xaydung.gov.vn</w:t>
        </w:r>
      </w:hyperlink>
      <w:r w:rsidRPr="0022190C">
        <w:rPr>
          <w:i/>
          <w:sz w:val="28"/>
          <w:szCs w:val="28"/>
          <w:lang w:val="vi-VN"/>
        </w:rPr>
        <w:t>)</w:t>
      </w:r>
      <w:r w:rsidRPr="0022190C">
        <w:rPr>
          <w:sz w:val="28"/>
          <w:szCs w:val="28"/>
          <w:lang w:val="vi-VN"/>
        </w:rPr>
        <w:t xml:space="preserve">; </w:t>
      </w:r>
      <w:r w:rsidR="00295E88" w:rsidRPr="0022190C">
        <w:rPr>
          <w:sz w:val="28"/>
          <w:szCs w:val="28"/>
          <w:lang w:val="vi-VN"/>
        </w:rPr>
        <w:t>Cổng T</w:t>
      </w:r>
      <w:r w:rsidRPr="0022190C">
        <w:rPr>
          <w:sz w:val="28"/>
          <w:szCs w:val="28"/>
          <w:lang w:val="vi-VN"/>
        </w:rPr>
        <w:t xml:space="preserve">hông tin điện tử của Sở Xây dựng. </w:t>
      </w:r>
      <w:bookmarkEnd w:id="14"/>
    </w:p>
    <w:p w14:paraId="56D35F34" w14:textId="77777777" w:rsidR="00E22735" w:rsidRPr="0022190C" w:rsidRDefault="00E22735" w:rsidP="00A5799A">
      <w:pPr>
        <w:shd w:val="clear" w:color="auto" w:fill="FFFFFF"/>
        <w:spacing w:before="100"/>
        <w:ind w:firstLine="720"/>
        <w:jc w:val="both"/>
        <w:rPr>
          <w:spacing w:val="-4"/>
          <w:sz w:val="28"/>
          <w:szCs w:val="28"/>
          <w:lang w:val="vi-VN"/>
        </w:rPr>
      </w:pPr>
      <w:r w:rsidRPr="0022190C">
        <w:rPr>
          <w:spacing w:val="-4"/>
          <w:sz w:val="28"/>
          <w:szCs w:val="28"/>
          <w:lang w:val="vi-VN"/>
        </w:rPr>
        <w:t>2. Thông qua phiếu yêu cầu và nhận kết quả bằng bản giấy hoặc bản điện tử.</w:t>
      </w:r>
    </w:p>
    <w:p w14:paraId="05F826E9" w14:textId="77777777" w:rsidR="00E22735" w:rsidRPr="0022190C" w:rsidRDefault="00E22735" w:rsidP="00A5799A">
      <w:pPr>
        <w:shd w:val="clear" w:color="auto" w:fill="FFFFFF"/>
        <w:spacing w:before="100"/>
        <w:ind w:firstLine="720"/>
        <w:jc w:val="both"/>
        <w:rPr>
          <w:sz w:val="28"/>
          <w:szCs w:val="28"/>
          <w:lang w:val="vi-VN"/>
        </w:rPr>
      </w:pPr>
      <w:r w:rsidRPr="0022190C">
        <w:rPr>
          <w:sz w:val="28"/>
          <w:szCs w:val="28"/>
          <w:lang w:val="vi-VN"/>
        </w:rPr>
        <w:t>3. Bằng hợp đồng giữa Sở Xây dựng và bên khai thác, sử dụng thông tin, dữ liệu theo quy định của pháp luật. Việc khai thác, sử dụng thông tin, dữ liệu bằng hình thức hợp đồng thực hiện theo quy định của Bộ Luật dân sự số 91/2015/QH13. Mẫu hợp đồng cung cấp, khai thác, sử dụng thông tin, dữ liệu nhà ở và thị trường bất động sản theo Mẫu số 02 tại Phụ lục ban hành kèm theo Quy chế này.</w:t>
      </w:r>
    </w:p>
    <w:p w14:paraId="1BF96408" w14:textId="77777777" w:rsidR="00E22735" w:rsidRPr="0022190C" w:rsidRDefault="00E22735" w:rsidP="00A5799A">
      <w:pPr>
        <w:shd w:val="clear" w:color="auto" w:fill="FFFFFF"/>
        <w:spacing w:before="100"/>
        <w:ind w:firstLine="720"/>
        <w:jc w:val="both"/>
        <w:rPr>
          <w:sz w:val="28"/>
          <w:szCs w:val="28"/>
          <w:lang w:val="vi-VN"/>
        </w:rPr>
      </w:pPr>
      <w:r w:rsidRPr="0022190C">
        <w:rPr>
          <w:sz w:val="28"/>
          <w:szCs w:val="28"/>
          <w:lang w:val="vi-VN"/>
        </w:rPr>
        <w:t>4. Đăng ký và cấp quyền khai thác, sử dụng thông tin, dữ liệu về nhà ở và thị trường bất động sản được thực hiện như sau:</w:t>
      </w:r>
    </w:p>
    <w:p w14:paraId="497F40E7" w14:textId="0E75CC32" w:rsidR="00E22735" w:rsidRPr="0022190C" w:rsidRDefault="00E22735" w:rsidP="00A5799A">
      <w:pPr>
        <w:shd w:val="clear" w:color="auto" w:fill="FFFFFF"/>
        <w:spacing w:before="100"/>
        <w:ind w:firstLine="720"/>
        <w:jc w:val="both"/>
        <w:rPr>
          <w:sz w:val="28"/>
          <w:szCs w:val="28"/>
          <w:lang w:val="vi-VN"/>
        </w:rPr>
      </w:pPr>
      <w:r w:rsidRPr="0022190C">
        <w:rPr>
          <w:sz w:val="28"/>
          <w:szCs w:val="28"/>
          <w:lang w:val="vi-VN"/>
        </w:rPr>
        <w:t xml:space="preserve">a) Tổ chức, cá nhân có nhu cầu đăng ký cấp quyền khai thác, sử dụng thông tin, dữ liệu về nhà ở và thị trường bất động sản gửi phiếu yêu cầu </w:t>
      </w:r>
      <w:r w:rsidR="00295E88" w:rsidRPr="0022190C">
        <w:rPr>
          <w:i/>
          <w:sz w:val="28"/>
          <w:szCs w:val="28"/>
          <w:lang w:val="vi-VN"/>
        </w:rPr>
        <w:t>(theo M</w:t>
      </w:r>
      <w:r w:rsidR="00C730AF" w:rsidRPr="0022190C">
        <w:rPr>
          <w:i/>
          <w:sz w:val="28"/>
          <w:szCs w:val="28"/>
          <w:lang w:val="vi-VN"/>
        </w:rPr>
        <w:t>ẫu số 01 tại P</w:t>
      </w:r>
      <w:r w:rsidRPr="0022190C">
        <w:rPr>
          <w:i/>
          <w:sz w:val="28"/>
          <w:szCs w:val="28"/>
          <w:lang w:val="vi-VN"/>
        </w:rPr>
        <w:t>hụ lục kèm theo Quy chế này)</w:t>
      </w:r>
      <w:r w:rsidRPr="0022190C">
        <w:rPr>
          <w:sz w:val="28"/>
          <w:szCs w:val="28"/>
          <w:lang w:val="vi-VN"/>
        </w:rPr>
        <w:t xml:space="preserve"> đến Sở Xây dựng theo các hình thức sau: Nộp trực tiếp theo hình thức văn bản; Gửi qua đường công văn, fax, bưu điện; Đăng ký trực tuyến trên trang thông tin điện tử của Sở Xây dựng;</w:t>
      </w:r>
    </w:p>
    <w:p w14:paraId="31E9A806" w14:textId="77777777" w:rsidR="00E22735" w:rsidRPr="0022190C" w:rsidRDefault="00E22735" w:rsidP="00A5799A">
      <w:pPr>
        <w:shd w:val="clear" w:color="auto" w:fill="FFFFFF"/>
        <w:spacing w:before="100"/>
        <w:ind w:firstLine="720"/>
        <w:jc w:val="both"/>
        <w:rPr>
          <w:sz w:val="28"/>
          <w:szCs w:val="28"/>
          <w:lang w:val="vi-VN"/>
        </w:rPr>
      </w:pPr>
      <w:r w:rsidRPr="0022190C">
        <w:rPr>
          <w:sz w:val="28"/>
          <w:szCs w:val="28"/>
          <w:lang w:val="vi-VN"/>
        </w:rPr>
        <w:t>b) Trong thời hạn không quá 07 ngày làm việc kể từ khi nhận được yêu cầu, Sở Xây dựng xem xét cấp quyền truy cập quyền khai thác, sử dụng thông tin, dữ liệu về nhà ở và thị trường bất động sản hợp lệ; trường hợp từ chối cung cấp quyền khai thác, sử dụng, bên cung cấp phải trả lời nêu rõ lý do;</w:t>
      </w:r>
    </w:p>
    <w:p w14:paraId="6BDFBA4E" w14:textId="4061642B" w:rsidR="00E22735" w:rsidRPr="0022190C" w:rsidRDefault="00E22735" w:rsidP="00A5799A">
      <w:pPr>
        <w:shd w:val="clear" w:color="auto" w:fill="FFFFFF"/>
        <w:spacing w:before="100"/>
        <w:ind w:firstLine="720"/>
        <w:jc w:val="both"/>
        <w:rPr>
          <w:sz w:val="28"/>
          <w:szCs w:val="28"/>
          <w:lang w:val="vi-VN"/>
        </w:rPr>
      </w:pPr>
      <w:r w:rsidRPr="0022190C">
        <w:rPr>
          <w:sz w:val="28"/>
          <w:szCs w:val="28"/>
          <w:lang w:val="vi-VN"/>
        </w:rPr>
        <w:t xml:space="preserve">c) </w:t>
      </w:r>
      <w:r w:rsidRPr="0022190C">
        <w:rPr>
          <w:sz w:val="28"/>
          <w:szCs w:val="28"/>
          <w:lang w:val="vi-VN" w:eastAsia="vi-VN"/>
        </w:rPr>
        <w:t xml:space="preserve">Sở </w:t>
      </w:r>
      <w:r w:rsidRPr="0022190C">
        <w:rPr>
          <w:sz w:val="28"/>
          <w:szCs w:val="28"/>
          <w:lang w:val="vi-VN"/>
        </w:rPr>
        <w:t xml:space="preserve">Xây dựng </w:t>
      </w:r>
      <w:r w:rsidRPr="0022190C">
        <w:rPr>
          <w:sz w:val="28"/>
          <w:szCs w:val="28"/>
          <w:lang w:val="vi-VN" w:eastAsia="vi-VN"/>
        </w:rPr>
        <w:t xml:space="preserve">thực hiện tạo tài khoản trên hệ thống và phân quyền sử dụng cho tài khoản theo đúng chức năng, nhiệm vụ, phạm vi dữ liệu khai thác của người yêu cầu, gửi lại thông tin tài khoản và mật khẩu tới người yêu cầu qua hình thức văn bản hoặc </w:t>
      </w:r>
      <w:r w:rsidR="00EF2852" w:rsidRPr="0022190C">
        <w:rPr>
          <w:sz w:val="28"/>
          <w:szCs w:val="28"/>
          <w:lang w:val="vi-VN" w:eastAsia="vi-VN"/>
        </w:rPr>
        <w:t>E</w:t>
      </w:r>
      <w:r w:rsidRPr="0022190C">
        <w:rPr>
          <w:sz w:val="28"/>
          <w:szCs w:val="28"/>
          <w:lang w:val="vi-VN" w:eastAsia="vi-VN"/>
        </w:rPr>
        <w:t>mail hoặc tin nhắn điện thoại.</w:t>
      </w:r>
    </w:p>
    <w:p w14:paraId="00FB3129" w14:textId="77777777" w:rsidR="00E22735" w:rsidRPr="00D14557" w:rsidRDefault="00E22735" w:rsidP="00A5799A">
      <w:pPr>
        <w:shd w:val="clear" w:color="auto" w:fill="FFFFFF"/>
        <w:spacing w:before="100"/>
        <w:ind w:firstLine="720"/>
        <w:jc w:val="both"/>
        <w:rPr>
          <w:sz w:val="28"/>
          <w:szCs w:val="28"/>
          <w:lang w:val="vi-VN"/>
        </w:rPr>
      </w:pPr>
      <w:r w:rsidRPr="00D14557">
        <w:rPr>
          <w:sz w:val="28"/>
          <w:szCs w:val="28"/>
          <w:lang w:val="vi-VN"/>
        </w:rPr>
        <w:t xml:space="preserve">5. </w:t>
      </w:r>
      <w:r w:rsidRPr="00D14557">
        <w:rPr>
          <w:bCs/>
          <w:sz w:val="28"/>
          <w:szCs w:val="28"/>
          <w:lang w:val="vi-VN"/>
        </w:rPr>
        <w:t xml:space="preserve">Những trường hợp không được cung cấp thông tin, dữ liệu về </w:t>
      </w:r>
      <w:r w:rsidRPr="00D14557">
        <w:rPr>
          <w:sz w:val="28"/>
          <w:szCs w:val="28"/>
          <w:lang w:val="vi-VN"/>
        </w:rPr>
        <w:t xml:space="preserve">nhà ở và thị trường bất động sản: </w:t>
      </w:r>
    </w:p>
    <w:p w14:paraId="3F9997E2" w14:textId="77777777" w:rsidR="00E22735" w:rsidRPr="00D14557" w:rsidRDefault="00E22735" w:rsidP="00DE36AB">
      <w:pPr>
        <w:shd w:val="clear" w:color="auto" w:fill="FFFFFF"/>
        <w:spacing w:before="120"/>
        <w:ind w:firstLine="720"/>
        <w:jc w:val="both"/>
        <w:rPr>
          <w:sz w:val="28"/>
          <w:szCs w:val="28"/>
          <w:lang w:val="vi-VN"/>
        </w:rPr>
      </w:pPr>
      <w:r w:rsidRPr="00D14557">
        <w:rPr>
          <w:sz w:val="28"/>
          <w:szCs w:val="28"/>
          <w:lang w:val="vi-VN"/>
        </w:rPr>
        <w:lastRenderedPageBreak/>
        <w:t>a) Văn bản, phiếu yêu cầu cung cấp thông tin, dữ liệu mà nội dung không rõ ràng, cụ thể; yêu cầu khai thác, sử dụng thông tin, dữ liệu thuộc phạm vi bí mật nhà nước không đúng quy định; mục đích sử dụng không phù hợp với quy định của pháp luật;</w:t>
      </w:r>
    </w:p>
    <w:p w14:paraId="02649678" w14:textId="77777777" w:rsidR="00E22735" w:rsidRPr="00D14557" w:rsidRDefault="00E22735" w:rsidP="00DE36AB">
      <w:pPr>
        <w:shd w:val="clear" w:color="auto" w:fill="FFFFFF"/>
        <w:spacing w:before="120"/>
        <w:ind w:firstLine="720"/>
        <w:jc w:val="both"/>
        <w:rPr>
          <w:sz w:val="28"/>
          <w:szCs w:val="28"/>
          <w:lang w:val="vi-VN"/>
        </w:rPr>
      </w:pPr>
      <w:r w:rsidRPr="00D14557">
        <w:rPr>
          <w:sz w:val="28"/>
          <w:szCs w:val="28"/>
          <w:lang w:val="vi-VN"/>
        </w:rPr>
        <w:t>b) Tổ chức, cá nhân không có quyền lợi và nghĩa vụ liên quan trực tiếp đến thông tin, dữ liệu; không thực hiện nghĩa vụ tài chính theo quy định.</w:t>
      </w:r>
    </w:p>
    <w:p w14:paraId="67ED1E9B" w14:textId="77777777" w:rsidR="00E22735" w:rsidRPr="00D14557" w:rsidRDefault="00E22735" w:rsidP="00DE36AB">
      <w:pPr>
        <w:widowControl w:val="0"/>
        <w:spacing w:before="120"/>
        <w:ind w:firstLine="720"/>
        <w:jc w:val="both"/>
        <w:rPr>
          <w:b/>
          <w:sz w:val="28"/>
          <w:szCs w:val="28"/>
          <w:lang w:val="vi-VN"/>
        </w:rPr>
      </w:pPr>
      <w:bookmarkStart w:id="15" w:name="_Hlk143155432"/>
      <w:r w:rsidRPr="00D14557">
        <w:rPr>
          <w:b/>
          <w:sz w:val="28"/>
          <w:szCs w:val="28"/>
          <w:lang w:val="vi-VN"/>
        </w:rPr>
        <w:t xml:space="preserve">Điều 12. </w:t>
      </w:r>
      <w:r w:rsidRPr="00295E88">
        <w:rPr>
          <w:sz w:val="28"/>
          <w:szCs w:val="28"/>
          <w:lang w:val="vi-VN"/>
        </w:rPr>
        <w:t>Kinh phí để xây dựng, duy trì hệ thống thông tin, chia sẻ, cung cấp thông tin, dữ liệu về nhà ở và thị trường bất động sản</w:t>
      </w:r>
    </w:p>
    <w:bookmarkEnd w:id="15"/>
    <w:p w14:paraId="0EBC162D" w14:textId="77777777" w:rsidR="00E22735" w:rsidRPr="00D14557" w:rsidRDefault="00E22735" w:rsidP="00DE36AB">
      <w:pPr>
        <w:widowControl w:val="0"/>
        <w:spacing w:before="120"/>
        <w:ind w:firstLine="720"/>
        <w:jc w:val="both"/>
        <w:rPr>
          <w:sz w:val="28"/>
          <w:szCs w:val="28"/>
          <w:lang w:val="vi-VN"/>
        </w:rPr>
      </w:pPr>
      <w:r w:rsidRPr="00D14557">
        <w:rPr>
          <w:sz w:val="28"/>
          <w:szCs w:val="28"/>
          <w:lang w:val="vi-VN"/>
        </w:rPr>
        <w:t xml:space="preserve">1. Kinh phí để xây dựng, duy trì hệ thống thông tin, chia sẻ, cung cấp thông tin, dữ liệu về nhà ở và thị trường bất động sản trên địa bàn tỉnh Sơn La được bố trí từ nguồn ngân sách nhà nước và các nguồn khác theo quy định của pháp luật. </w:t>
      </w:r>
    </w:p>
    <w:p w14:paraId="60AB7C1C" w14:textId="77777777" w:rsidR="00E22735" w:rsidRPr="00C730AF" w:rsidRDefault="00E22735" w:rsidP="00DE36AB">
      <w:pPr>
        <w:widowControl w:val="0"/>
        <w:shd w:val="clear" w:color="auto" w:fill="FFFFFF"/>
        <w:spacing w:before="120"/>
        <w:ind w:firstLine="720"/>
        <w:jc w:val="both"/>
        <w:rPr>
          <w:spacing w:val="-2"/>
          <w:sz w:val="28"/>
          <w:szCs w:val="28"/>
          <w:lang w:val="vi-VN"/>
        </w:rPr>
      </w:pPr>
      <w:r w:rsidRPr="00C730AF">
        <w:rPr>
          <w:spacing w:val="-2"/>
          <w:sz w:val="28"/>
          <w:szCs w:val="28"/>
          <w:lang w:val="vi-VN"/>
        </w:rPr>
        <w:t>2. Việc lập dự toán, phân bổ và giao dự toán, quyết toán kinh phí để xây dựng, duy trì hệ thống thông tin, chia sẻ, cung cấp thông tin, dữ liệu về nhà ở và thị trường bất động sản trên địa bàn tỉnh Sơn La thực hiện theo quy định của pháp luật.</w:t>
      </w:r>
    </w:p>
    <w:p w14:paraId="2DC52E1E" w14:textId="76C79F23" w:rsidR="00E22735" w:rsidRPr="00D14557" w:rsidRDefault="00E22735" w:rsidP="00DE36AB">
      <w:pPr>
        <w:widowControl w:val="0"/>
        <w:shd w:val="clear" w:color="auto" w:fill="FFFFFF"/>
        <w:spacing w:before="120"/>
        <w:ind w:firstLine="720"/>
        <w:jc w:val="both"/>
        <w:rPr>
          <w:sz w:val="28"/>
          <w:szCs w:val="28"/>
          <w:lang w:val="vi-VN"/>
        </w:rPr>
      </w:pPr>
      <w:r w:rsidRPr="00D14557">
        <w:rPr>
          <w:sz w:val="28"/>
          <w:szCs w:val="28"/>
          <w:lang w:val="vi-VN"/>
        </w:rPr>
        <w:t xml:space="preserve">3. Sở Xây dựng lập </w:t>
      </w:r>
      <w:bookmarkStart w:id="16" w:name="_Hlk148884911"/>
      <w:r w:rsidRPr="00D14557">
        <w:rPr>
          <w:sz w:val="28"/>
          <w:szCs w:val="28"/>
          <w:lang w:val="vi-VN"/>
        </w:rPr>
        <w:t xml:space="preserve">dự toán kinh phí để xây dựng, duy trì hệ thống thông tin, chia sẻ, cung cấp thông tin, dữ liệu về nhà ở và thị trường bất động sản </w:t>
      </w:r>
      <w:bookmarkEnd w:id="16"/>
      <w:r w:rsidRPr="00D14557">
        <w:rPr>
          <w:sz w:val="28"/>
          <w:szCs w:val="28"/>
          <w:lang w:val="vi-VN"/>
        </w:rPr>
        <w:t xml:space="preserve">trên địa bàn tỉnh Sơn La, gửi Sở Tài chính thẩm định và trình </w:t>
      </w:r>
      <w:r w:rsidR="00C730AF" w:rsidRPr="00C730AF">
        <w:rPr>
          <w:sz w:val="28"/>
          <w:szCs w:val="28"/>
          <w:lang w:val="vi-VN"/>
        </w:rPr>
        <w:t>UBND</w:t>
      </w:r>
      <w:r w:rsidRPr="00D14557">
        <w:rPr>
          <w:sz w:val="28"/>
          <w:szCs w:val="28"/>
          <w:lang w:val="vi-VN"/>
        </w:rPr>
        <w:t xml:space="preserve"> tỉnh báo cáo </w:t>
      </w:r>
      <w:r w:rsidR="00C730AF" w:rsidRPr="00C730AF">
        <w:rPr>
          <w:sz w:val="28"/>
          <w:szCs w:val="28"/>
          <w:lang w:val="vi-VN"/>
        </w:rPr>
        <w:t>HĐND</w:t>
      </w:r>
      <w:r w:rsidRPr="00D14557">
        <w:rPr>
          <w:sz w:val="28"/>
          <w:szCs w:val="28"/>
          <w:lang w:val="vi-VN"/>
        </w:rPr>
        <w:t xml:space="preserve"> tỉnh quyết định cấp kinh phí hàng năm theo quy định của pháp luật.</w:t>
      </w:r>
    </w:p>
    <w:p w14:paraId="0086F69D" w14:textId="6B233A88" w:rsidR="00E22735" w:rsidRPr="00C730AF" w:rsidRDefault="00E22735" w:rsidP="00DE36AB">
      <w:pPr>
        <w:widowControl w:val="0"/>
        <w:shd w:val="clear" w:color="auto" w:fill="FFFFFF"/>
        <w:spacing w:before="120"/>
        <w:ind w:firstLine="720"/>
        <w:jc w:val="both"/>
        <w:rPr>
          <w:spacing w:val="4"/>
          <w:sz w:val="28"/>
          <w:szCs w:val="28"/>
          <w:lang w:val="vi-VN"/>
        </w:rPr>
      </w:pPr>
      <w:r w:rsidRPr="00C730AF">
        <w:rPr>
          <w:spacing w:val="4"/>
          <w:sz w:val="28"/>
          <w:szCs w:val="28"/>
          <w:lang w:val="vi-VN"/>
        </w:rPr>
        <w:t>4. Phí khai thác và sử dụng thông tin, dữ liệu về nhà ở và thị trường bất động sản</w:t>
      </w:r>
      <w:r w:rsidR="00C730AF" w:rsidRPr="00C730AF">
        <w:rPr>
          <w:spacing w:val="4"/>
          <w:sz w:val="28"/>
          <w:szCs w:val="28"/>
          <w:lang w:val="vi-VN"/>
        </w:rPr>
        <w:t xml:space="preserve"> </w:t>
      </w:r>
    </w:p>
    <w:p w14:paraId="54AFA3F9" w14:textId="0633EF82" w:rsidR="00E22735" w:rsidRPr="00D14557" w:rsidRDefault="00E22735" w:rsidP="00DE36AB">
      <w:pPr>
        <w:widowControl w:val="0"/>
        <w:shd w:val="clear" w:color="auto" w:fill="FFFFFF"/>
        <w:spacing w:before="120"/>
        <w:ind w:firstLine="720"/>
        <w:jc w:val="both"/>
        <w:rPr>
          <w:sz w:val="28"/>
          <w:szCs w:val="28"/>
          <w:lang w:val="vi-VN"/>
        </w:rPr>
      </w:pPr>
      <w:r w:rsidRPr="00D14557">
        <w:rPr>
          <w:sz w:val="28"/>
          <w:szCs w:val="28"/>
          <w:lang w:val="vi-VN"/>
        </w:rPr>
        <w:t xml:space="preserve">a) Cơ quan, tổ chức, cá nhân được cung cấp thông tin không phải trả phí khai thác và sử dụng thông tin, dữ liệu về nhà ở và thị trường bất động sản theo quy định của </w:t>
      </w:r>
      <w:bookmarkStart w:id="17" w:name="_Hlk148884434"/>
      <w:r w:rsidRPr="00D14557">
        <w:rPr>
          <w:sz w:val="28"/>
          <w:szCs w:val="28"/>
          <w:lang w:val="vi-VN"/>
        </w:rPr>
        <w:t xml:space="preserve">Luật Tiếp cận thông tin </w:t>
      </w:r>
      <w:bookmarkEnd w:id="17"/>
      <w:r w:rsidRPr="00D14557">
        <w:rPr>
          <w:sz w:val="28"/>
          <w:szCs w:val="28"/>
          <w:lang w:val="vi-VN"/>
        </w:rPr>
        <w:t xml:space="preserve">số 104/2016/QH13. Trường hợp người yêu cầu cung cấp thông tin yêu cầu in, sao, chụp, gửi thông tin thì phải trả chi phí thực tế để in, sao, chụp và gửi thông tin yêu cầu cung cấp theo quy định tại Thông tư số 46/2018/TT-BTC ngày 14 tháng 5 năm 2018 của Bộ trưởng Bộ Tài chính quy định chi tiết chi phí thực tế để in, sao, chụp và gửi thông tin theo quy định tại </w:t>
      </w:r>
      <w:r w:rsidR="00E018F7" w:rsidRPr="00E018F7">
        <w:rPr>
          <w:sz w:val="28"/>
          <w:szCs w:val="28"/>
          <w:lang w:val="vi-VN"/>
        </w:rPr>
        <w:t>K</w:t>
      </w:r>
      <w:r w:rsidRPr="00D14557">
        <w:rPr>
          <w:sz w:val="28"/>
          <w:szCs w:val="28"/>
          <w:lang w:val="vi-VN"/>
        </w:rPr>
        <w:t>hoản 2 Điều 12 Luật Tiếp cận thông tin</w:t>
      </w:r>
      <w:r w:rsidRPr="00D14557">
        <w:rPr>
          <w:lang w:val="vi-VN"/>
        </w:rPr>
        <w:t xml:space="preserve"> </w:t>
      </w:r>
      <w:r w:rsidRPr="00D14557">
        <w:rPr>
          <w:sz w:val="28"/>
          <w:szCs w:val="28"/>
          <w:lang w:val="vi-VN"/>
        </w:rPr>
        <w:t>số 104/2016/QH13;</w:t>
      </w:r>
    </w:p>
    <w:p w14:paraId="6CD2E1D6" w14:textId="71327779" w:rsidR="00CB4F8F" w:rsidRPr="00D14557" w:rsidRDefault="00E22735" w:rsidP="00DE36AB">
      <w:pPr>
        <w:widowControl w:val="0"/>
        <w:spacing w:before="120"/>
        <w:ind w:firstLine="720"/>
        <w:jc w:val="both"/>
        <w:rPr>
          <w:bCs/>
          <w:sz w:val="28"/>
          <w:szCs w:val="28"/>
          <w:lang w:val="vi-VN"/>
        </w:rPr>
      </w:pPr>
      <w:r w:rsidRPr="00D14557">
        <w:rPr>
          <w:sz w:val="28"/>
          <w:szCs w:val="28"/>
          <w:lang w:val="vi-VN"/>
        </w:rPr>
        <w:t>b) Trường hợp các quy định pháp luật khác có liên quan và Luật Tiếp cận thông tin sửa đổi quy định phải thu phí khai thác và sử dụng thông tin, dữ liệu thì các cơ quan, tổ chức, cá nhân được cung cấp thông tin phải trả phí khai thác và sử dụng thông tin, dữ liệu về nhà ở và thị trường bất động sản theo quy định</w:t>
      </w:r>
      <w:r w:rsidR="00CB4F8F" w:rsidRPr="00D14557">
        <w:rPr>
          <w:bCs/>
          <w:sz w:val="28"/>
          <w:szCs w:val="28"/>
          <w:lang w:val="vi-VN"/>
        </w:rPr>
        <w:t>.</w:t>
      </w:r>
    </w:p>
    <w:p w14:paraId="712EBA7D" w14:textId="77777777" w:rsidR="00CB4F8F" w:rsidRPr="00D67E3E" w:rsidRDefault="00CB4F8F" w:rsidP="00FF756D">
      <w:pPr>
        <w:widowControl w:val="0"/>
        <w:spacing w:before="40"/>
        <w:jc w:val="center"/>
        <w:rPr>
          <w:sz w:val="28"/>
          <w:szCs w:val="28"/>
          <w:lang w:val="vi-VN"/>
        </w:rPr>
      </w:pPr>
      <w:r w:rsidRPr="00D67E3E">
        <w:rPr>
          <w:b/>
          <w:bCs/>
          <w:sz w:val="28"/>
          <w:szCs w:val="28"/>
          <w:lang w:val="vi-VN"/>
        </w:rPr>
        <w:t>Chương III</w:t>
      </w:r>
    </w:p>
    <w:p w14:paraId="28B52F0B" w14:textId="77777777" w:rsidR="00CB4F8F" w:rsidRPr="00D67E3E" w:rsidRDefault="00CB4F8F" w:rsidP="00FF756D">
      <w:pPr>
        <w:widowControl w:val="0"/>
        <w:spacing w:before="40"/>
        <w:jc w:val="center"/>
        <w:rPr>
          <w:sz w:val="28"/>
          <w:szCs w:val="28"/>
          <w:lang w:val="vi-VN"/>
        </w:rPr>
      </w:pPr>
      <w:r w:rsidRPr="00D67E3E">
        <w:rPr>
          <w:b/>
          <w:bCs/>
          <w:sz w:val="28"/>
          <w:szCs w:val="28"/>
          <w:lang w:val="vi-VN"/>
        </w:rPr>
        <w:t>TỔ CHỨC THỰC HIỆN</w:t>
      </w:r>
    </w:p>
    <w:p w14:paraId="53470736" w14:textId="77777777" w:rsidR="00E018F7" w:rsidRPr="00E73BF0" w:rsidRDefault="00E018F7" w:rsidP="00FF756D">
      <w:pPr>
        <w:widowControl w:val="0"/>
        <w:spacing w:before="40"/>
        <w:ind w:firstLine="720"/>
        <w:jc w:val="both"/>
        <w:rPr>
          <w:b/>
          <w:bCs/>
          <w:sz w:val="12"/>
          <w:szCs w:val="28"/>
        </w:rPr>
      </w:pPr>
      <w:bookmarkStart w:id="18" w:name="dieu_8"/>
      <w:bookmarkStart w:id="19" w:name="_Hlk143155465"/>
      <w:bookmarkStart w:id="20" w:name="dieu_7"/>
    </w:p>
    <w:p w14:paraId="0DC00D71" w14:textId="71A76A40" w:rsidR="00AA2DAA" w:rsidRPr="00E018F7" w:rsidRDefault="00AA2DAA" w:rsidP="00E018F7">
      <w:pPr>
        <w:widowControl w:val="0"/>
        <w:ind w:firstLine="720"/>
        <w:jc w:val="both"/>
        <w:rPr>
          <w:sz w:val="28"/>
          <w:szCs w:val="28"/>
          <w:lang w:val="vi-VN"/>
        </w:rPr>
      </w:pPr>
      <w:r w:rsidRPr="00D14557">
        <w:rPr>
          <w:b/>
          <w:bCs/>
          <w:sz w:val="28"/>
          <w:szCs w:val="28"/>
          <w:lang w:val="vi-VN"/>
        </w:rPr>
        <w:t xml:space="preserve">Điều 13. </w:t>
      </w:r>
      <w:r w:rsidRPr="00E018F7">
        <w:rPr>
          <w:bCs/>
          <w:sz w:val="28"/>
          <w:szCs w:val="28"/>
          <w:lang w:val="vi-VN"/>
        </w:rPr>
        <w:t>Trách nhiệm của Sở Xây dựng</w:t>
      </w:r>
      <w:bookmarkEnd w:id="18"/>
    </w:p>
    <w:bookmarkEnd w:id="19"/>
    <w:p w14:paraId="1BD060A0" w14:textId="77777777" w:rsidR="00AA2DAA" w:rsidRPr="00472C49" w:rsidRDefault="00AA2DAA" w:rsidP="00C67C99">
      <w:pPr>
        <w:widowControl w:val="0"/>
        <w:spacing w:before="120"/>
        <w:ind w:firstLine="720"/>
        <w:jc w:val="both"/>
        <w:rPr>
          <w:sz w:val="28"/>
          <w:szCs w:val="28"/>
          <w:lang w:val="vi-VN"/>
        </w:rPr>
      </w:pPr>
      <w:r w:rsidRPr="00472C49">
        <w:rPr>
          <w:sz w:val="28"/>
          <w:szCs w:val="28"/>
          <w:lang w:val="vi-VN"/>
        </w:rPr>
        <w:t xml:space="preserve">1. Chủ trì thu thập, xây dựng cơ sở dữ liệu, tổ chức vận hành, duy trì hệ thống thông tin về nhà ở và thị trường bất động sản tỉnh Sơn La trên cơ sở bố trí đủ công chức làm công tác theo dõi, tổng hợp báo cáo, cung cấp thông tin, dữ liệu </w:t>
      </w:r>
      <w:r w:rsidRPr="00472C49">
        <w:rPr>
          <w:sz w:val="28"/>
          <w:szCs w:val="28"/>
          <w:lang w:val="vi-VN"/>
        </w:rPr>
        <w:lastRenderedPageBreak/>
        <w:t>không làm tăng biên chế hiện có; tiếp nhận, tổng hợp các thông tin, dữ liệu do cơ quan, tổ chức, cá nhân chia sẻ, cung cấp đưa vào cơ sở dữ liệu về nhà ở và thị trường bất động sản của tỉnh để quản lý; chia sẻ, cung cấp thông tin cho các cơ quan, tổ chức, cá nhân có nhu cầu khai thác, sử dụng thông tin theo quy định của pháp luật; định kỳ công bố thông tin về nhà ở và thị trường bất động sản trên địa bàn tỉnh, gửi báo cáo về Bộ Xây dựng theo quy định.</w:t>
      </w:r>
    </w:p>
    <w:p w14:paraId="241792EC" w14:textId="77777777" w:rsidR="00AA2DAA" w:rsidRPr="00472C49" w:rsidRDefault="00AA2DAA" w:rsidP="00C67C99">
      <w:pPr>
        <w:widowControl w:val="0"/>
        <w:spacing w:before="120"/>
        <w:ind w:firstLine="720"/>
        <w:jc w:val="both"/>
        <w:rPr>
          <w:spacing w:val="-4"/>
          <w:sz w:val="28"/>
          <w:szCs w:val="28"/>
          <w:lang w:val="vi-VN"/>
        </w:rPr>
      </w:pPr>
      <w:r w:rsidRPr="00472C49">
        <w:rPr>
          <w:spacing w:val="-4"/>
          <w:sz w:val="28"/>
          <w:szCs w:val="28"/>
          <w:lang w:val="vi-VN"/>
        </w:rPr>
        <w:t>2. Cung cấp thông tin, dữ liệu thuộc trách nhiệm theo quy định tại Quy chế này.</w:t>
      </w:r>
    </w:p>
    <w:p w14:paraId="376C3570" w14:textId="02A07B8A" w:rsidR="00AA2DAA" w:rsidRPr="00472C49" w:rsidRDefault="00AA2DAA" w:rsidP="00C67C99">
      <w:pPr>
        <w:widowControl w:val="0"/>
        <w:spacing w:before="120"/>
        <w:ind w:firstLine="720"/>
        <w:jc w:val="both"/>
        <w:rPr>
          <w:sz w:val="28"/>
          <w:szCs w:val="28"/>
          <w:lang w:val="vi-VN"/>
        </w:rPr>
      </w:pPr>
      <w:r w:rsidRPr="00472C49">
        <w:rPr>
          <w:sz w:val="28"/>
          <w:szCs w:val="28"/>
          <w:lang w:val="vi-VN"/>
        </w:rPr>
        <w:t xml:space="preserve">3. Làm việc với các cơ quan, tổ chức, chủ đầu tư các dự án bất động sản, sàn giao dịch bất động sản để làm rõ những nội dung thông tin, dữ liệu không thống nhất theo quy định tại </w:t>
      </w:r>
      <w:r w:rsidR="00472C49" w:rsidRPr="00472C49">
        <w:rPr>
          <w:sz w:val="28"/>
          <w:szCs w:val="28"/>
          <w:lang w:val="vi-VN"/>
        </w:rPr>
        <w:t>K</w:t>
      </w:r>
      <w:r w:rsidRPr="00472C49">
        <w:rPr>
          <w:sz w:val="28"/>
          <w:szCs w:val="28"/>
          <w:lang w:val="vi-VN"/>
        </w:rPr>
        <w:t>hoản 3 Điều 9 Quy chế này.</w:t>
      </w:r>
    </w:p>
    <w:p w14:paraId="4D4ACB06" w14:textId="77777777" w:rsidR="00AA2DAA" w:rsidRPr="00472C49" w:rsidRDefault="00AA2DAA" w:rsidP="00C67C99">
      <w:pPr>
        <w:widowControl w:val="0"/>
        <w:spacing w:before="120"/>
        <w:ind w:firstLine="720"/>
        <w:jc w:val="both"/>
        <w:rPr>
          <w:sz w:val="28"/>
          <w:szCs w:val="28"/>
          <w:lang w:val="vi-VN"/>
        </w:rPr>
      </w:pPr>
      <w:r w:rsidRPr="00472C49">
        <w:rPr>
          <w:sz w:val="28"/>
          <w:szCs w:val="28"/>
          <w:lang w:val="vi-VN"/>
        </w:rPr>
        <w:t>4. Đôn đốc các cơ quan, tổ chức, chủ đầu tư các dự án bất động sản, sàn giao dịch bất động nghiêm túc thực hiện phối hợp chia sẻ, cung cấp, kiểm tra thông tin, dữ liệu theo Quy chế này.</w:t>
      </w:r>
    </w:p>
    <w:p w14:paraId="495B8E01" w14:textId="77777777" w:rsidR="00AA2DAA" w:rsidRPr="00472C49" w:rsidRDefault="00AA2DAA" w:rsidP="00C67C99">
      <w:pPr>
        <w:widowControl w:val="0"/>
        <w:spacing w:before="120"/>
        <w:ind w:firstLine="720"/>
        <w:jc w:val="both"/>
        <w:rPr>
          <w:sz w:val="28"/>
          <w:szCs w:val="28"/>
          <w:lang w:val="vi-VN"/>
        </w:rPr>
      </w:pPr>
      <w:r w:rsidRPr="00472C49">
        <w:rPr>
          <w:sz w:val="28"/>
          <w:szCs w:val="28"/>
          <w:lang w:val="vi-VN"/>
        </w:rPr>
        <w:t>5. Chủ trì, phối hợp với Sở Thông tin và Truyền thông rà soát, đánh giá nhu cầu và đề xuất ứng dụng công nghệ thông tin trong công tác quản lý, phát triển nhà ở và thị trường bất động sản đảm bảo tính thống nhất, kế thừa và đồng bộ với cơ sở dữ liệu hiện có phù hợp với quy định.</w:t>
      </w:r>
    </w:p>
    <w:p w14:paraId="58639A9F" w14:textId="77777777" w:rsidR="00AA2DAA" w:rsidRPr="00472C49" w:rsidRDefault="00AA2DAA" w:rsidP="00C67C99">
      <w:pPr>
        <w:widowControl w:val="0"/>
        <w:spacing w:before="120"/>
        <w:ind w:firstLine="720"/>
        <w:jc w:val="both"/>
        <w:rPr>
          <w:sz w:val="28"/>
          <w:szCs w:val="28"/>
          <w:lang w:val="vi-VN"/>
        </w:rPr>
      </w:pPr>
      <w:r w:rsidRPr="00472C49">
        <w:rPr>
          <w:sz w:val="28"/>
          <w:szCs w:val="28"/>
          <w:lang w:val="vi-VN"/>
        </w:rPr>
        <w:t>6. Phối hợp các cơ quan liên quan xử lý vi phạm đối với trường hợp không báo cáo cung cấp thông tin dữ liệu hoặc cung cấp không đúng thời hạn, nội dung không chính xác, đầy đủ theo quy định.</w:t>
      </w:r>
    </w:p>
    <w:p w14:paraId="002FB2F0" w14:textId="74D60D43" w:rsidR="00AA2DAA" w:rsidRPr="00472C49" w:rsidRDefault="00AA2DAA" w:rsidP="00C67C99">
      <w:pPr>
        <w:widowControl w:val="0"/>
        <w:spacing w:before="120"/>
        <w:ind w:firstLine="720"/>
        <w:jc w:val="both"/>
        <w:rPr>
          <w:b/>
          <w:bCs/>
          <w:sz w:val="28"/>
          <w:szCs w:val="28"/>
          <w:lang w:val="vi-VN"/>
        </w:rPr>
      </w:pPr>
      <w:r w:rsidRPr="00472C49">
        <w:rPr>
          <w:sz w:val="28"/>
          <w:szCs w:val="28"/>
          <w:lang w:val="vi-VN"/>
        </w:rPr>
        <w:t xml:space="preserve">7. Báo cáo, đánh giá và đề xuất </w:t>
      </w:r>
      <w:r w:rsidR="00472C49" w:rsidRPr="00472C49">
        <w:rPr>
          <w:sz w:val="28"/>
          <w:szCs w:val="28"/>
          <w:lang w:val="vi-VN"/>
        </w:rPr>
        <w:t>UBND</w:t>
      </w:r>
      <w:r w:rsidRPr="00472C49">
        <w:rPr>
          <w:sz w:val="28"/>
          <w:szCs w:val="28"/>
          <w:lang w:val="vi-VN"/>
        </w:rPr>
        <w:t xml:space="preserve"> tỉnh xem xét hình thức khen thưởng, xử lý, kỷ luật đối với các cơ quan, tổ chức, cá nhân có liên quan trong việc thực hiện Quy chế này.</w:t>
      </w:r>
      <w:r w:rsidRPr="00472C49">
        <w:rPr>
          <w:b/>
          <w:bCs/>
          <w:sz w:val="28"/>
          <w:szCs w:val="28"/>
          <w:lang w:val="vi-VN"/>
        </w:rPr>
        <w:t xml:space="preserve"> </w:t>
      </w:r>
    </w:p>
    <w:p w14:paraId="40F04740" w14:textId="6E50BDCA" w:rsidR="00AA2DAA" w:rsidRPr="00472C49" w:rsidRDefault="00AA2DAA" w:rsidP="00C67C99">
      <w:pPr>
        <w:widowControl w:val="0"/>
        <w:spacing w:before="120"/>
        <w:ind w:firstLine="720"/>
        <w:jc w:val="both"/>
        <w:rPr>
          <w:bCs/>
          <w:sz w:val="28"/>
          <w:szCs w:val="28"/>
          <w:lang w:val="vi-VN"/>
        </w:rPr>
      </w:pPr>
      <w:bookmarkStart w:id="21" w:name="_Hlk143155485"/>
      <w:r w:rsidRPr="00472C49">
        <w:rPr>
          <w:b/>
          <w:bCs/>
          <w:sz w:val="28"/>
          <w:szCs w:val="28"/>
          <w:lang w:val="vi-VN"/>
        </w:rPr>
        <w:t xml:space="preserve">Điều 14. </w:t>
      </w:r>
      <w:r w:rsidRPr="00472C49">
        <w:rPr>
          <w:bCs/>
          <w:sz w:val="28"/>
          <w:szCs w:val="28"/>
          <w:lang w:val="vi-VN"/>
        </w:rPr>
        <w:t xml:space="preserve">Trách nhiệm của các sở, ban, ngành, </w:t>
      </w:r>
      <w:r w:rsidR="00472C49" w:rsidRPr="00472C49">
        <w:rPr>
          <w:bCs/>
          <w:sz w:val="28"/>
          <w:szCs w:val="28"/>
          <w:lang w:val="vi-VN"/>
        </w:rPr>
        <w:t>UBND</w:t>
      </w:r>
      <w:r w:rsidRPr="00472C49">
        <w:rPr>
          <w:bCs/>
          <w:sz w:val="28"/>
          <w:szCs w:val="28"/>
          <w:lang w:val="vi-VN"/>
        </w:rPr>
        <w:t xml:space="preserve"> cấp huyện, chủ đầu tư, sàn giao dịch bất động sản trên địa bàn tỉnh</w:t>
      </w:r>
    </w:p>
    <w:bookmarkEnd w:id="21"/>
    <w:p w14:paraId="5CEA4694" w14:textId="77777777" w:rsidR="00AA2DAA" w:rsidRPr="00472C49" w:rsidRDefault="00AA2DAA" w:rsidP="00C67C99">
      <w:pPr>
        <w:widowControl w:val="0"/>
        <w:spacing w:before="120"/>
        <w:ind w:firstLine="720"/>
        <w:jc w:val="both"/>
        <w:rPr>
          <w:sz w:val="28"/>
          <w:szCs w:val="28"/>
          <w:lang w:val="vi-VN"/>
        </w:rPr>
      </w:pPr>
      <w:r w:rsidRPr="00472C49">
        <w:rPr>
          <w:sz w:val="28"/>
          <w:szCs w:val="28"/>
          <w:lang w:val="vi-VN"/>
        </w:rPr>
        <w:t>1. Thu thập, chia sẻ, cung cấp các thông tin liên quan đến lĩnh vực về nhà ở và thị trường bất động sản theo quy định tại Điều 9 của Quy chế này trong phạm vi chức năng của mình.</w:t>
      </w:r>
    </w:p>
    <w:p w14:paraId="22A28C4F" w14:textId="77777777" w:rsidR="00AA2DAA" w:rsidRPr="00472C49" w:rsidRDefault="00AA2DAA" w:rsidP="00C67C99">
      <w:pPr>
        <w:widowControl w:val="0"/>
        <w:spacing w:before="120"/>
        <w:ind w:firstLine="720"/>
        <w:jc w:val="both"/>
        <w:rPr>
          <w:sz w:val="28"/>
          <w:szCs w:val="28"/>
          <w:lang w:val="vi-VN"/>
        </w:rPr>
      </w:pPr>
      <w:r w:rsidRPr="00472C49">
        <w:rPr>
          <w:sz w:val="28"/>
          <w:szCs w:val="28"/>
          <w:lang w:val="vi-VN"/>
        </w:rPr>
        <w:t>2. Phối hợp với Sở Xây dựng trong việc kết nối, tích hợp thông tin từ các cơ sở dữ liệu có liên quan do mình quản lý, đồng thời đảm bảo cho việc duy trì, kết nối, chia sẻ thông tin với cơ sở dữ liệu về nhà ở và thị trường bất động sản.</w:t>
      </w:r>
    </w:p>
    <w:p w14:paraId="50ED85CB" w14:textId="77777777" w:rsidR="00AA2DAA" w:rsidRPr="00472C49" w:rsidRDefault="00AA2DAA" w:rsidP="00C67C99">
      <w:pPr>
        <w:widowControl w:val="0"/>
        <w:spacing w:before="120"/>
        <w:ind w:firstLine="720"/>
        <w:jc w:val="both"/>
        <w:rPr>
          <w:sz w:val="28"/>
          <w:szCs w:val="28"/>
          <w:lang w:val="vi-VN"/>
        </w:rPr>
      </w:pPr>
      <w:r w:rsidRPr="00472C49">
        <w:rPr>
          <w:sz w:val="28"/>
          <w:szCs w:val="28"/>
          <w:lang w:val="vi-VN"/>
        </w:rPr>
        <w:t>3. Sở Tài chính tham mưu trình UBND tỉnh bố trí kinh phí ngân sách hàng năm theo nhiệm vụ dự toán được cấp có thẩm quyền phê duyệt để thực hiện các nội dung: điều tra, thu thập thông tin phục vụ xây dựng cơ sở dữ liệu về nhà ở và thị trường bất động sản; quản lý, vận hành hệ thống thông tin về nhà ở và thị trường bất động sản; xây dựng, công khai và tích hợp thông tin quy hoạch vào hệ thống thông tin về nhà ở và thị trường bất động sản.</w:t>
      </w:r>
    </w:p>
    <w:p w14:paraId="4332A772" w14:textId="77777777" w:rsidR="00AA2DAA" w:rsidRPr="00472C49" w:rsidRDefault="00AA2DAA" w:rsidP="00C67C99">
      <w:pPr>
        <w:widowControl w:val="0"/>
        <w:spacing w:before="120"/>
        <w:ind w:firstLine="720"/>
        <w:jc w:val="both"/>
        <w:rPr>
          <w:sz w:val="28"/>
          <w:szCs w:val="28"/>
          <w:lang w:val="vi-VN"/>
        </w:rPr>
      </w:pPr>
      <w:r w:rsidRPr="00472C49">
        <w:rPr>
          <w:sz w:val="28"/>
          <w:szCs w:val="28"/>
          <w:lang w:val="vi-VN"/>
        </w:rPr>
        <w:t xml:space="preserve">4. Sở Thông tin và Truyền thông chủ trì, hướng dẫn Sở Xây dựng triển khai các giải pháp kỹ thuật nhằm đảm bảo công tác an ninh, an toàn cơ sở dữ liệu về </w:t>
      </w:r>
      <w:r w:rsidRPr="00472C49">
        <w:rPr>
          <w:sz w:val="28"/>
          <w:szCs w:val="28"/>
          <w:lang w:val="vi-VN"/>
        </w:rPr>
        <w:lastRenderedPageBreak/>
        <w:t>nhà ở và thị trường bất động sản; kiểm tra, đánh giá đảm bảo tuân thủ các quy định, tiêu chuẩn, quy chuẩn về ứng dụng công nghệ thông tin trong xây dựng hệ thống thông tin về nhà ở và thị trường bất động sản theo quy định, quy chuẩn hướng dẫn thực hiện từ cấp trên.</w:t>
      </w:r>
    </w:p>
    <w:p w14:paraId="094E8D12" w14:textId="395AB39B" w:rsidR="00AA2DAA" w:rsidRPr="00472C49" w:rsidRDefault="00AA2DAA" w:rsidP="00C67C99">
      <w:pPr>
        <w:widowControl w:val="0"/>
        <w:spacing w:before="120"/>
        <w:ind w:firstLine="720"/>
        <w:jc w:val="both"/>
        <w:rPr>
          <w:sz w:val="28"/>
          <w:szCs w:val="28"/>
          <w:lang w:val="vi-VN"/>
        </w:rPr>
      </w:pPr>
      <w:r w:rsidRPr="00472C49">
        <w:rPr>
          <w:sz w:val="28"/>
          <w:szCs w:val="28"/>
          <w:lang w:val="vi-VN"/>
        </w:rPr>
        <w:t xml:space="preserve">5. Sở Tài nguyên và Môi trường phối hợp với Sở Xây dựng kết nối, tích hợp, chia sẻ thông tin giữa cơ sở dữ liệu về đất đai trên địa bàn tỉnh do Sở quản lý với cơ sở dữ liệu về nhà ở và thị trường bất động sản. Phối hợp với Sở Xây dựng kiểm tra thông tin, dữ liệu liên quan đến quyết định giao đất, cho thuê đất, giấy chứng nhận quyền sử dụng đất và việc sử dụng đất tại báo cáo của Chủ đầu tư các dự án bất động sản theo </w:t>
      </w:r>
      <w:r w:rsidR="00460FE1" w:rsidRPr="00460FE1">
        <w:rPr>
          <w:sz w:val="28"/>
          <w:szCs w:val="28"/>
          <w:lang w:val="vi-VN"/>
        </w:rPr>
        <w:t>K</w:t>
      </w:r>
      <w:r w:rsidRPr="00472C49">
        <w:rPr>
          <w:sz w:val="28"/>
          <w:szCs w:val="28"/>
          <w:lang w:val="vi-VN"/>
        </w:rPr>
        <w:t>hoản 2 Điều 9 Quy chế này.</w:t>
      </w:r>
    </w:p>
    <w:p w14:paraId="2586980C" w14:textId="5E04ACA8" w:rsidR="00AA2DAA" w:rsidRPr="00472C49" w:rsidRDefault="00AA2DAA" w:rsidP="00C67C99">
      <w:pPr>
        <w:widowControl w:val="0"/>
        <w:spacing w:before="120"/>
        <w:ind w:firstLine="720"/>
        <w:jc w:val="both"/>
        <w:rPr>
          <w:sz w:val="28"/>
          <w:szCs w:val="28"/>
          <w:lang w:val="vi-VN"/>
        </w:rPr>
      </w:pPr>
      <w:r w:rsidRPr="00472C49">
        <w:rPr>
          <w:sz w:val="28"/>
          <w:szCs w:val="28"/>
          <w:lang w:val="vi-VN"/>
        </w:rPr>
        <w:t xml:space="preserve">6. Sở Kế hoạch và Đầu tư phối hợp với Sở Xây dựng kiểm tra thông tin, dữ liệu liên quan đến giấy phép đầu tư, giấy chứng nhận đầu tư và tiến độ dự án tại báo cáo của chủ đầu tư các dự án bất động sản theo </w:t>
      </w:r>
      <w:r w:rsidR="00460FE1" w:rsidRPr="00460FE1">
        <w:rPr>
          <w:sz w:val="28"/>
          <w:szCs w:val="28"/>
          <w:lang w:val="vi-VN"/>
        </w:rPr>
        <w:t>K</w:t>
      </w:r>
      <w:r w:rsidRPr="00472C49">
        <w:rPr>
          <w:sz w:val="28"/>
          <w:szCs w:val="28"/>
          <w:lang w:val="vi-VN"/>
        </w:rPr>
        <w:t>hoản 2 Điều 9 Quy chế này.</w:t>
      </w:r>
    </w:p>
    <w:p w14:paraId="3783DA27" w14:textId="26B6CFCB" w:rsidR="00AA2DAA" w:rsidRPr="00472C49" w:rsidRDefault="00AA2DAA" w:rsidP="00C67C99">
      <w:pPr>
        <w:widowControl w:val="0"/>
        <w:spacing w:before="120"/>
        <w:ind w:firstLine="720"/>
        <w:jc w:val="both"/>
        <w:rPr>
          <w:sz w:val="28"/>
          <w:szCs w:val="28"/>
          <w:lang w:val="vi-VN"/>
        </w:rPr>
      </w:pPr>
      <w:r w:rsidRPr="00472C49">
        <w:rPr>
          <w:sz w:val="28"/>
          <w:szCs w:val="28"/>
          <w:lang w:val="vi-VN"/>
        </w:rPr>
        <w:t>7. Công an tỉnh phối hợp với Sở Xây dựng kiểm tra thông tin, dữ liệu liên quan về dân cư, nhà ở theo đề án phát triển ứng dụng về dữ liệu dân cư, định danh và xác thực điện tử phục vụ chuyển đổi số quốc gia giai đoạn 2022</w:t>
      </w:r>
      <w:r w:rsidR="00460FE1" w:rsidRPr="00460FE1">
        <w:rPr>
          <w:sz w:val="28"/>
          <w:szCs w:val="28"/>
          <w:lang w:val="vi-VN"/>
        </w:rPr>
        <w:t xml:space="preserve"> </w:t>
      </w:r>
      <w:r w:rsidRPr="00472C49">
        <w:rPr>
          <w:sz w:val="28"/>
          <w:szCs w:val="28"/>
          <w:lang w:val="vi-VN"/>
        </w:rPr>
        <w:t>-</w:t>
      </w:r>
      <w:r w:rsidR="00460FE1" w:rsidRPr="00460FE1">
        <w:rPr>
          <w:sz w:val="28"/>
          <w:szCs w:val="28"/>
          <w:lang w:val="vi-VN"/>
        </w:rPr>
        <w:t xml:space="preserve"> </w:t>
      </w:r>
      <w:r w:rsidRPr="00472C49">
        <w:rPr>
          <w:sz w:val="28"/>
          <w:szCs w:val="28"/>
          <w:lang w:val="vi-VN"/>
        </w:rPr>
        <w:t>2025 tầm nh</w:t>
      </w:r>
      <w:r w:rsidR="00306CCF">
        <w:rPr>
          <w:sz w:val="28"/>
          <w:szCs w:val="28"/>
          <w:lang w:val="vi-VN"/>
        </w:rPr>
        <w:t xml:space="preserve">ìn đến năm 2030 được Thủ tướng </w:t>
      </w:r>
      <w:r w:rsidR="00306CCF" w:rsidRPr="00306CCF">
        <w:rPr>
          <w:sz w:val="28"/>
          <w:szCs w:val="28"/>
          <w:lang w:val="vi-VN"/>
        </w:rPr>
        <w:t>C</w:t>
      </w:r>
      <w:r w:rsidRPr="00472C49">
        <w:rPr>
          <w:sz w:val="28"/>
          <w:szCs w:val="28"/>
          <w:lang w:val="vi-VN"/>
        </w:rPr>
        <w:t>hính phủ phê duyệt tại Quyết định số 06/QĐ-TTg ngày 06 tháng 01 năm 2022.</w:t>
      </w:r>
    </w:p>
    <w:p w14:paraId="5854E32E" w14:textId="06631638" w:rsidR="00AA2DAA" w:rsidRPr="00472C49" w:rsidRDefault="001D482C" w:rsidP="00C67C99">
      <w:pPr>
        <w:widowControl w:val="0"/>
        <w:spacing w:before="120"/>
        <w:ind w:firstLine="720"/>
        <w:jc w:val="both"/>
        <w:rPr>
          <w:sz w:val="28"/>
          <w:szCs w:val="28"/>
          <w:lang w:val="vi-VN"/>
        </w:rPr>
      </w:pPr>
      <w:r>
        <w:rPr>
          <w:sz w:val="28"/>
          <w:szCs w:val="28"/>
          <w:lang w:val="vi-VN"/>
        </w:rPr>
        <w:t xml:space="preserve">8. Cục </w:t>
      </w:r>
      <w:r w:rsidRPr="001D482C">
        <w:rPr>
          <w:sz w:val="28"/>
          <w:szCs w:val="28"/>
          <w:lang w:val="vi-VN"/>
        </w:rPr>
        <w:t>T</w:t>
      </w:r>
      <w:r w:rsidR="00AA2DAA" w:rsidRPr="00472C49">
        <w:rPr>
          <w:sz w:val="28"/>
          <w:szCs w:val="28"/>
          <w:lang w:val="vi-VN"/>
        </w:rPr>
        <w:t>huế tỉnh phối hợp với Sở Xây dựng kiểm tra thông tin, dữ liệu liên quan đến việc thực hiện nghĩa vụ tài chính của các tổ chức, cá nhân trong hoạt động giao dịch bất động sản.</w:t>
      </w:r>
    </w:p>
    <w:p w14:paraId="4B9C53D2" w14:textId="683DD743" w:rsidR="00AA2DAA" w:rsidRPr="00472C49" w:rsidRDefault="00AA2DAA" w:rsidP="00C67C99">
      <w:pPr>
        <w:widowControl w:val="0"/>
        <w:spacing w:before="120"/>
        <w:ind w:firstLine="720"/>
        <w:jc w:val="both"/>
        <w:rPr>
          <w:sz w:val="28"/>
          <w:szCs w:val="28"/>
          <w:lang w:val="vi-VN"/>
        </w:rPr>
      </w:pPr>
      <w:r w:rsidRPr="00472C49">
        <w:rPr>
          <w:sz w:val="28"/>
          <w:szCs w:val="28"/>
          <w:lang w:val="vi-VN"/>
        </w:rPr>
        <w:t xml:space="preserve">9. </w:t>
      </w:r>
      <w:r w:rsidR="00460FE1" w:rsidRPr="00460FE1">
        <w:rPr>
          <w:sz w:val="28"/>
          <w:szCs w:val="28"/>
          <w:lang w:val="vi-VN"/>
        </w:rPr>
        <w:t>UBND</w:t>
      </w:r>
      <w:r w:rsidRPr="00472C49">
        <w:rPr>
          <w:sz w:val="28"/>
          <w:szCs w:val="28"/>
          <w:lang w:val="vi-VN"/>
        </w:rPr>
        <w:t xml:space="preserve"> cấp huyện phối hợp với Sở Xây dựng kết nối, tích hợp, chia sẻ thông tin, dữ liệu về quy hoạch với cơ sở dữ liệu về nhà ở và thị trường bất động sản. Chỉ đạo, đôn đốc, hướng dẫn </w:t>
      </w:r>
      <w:r w:rsidR="00460FE1" w:rsidRPr="00460FE1">
        <w:rPr>
          <w:sz w:val="28"/>
          <w:szCs w:val="28"/>
          <w:lang w:val="vi-VN"/>
        </w:rPr>
        <w:t>UBND</w:t>
      </w:r>
      <w:r w:rsidRPr="00472C49">
        <w:rPr>
          <w:sz w:val="28"/>
          <w:szCs w:val="28"/>
          <w:lang w:val="vi-VN"/>
        </w:rPr>
        <w:t xml:space="preserve"> cấp xã thực hiện báo cáo đầy đủ, chính xác, kịp thời các thông tin về nhà ở và thị trường bất động sản.</w:t>
      </w:r>
    </w:p>
    <w:bookmarkEnd w:id="20"/>
    <w:p w14:paraId="47487FA6" w14:textId="77777777" w:rsidR="00AA2DAA" w:rsidRPr="00306CCF" w:rsidRDefault="00AA2DAA" w:rsidP="00C67C99">
      <w:pPr>
        <w:widowControl w:val="0"/>
        <w:spacing w:before="120"/>
        <w:ind w:firstLine="720"/>
        <w:jc w:val="both"/>
        <w:rPr>
          <w:bCs/>
          <w:sz w:val="28"/>
          <w:szCs w:val="28"/>
          <w:lang w:val="vi-VN"/>
        </w:rPr>
      </w:pPr>
      <w:r w:rsidRPr="00472C49">
        <w:rPr>
          <w:b/>
          <w:bCs/>
          <w:sz w:val="28"/>
          <w:szCs w:val="28"/>
          <w:lang w:val="vi-VN"/>
        </w:rPr>
        <w:t xml:space="preserve">Điều 15. </w:t>
      </w:r>
      <w:r w:rsidRPr="00306CCF">
        <w:rPr>
          <w:bCs/>
          <w:sz w:val="28"/>
          <w:szCs w:val="28"/>
          <w:lang w:val="vi-VN"/>
        </w:rPr>
        <w:t>Quy định chuyển tiếp</w:t>
      </w:r>
    </w:p>
    <w:p w14:paraId="4355CD69" w14:textId="72E5DF41" w:rsidR="00AA2DAA" w:rsidRPr="00306CCF" w:rsidRDefault="00AA2DAA" w:rsidP="00C67C99">
      <w:pPr>
        <w:widowControl w:val="0"/>
        <w:spacing w:before="120"/>
        <w:ind w:firstLine="720"/>
        <w:jc w:val="both"/>
        <w:rPr>
          <w:i/>
          <w:sz w:val="28"/>
          <w:szCs w:val="28"/>
          <w:lang w:val="vi-VN"/>
        </w:rPr>
      </w:pPr>
      <w:r w:rsidRPr="00472C49">
        <w:rPr>
          <w:sz w:val="28"/>
          <w:szCs w:val="28"/>
          <w:lang w:val="vi-VN"/>
        </w:rPr>
        <w:t xml:space="preserve">Trường hợp tại thời điểm Quy chế này có hiệu lực mà việc hoàn thiện, nâng cấp phần mềm phục vụ kê khai, báo cáo thông tin, dữ liệu chưa hoàn thành thì các cơ quan, tổ chức, cá nhân thực hiện báo cáo bằng văn bản giấy và dữ liệu điện tử gửi về Sở Xây dựng để tổng hợp, báo cáo cho đến khi Sở Xây dựng có thông báo, cấp tài khoản điện tử để thực hiện chia sẻ, cung cấp thông tin, dữ liệu trực tuyến tại Cổng </w:t>
      </w:r>
      <w:r w:rsidR="00306CCF" w:rsidRPr="00306CCF">
        <w:rPr>
          <w:sz w:val="28"/>
          <w:szCs w:val="28"/>
          <w:lang w:val="vi-VN"/>
        </w:rPr>
        <w:t>T</w:t>
      </w:r>
      <w:r w:rsidRPr="00472C49">
        <w:rPr>
          <w:sz w:val="28"/>
          <w:szCs w:val="28"/>
          <w:lang w:val="vi-VN"/>
        </w:rPr>
        <w:t xml:space="preserve">hông tin của hệ thống thông tin về nhà ở và thị trường bất động sản </w:t>
      </w:r>
      <w:r w:rsidRPr="00306CCF">
        <w:rPr>
          <w:i/>
          <w:sz w:val="28"/>
          <w:szCs w:val="28"/>
          <w:lang w:val="vi-VN"/>
        </w:rPr>
        <w:t>(địa chỉ website http://www.batdongsan.xaydung.gov.vn).</w:t>
      </w:r>
    </w:p>
    <w:p w14:paraId="4DB60145" w14:textId="77777777" w:rsidR="00AA2DAA" w:rsidRPr="001E4550" w:rsidRDefault="00AA2DAA" w:rsidP="00C67C99">
      <w:pPr>
        <w:widowControl w:val="0"/>
        <w:spacing w:before="120"/>
        <w:ind w:firstLine="720"/>
        <w:jc w:val="both"/>
        <w:rPr>
          <w:bCs/>
          <w:sz w:val="28"/>
          <w:szCs w:val="28"/>
          <w:lang w:val="vi-VN"/>
        </w:rPr>
      </w:pPr>
      <w:bookmarkStart w:id="22" w:name="_Hlk143155527"/>
      <w:r w:rsidRPr="00472C49">
        <w:rPr>
          <w:b/>
          <w:bCs/>
          <w:sz w:val="28"/>
          <w:szCs w:val="28"/>
          <w:lang w:val="vi-VN"/>
        </w:rPr>
        <w:t xml:space="preserve">Điều 16. </w:t>
      </w:r>
      <w:r w:rsidRPr="001E4550">
        <w:rPr>
          <w:bCs/>
          <w:sz w:val="28"/>
          <w:szCs w:val="28"/>
          <w:lang w:val="vi-VN"/>
        </w:rPr>
        <w:t>Điều khoản thi hành</w:t>
      </w:r>
    </w:p>
    <w:bookmarkEnd w:id="22"/>
    <w:p w14:paraId="5A5BA2E2" w14:textId="1D5FDD56" w:rsidR="00AA2DAA" w:rsidRPr="00472C49" w:rsidRDefault="00AA2DAA" w:rsidP="00C67C99">
      <w:pPr>
        <w:widowControl w:val="0"/>
        <w:spacing w:before="120"/>
        <w:ind w:firstLine="720"/>
        <w:jc w:val="both"/>
        <w:rPr>
          <w:sz w:val="28"/>
          <w:szCs w:val="28"/>
          <w:lang w:val="vi-VN"/>
        </w:rPr>
      </w:pPr>
      <w:r w:rsidRPr="00472C49">
        <w:rPr>
          <w:sz w:val="28"/>
          <w:szCs w:val="28"/>
          <w:lang w:val="vi-VN"/>
        </w:rPr>
        <w:t xml:space="preserve">Trong quá trình thực hiện Quy chế này, nếu cơ quan nhà nước cấp trên ban hành văn bản khác có quy định khác nội dung quy định tại Quy chế này thì thực hiện theo văn bản của cơ quan nhà nước cấp trên ban hành. Trường hợp có phát sinh khó khăn, vướng mắc đề nghị phản ánh bằng văn bản về Sở Xây dựng để tổng hợp, báo cáo </w:t>
      </w:r>
      <w:r w:rsidR="00306CCF" w:rsidRPr="00306CCF">
        <w:rPr>
          <w:sz w:val="28"/>
          <w:szCs w:val="28"/>
          <w:lang w:val="vi-VN"/>
        </w:rPr>
        <w:t>UBND</w:t>
      </w:r>
      <w:r w:rsidRPr="00472C49">
        <w:rPr>
          <w:sz w:val="28"/>
          <w:szCs w:val="28"/>
          <w:lang w:val="vi-VN"/>
        </w:rPr>
        <w:t xml:space="preserve"> tỉnh xem xét, quyết định./.</w:t>
      </w:r>
    </w:p>
    <w:p w14:paraId="1283F9E9" w14:textId="77777777" w:rsidR="00AA2DAA" w:rsidRPr="00D14557" w:rsidRDefault="00AA2DAA" w:rsidP="00AA2DAA">
      <w:pPr>
        <w:jc w:val="center"/>
        <w:rPr>
          <w:b/>
          <w:bCs/>
          <w:lang w:val="vi-VN"/>
        </w:rPr>
      </w:pPr>
    </w:p>
    <w:p w14:paraId="69629FDF" w14:textId="4742F510" w:rsidR="00AA2DAA" w:rsidRPr="00D14557" w:rsidRDefault="00AA2DAA" w:rsidP="00AA2DAA">
      <w:pPr>
        <w:jc w:val="center"/>
        <w:rPr>
          <w:b/>
          <w:bCs/>
          <w:sz w:val="28"/>
          <w:szCs w:val="28"/>
          <w:lang w:val="vi-VN"/>
        </w:rPr>
      </w:pPr>
      <w:r w:rsidRPr="00D14557">
        <w:rPr>
          <w:b/>
          <w:bCs/>
          <w:sz w:val="28"/>
          <w:szCs w:val="28"/>
          <w:lang w:val="vi-VN"/>
        </w:rPr>
        <w:lastRenderedPageBreak/>
        <w:t>Mẫu số 01</w:t>
      </w:r>
    </w:p>
    <w:p w14:paraId="079C0D8D" w14:textId="27DD235E" w:rsidR="00AA2DAA" w:rsidRPr="00D14557" w:rsidRDefault="00AA2DAA" w:rsidP="00AA2DAA">
      <w:pPr>
        <w:jc w:val="center"/>
        <w:rPr>
          <w:b/>
          <w:bCs/>
          <w:sz w:val="28"/>
          <w:szCs w:val="28"/>
          <w:lang w:val="vi-VN"/>
        </w:rPr>
      </w:pPr>
      <w:r w:rsidRPr="00D14557">
        <w:rPr>
          <w:b/>
          <w:bCs/>
          <w:sz w:val="26"/>
          <w:szCs w:val="26"/>
          <w:lang w:val="vi-VN"/>
        </w:rPr>
        <w:t>CỘNG HÒA XÃ HỘI CHỦ NGHĨA VIỆT NAM</w:t>
      </w:r>
      <w:r w:rsidRPr="00D14557">
        <w:rPr>
          <w:b/>
          <w:bCs/>
          <w:sz w:val="26"/>
          <w:szCs w:val="26"/>
          <w:lang w:val="vi-VN"/>
        </w:rPr>
        <w:br/>
      </w:r>
      <w:r w:rsidRPr="00D14557">
        <w:rPr>
          <w:b/>
          <w:bCs/>
          <w:sz w:val="28"/>
          <w:szCs w:val="28"/>
          <w:lang w:val="vi-VN"/>
        </w:rPr>
        <w:t>Độc lập - Tự do - Hạnh phúc</w:t>
      </w:r>
    </w:p>
    <w:p w14:paraId="08C07E0B" w14:textId="2687D5CC" w:rsidR="00AA2DAA" w:rsidRPr="00D14557" w:rsidRDefault="00232A58" w:rsidP="00AA2DAA">
      <w:pPr>
        <w:jc w:val="center"/>
        <w:rPr>
          <w:i/>
          <w:iCs/>
          <w:sz w:val="28"/>
          <w:szCs w:val="28"/>
          <w:lang w:val="vi-VN"/>
        </w:rPr>
      </w:pPr>
      <w:r>
        <w:rPr>
          <w:b/>
          <w:bCs/>
          <w:noProof/>
          <w:sz w:val="28"/>
          <w:szCs w:val="28"/>
          <w:lang w:val="vi-VN"/>
        </w:rPr>
        <w:pict w14:anchorId="512FFE47">
          <v:shapetype id="_x0000_t32" coordsize="21600,21600" o:spt="32" o:oned="t" path="m,l21600,21600e" filled="f">
            <v:path arrowok="t" fillok="f" o:connecttype="none"/>
            <o:lock v:ext="edit" shapetype="t"/>
          </v:shapetype>
          <v:shape id="_x0000_s1033" type="#_x0000_t32" style="position:absolute;left:0;text-align:left;margin-left:158.25pt;margin-top:3.15pt;width:139.05pt;height:0;z-index:251668480" o:connectortype="straight"/>
        </w:pict>
      </w:r>
      <w:r w:rsidR="00AA2DAA" w:rsidRPr="00D14557">
        <w:rPr>
          <w:b/>
          <w:bCs/>
          <w:sz w:val="28"/>
          <w:szCs w:val="28"/>
          <w:lang w:val="vi-VN"/>
        </w:rPr>
        <w:br/>
      </w:r>
      <w:r w:rsidR="00AA2DAA" w:rsidRPr="00D14557">
        <w:rPr>
          <w:i/>
          <w:iCs/>
          <w:sz w:val="28"/>
          <w:szCs w:val="28"/>
          <w:lang w:val="vi-VN"/>
        </w:rPr>
        <w:t>……, ngày …… tháng …… năm ……</w:t>
      </w:r>
    </w:p>
    <w:p w14:paraId="5BB018BA" w14:textId="77777777" w:rsidR="00AA2DAA" w:rsidRPr="00D14557" w:rsidRDefault="00AA2DAA" w:rsidP="00AA2DAA">
      <w:pPr>
        <w:jc w:val="center"/>
        <w:rPr>
          <w:sz w:val="28"/>
          <w:szCs w:val="28"/>
          <w:lang w:val="vi-VN"/>
        </w:rPr>
      </w:pPr>
      <w:r w:rsidRPr="00D14557">
        <w:rPr>
          <w:i/>
          <w:iCs/>
          <w:sz w:val="28"/>
          <w:szCs w:val="28"/>
          <w:lang w:val="vi-VN"/>
        </w:rPr>
        <w:br/>
      </w:r>
      <w:r w:rsidRPr="00D14557">
        <w:rPr>
          <w:sz w:val="28"/>
          <w:szCs w:val="28"/>
          <w:lang w:val="vi-VN"/>
        </w:rPr>
        <w:t>Kính gửi: Sở Xây dựng</w:t>
      </w:r>
      <w:r w:rsidRPr="00D14557">
        <w:rPr>
          <w:sz w:val="28"/>
          <w:szCs w:val="28"/>
          <w:lang w:val="vi-VN"/>
        </w:rPr>
        <w:br/>
      </w:r>
    </w:p>
    <w:p w14:paraId="21B44257" w14:textId="77777777" w:rsidR="00646708" w:rsidRDefault="00AA2DAA" w:rsidP="00435A80">
      <w:pPr>
        <w:widowControl w:val="0"/>
        <w:spacing w:before="120"/>
        <w:ind w:firstLine="720"/>
        <w:jc w:val="both"/>
        <w:rPr>
          <w:sz w:val="28"/>
          <w:szCs w:val="28"/>
          <w:lang w:val="vi-VN"/>
        </w:rPr>
      </w:pPr>
      <w:r w:rsidRPr="00D14557">
        <w:rPr>
          <w:sz w:val="28"/>
          <w:szCs w:val="28"/>
          <w:lang w:val="vi-VN"/>
        </w:rPr>
        <w:t>1. Tên tổ chức, cá nhân yêu cầu cung cấp thông tin, dữ liệu:</w:t>
      </w:r>
    </w:p>
    <w:p w14:paraId="25D03ECA" w14:textId="273B1C2A" w:rsidR="00435A80" w:rsidRDefault="00AA2DAA" w:rsidP="00435A80">
      <w:pPr>
        <w:widowControl w:val="0"/>
        <w:spacing w:before="120"/>
        <w:ind w:firstLine="720"/>
        <w:jc w:val="both"/>
        <w:rPr>
          <w:sz w:val="28"/>
          <w:szCs w:val="28"/>
          <w:lang w:val="vi-VN"/>
        </w:rPr>
      </w:pPr>
      <w:r w:rsidRPr="00D14557">
        <w:rPr>
          <w:sz w:val="28"/>
          <w:szCs w:val="28"/>
          <w:lang w:val="vi-VN"/>
        </w:rPr>
        <w:t>.....................................................................................................................</w:t>
      </w:r>
    </w:p>
    <w:p w14:paraId="15CD2FE5" w14:textId="77777777" w:rsidR="0081798D" w:rsidRDefault="00435A80" w:rsidP="00435A80">
      <w:pPr>
        <w:widowControl w:val="0"/>
        <w:spacing w:before="120"/>
        <w:ind w:firstLine="720"/>
        <w:jc w:val="both"/>
        <w:rPr>
          <w:sz w:val="28"/>
          <w:szCs w:val="28"/>
          <w:lang w:val="vi-VN"/>
        </w:rPr>
      </w:pPr>
      <w:r w:rsidRPr="00435A80">
        <w:rPr>
          <w:sz w:val="28"/>
          <w:szCs w:val="28"/>
          <w:lang w:val="vi-VN"/>
        </w:rPr>
        <w:t>S</w:t>
      </w:r>
      <w:r w:rsidR="00AA2DAA" w:rsidRPr="00D14557">
        <w:rPr>
          <w:sz w:val="28"/>
          <w:szCs w:val="28"/>
          <w:lang w:val="vi-VN"/>
        </w:rPr>
        <w:t>ố CMTND/Căn cước công dân, ngày cấp, nơi cấp (đối với cá nhân):</w:t>
      </w:r>
    </w:p>
    <w:p w14:paraId="5E54F317" w14:textId="213DE5AF" w:rsidR="00435A80" w:rsidRDefault="00AA2DAA" w:rsidP="00435A80">
      <w:pPr>
        <w:widowControl w:val="0"/>
        <w:spacing w:before="120"/>
        <w:ind w:firstLine="720"/>
        <w:jc w:val="both"/>
        <w:rPr>
          <w:sz w:val="28"/>
          <w:szCs w:val="28"/>
          <w:lang w:val="vi-VN"/>
        </w:rPr>
      </w:pPr>
      <w:r w:rsidRPr="00D14557">
        <w:rPr>
          <w:sz w:val="28"/>
          <w:szCs w:val="28"/>
          <w:lang w:val="vi-VN"/>
        </w:rPr>
        <w:t>......................................................................................................................</w:t>
      </w:r>
    </w:p>
    <w:p w14:paraId="7103845D" w14:textId="2D1339CF" w:rsidR="00435A80" w:rsidRPr="00D67E3E" w:rsidRDefault="00AA2DAA" w:rsidP="00435A80">
      <w:pPr>
        <w:widowControl w:val="0"/>
        <w:spacing w:before="120"/>
        <w:ind w:firstLine="720"/>
        <w:jc w:val="both"/>
        <w:rPr>
          <w:sz w:val="28"/>
          <w:szCs w:val="28"/>
          <w:lang w:val="vi-VN"/>
        </w:rPr>
      </w:pPr>
      <w:r w:rsidRPr="00D14557">
        <w:rPr>
          <w:sz w:val="28"/>
          <w:szCs w:val="28"/>
          <w:lang w:val="vi-VN"/>
        </w:rPr>
        <w:t>2. Địa chỉ: …..............................................................................................</w:t>
      </w:r>
      <w:r w:rsidR="0081798D" w:rsidRPr="00D67E3E">
        <w:rPr>
          <w:sz w:val="28"/>
          <w:szCs w:val="28"/>
          <w:lang w:val="vi-VN"/>
        </w:rPr>
        <w:t>..</w:t>
      </w:r>
      <w:r w:rsidR="00D17240" w:rsidRPr="00D67E3E">
        <w:rPr>
          <w:sz w:val="28"/>
          <w:szCs w:val="28"/>
          <w:lang w:val="vi-VN"/>
        </w:rPr>
        <w:t>.</w:t>
      </w:r>
    </w:p>
    <w:p w14:paraId="1E6463D8" w14:textId="77777777" w:rsidR="00435A80" w:rsidRDefault="00AA2DAA" w:rsidP="00435A80">
      <w:pPr>
        <w:widowControl w:val="0"/>
        <w:spacing w:before="120"/>
        <w:ind w:firstLine="720"/>
        <w:jc w:val="both"/>
        <w:rPr>
          <w:sz w:val="28"/>
          <w:szCs w:val="28"/>
          <w:lang w:val="vi-VN"/>
        </w:rPr>
      </w:pPr>
      <w:r w:rsidRPr="00D14557">
        <w:rPr>
          <w:sz w:val="28"/>
          <w:szCs w:val="28"/>
          <w:lang w:val="vi-VN"/>
        </w:rPr>
        <w:t>3. Số điện thoại, fax, E-mail: ..........</w:t>
      </w:r>
      <w:r w:rsidR="00435A80" w:rsidRPr="00D67E3E">
        <w:rPr>
          <w:sz w:val="28"/>
          <w:szCs w:val="28"/>
          <w:lang w:val="vi-VN"/>
        </w:rPr>
        <w:t>.........................</w:t>
      </w:r>
      <w:r w:rsidRPr="00D14557">
        <w:rPr>
          <w:sz w:val="28"/>
          <w:szCs w:val="28"/>
          <w:lang w:val="vi-VN"/>
        </w:rPr>
        <w:t>.....................................</w:t>
      </w:r>
    </w:p>
    <w:p w14:paraId="1FE8A3AF" w14:textId="77777777" w:rsidR="00435A80" w:rsidRDefault="00AA2DAA" w:rsidP="00435A80">
      <w:pPr>
        <w:widowControl w:val="0"/>
        <w:spacing w:before="120"/>
        <w:ind w:firstLine="720"/>
        <w:jc w:val="both"/>
        <w:rPr>
          <w:sz w:val="28"/>
          <w:szCs w:val="28"/>
          <w:lang w:val="vi-VN"/>
        </w:rPr>
      </w:pPr>
      <w:r w:rsidRPr="00D14557">
        <w:rPr>
          <w:sz w:val="28"/>
          <w:szCs w:val="28"/>
          <w:lang w:val="vi-VN"/>
        </w:rPr>
        <w:t xml:space="preserve">4. Danh mục và nội dung thông tin, dữ liệu cần cung cấp: </w:t>
      </w:r>
    </w:p>
    <w:p w14:paraId="1EA85E53" w14:textId="77777777" w:rsidR="00435A80" w:rsidRDefault="00AA2DAA" w:rsidP="00435A80">
      <w:pPr>
        <w:widowControl w:val="0"/>
        <w:spacing w:before="120"/>
        <w:ind w:firstLine="720"/>
        <w:jc w:val="both"/>
        <w:rPr>
          <w:sz w:val="28"/>
          <w:szCs w:val="28"/>
          <w:lang w:val="vi-VN"/>
        </w:rPr>
      </w:pPr>
      <w:r w:rsidRPr="00D14557">
        <w:rPr>
          <w:sz w:val="28"/>
          <w:szCs w:val="28"/>
          <w:lang w:val="vi-VN"/>
        </w:rPr>
        <w:t>.......................................................................................................................</w:t>
      </w:r>
    </w:p>
    <w:p w14:paraId="7F206FB1" w14:textId="77777777" w:rsidR="00435A80" w:rsidRDefault="00AA2DAA" w:rsidP="00435A80">
      <w:pPr>
        <w:widowControl w:val="0"/>
        <w:spacing w:before="120"/>
        <w:ind w:firstLine="720"/>
        <w:jc w:val="both"/>
        <w:rPr>
          <w:sz w:val="28"/>
          <w:szCs w:val="28"/>
          <w:lang w:val="vi-VN"/>
        </w:rPr>
      </w:pPr>
      <w:r w:rsidRPr="00D14557">
        <w:rPr>
          <w:sz w:val="28"/>
          <w:szCs w:val="28"/>
          <w:lang w:val="vi-VN"/>
        </w:rPr>
        <w:t>.......................................................................................................................</w:t>
      </w:r>
    </w:p>
    <w:p w14:paraId="24605707" w14:textId="77777777" w:rsidR="00435A80" w:rsidRDefault="00AA2DAA" w:rsidP="00435A80">
      <w:pPr>
        <w:widowControl w:val="0"/>
        <w:spacing w:before="120"/>
        <w:ind w:firstLine="720"/>
        <w:jc w:val="both"/>
        <w:rPr>
          <w:sz w:val="28"/>
          <w:szCs w:val="28"/>
          <w:lang w:val="vi-VN"/>
        </w:rPr>
      </w:pPr>
      <w:r w:rsidRPr="00D14557">
        <w:rPr>
          <w:sz w:val="28"/>
          <w:szCs w:val="28"/>
          <w:lang w:val="vi-VN"/>
        </w:rPr>
        <w:t>5. Mục đích sử dụng thông tin, dữ liệu:</w:t>
      </w:r>
    </w:p>
    <w:p w14:paraId="3BB92436" w14:textId="3E4D0DB2" w:rsidR="00435A80" w:rsidRPr="00D67E3E" w:rsidRDefault="00AA2DAA" w:rsidP="00435A80">
      <w:pPr>
        <w:widowControl w:val="0"/>
        <w:spacing w:before="120"/>
        <w:ind w:firstLine="720"/>
        <w:jc w:val="both"/>
        <w:rPr>
          <w:sz w:val="28"/>
          <w:szCs w:val="28"/>
          <w:lang w:val="vi-VN"/>
        </w:rPr>
      </w:pPr>
      <w:r w:rsidRPr="00D14557">
        <w:rPr>
          <w:sz w:val="28"/>
          <w:szCs w:val="28"/>
          <w:lang w:val="vi-VN"/>
        </w:rPr>
        <w:t>.....................................................................................................................</w:t>
      </w:r>
      <w:r w:rsidR="00D17240" w:rsidRPr="00D67E3E">
        <w:rPr>
          <w:sz w:val="28"/>
          <w:szCs w:val="28"/>
          <w:lang w:val="vi-VN"/>
        </w:rPr>
        <w:t>..</w:t>
      </w:r>
    </w:p>
    <w:p w14:paraId="64D0E1E8" w14:textId="77777777" w:rsidR="00F17195" w:rsidRPr="006B52E8" w:rsidRDefault="00AA2DAA" w:rsidP="00435A80">
      <w:pPr>
        <w:widowControl w:val="0"/>
        <w:spacing w:before="120"/>
        <w:ind w:firstLine="720"/>
        <w:jc w:val="both"/>
        <w:rPr>
          <w:i/>
          <w:sz w:val="28"/>
          <w:szCs w:val="28"/>
          <w:lang w:val="vi-VN"/>
        </w:rPr>
      </w:pPr>
      <w:r w:rsidRPr="00D14557">
        <w:rPr>
          <w:sz w:val="28"/>
          <w:szCs w:val="28"/>
          <w:lang w:val="vi-VN"/>
        </w:rPr>
        <w:t xml:space="preserve">6. Hình thức khai thác, sử dụng và phương thức nhận kết quả </w:t>
      </w:r>
      <w:r w:rsidRPr="006B52E8">
        <w:rPr>
          <w:i/>
          <w:sz w:val="28"/>
          <w:szCs w:val="28"/>
          <w:lang w:val="vi-VN"/>
        </w:rPr>
        <w:t>(mượn, xem,</w:t>
      </w:r>
      <w:r w:rsidR="00435A80" w:rsidRPr="006B52E8">
        <w:rPr>
          <w:i/>
          <w:sz w:val="28"/>
          <w:szCs w:val="28"/>
          <w:lang w:val="vi-VN"/>
        </w:rPr>
        <w:t xml:space="preserve"> </w:t>
      </w:r>
      <w:r w:rsidRPr="006B52E8">
        <w:rPr>
          <w:i/>
          <w:sz w:val="28"/>
          <w:szCs w:val="28"/>
          <w:lang w:val="vi-VN"/>
        </w:rPr>
        <w:t>đọc tại chỗ; sao chụp; nhận trực tiếp tại cơ quan cung cấp thông tin, dữ liệu hoặc</w:t>
      </w:r>
      <w:r w:rsidR="00435A80" w:rsidRPr="006B52E8">
        <w:rPr>
          <w:i/>
          <w:sz w:val="28"/>
          <w:szCs w:val="28"/>
          <w:lang w:val="vi-VN"/>
        </w:rPr>
        <w:t xml:space="preserve"> </w:t>
      </w:r>
      <w:r w:rsidRPr="006B52E8">
        <w:rPr>
          <w:i/>
          <w:sz w:val="28"/>
          <w:szCs w:val="28"/>
          <w:lang w:val="vi-VN"/>
        </w:rPr>
        <w:t>gửi qua đường bưu điện...):</w:t>
      </w:r>
    </w:p>
    <w:p w14:paraId="3C777D4A" w14:textId="20FC07D3" w:rsidR="00F17195" w:rsidRPr="00D67E3E" w:rsidRDefault="00F17195" w:rsidP="00F17195">
      <w:pPr>
        <w:widowControl w:val="0"/>
        <w:spacing w:before="120"/>
        <w:ind w:firstLine="720"/>
        <w:jc w:val="both"/>
        <w:rPr>
          <w:sz w:val="28"/>
          <w:szCs w:val="28"/>
          <w:lang w:val="vi-VN"/>
        </w:rPr>
      </w:pPr>
      <w:r w:rsidRPr="00D14557">
        <w:rPr>
          <w:sz w:val="28"/>
          <w:szCs w:val="28"/>
          <w:lang w:val="vi-VN"/>
        </w:rPr>
        <w:t>.....................................................................................................................</w:t>
      </w:r>
      <w:r w:rsidR="00D17240" w:rsidRPr="00D67E3E">
        <w:rPr>
          <w:sz w:val="28"/>
          <w:szCs w:val="28"/>
          <w:lang w:val="vi-VN"/>
        </w:rPr>
        <w:t>..</w:t>
      </w:r>
    </w:p>
    <w:p w14:paraId="79790722" w14:textId="5B7280B0" w:rsidR="00435A80" w:rsidRPr="00D67E3E" w:rsidRDefault="00AA2DAA" w:rsidP="00435A80">
      <w:pPr>
        <w:widowControl w:val="0"/>
        <w:spacing w:before="120"/>
        <w:ind w:firstLine="720"/>
        <w:jc w:val="both"/>
        <w:rPr>
          <w:sz w:val="28"/>
          <w:szCs w:val="28"/>
          <w:lang w:val="vi-VN"/>
        </w:rPr>
      </w:pPr>
      <w:r w:rsidRPr="00D14557">
        <w:rPr>
          <w:sz w:val="28"/>
          <w:szCs w:val="28"/>
          <w:lang w:val="vi-VN"/>
        </w:rPr>
        <w:t>7. Thời gian khai thác: ........................................................................</w:t>
      </w:r>
      <w:r w:rsidR="00D17240" w:rsidRPr="00D67E3E">
        <w:rPr>
          <w:sz w:val="28"/>
          <w:szCs w:val="28"/>
          <w:lang w:val="vi-VN"/>
        </w:rPr>
        <w:t>..........</w:t>
      </w:r>
    </w:p>
    <w:p w14:paraId="0E530A54" w14:textId="77777777" w:rsidR="00435A80" w:rsidRDefault="00AA2DAA" w:rsidP="00435A80">
      <w:pPr>
        <w:widowControl w:val="0"/>
        <w:spacing w:before="120"/>
        <w:ind w:firstLine="720"/>
        <w:jc w:val="both"/>
        <w:rPr>
          <w:sz w:val="28"/>
          <w:szCs w:val="28"/>
          <w:lang w:val="vi-VN"/>
        </w:rPr>
      </w:pPr>
      <w:r w:rsidRPr="00D14557">
        <w:rPr>
          <w:sz w:val="28"/>
          <w:szCs w:val="28"/>
          <w:lang w:val="vi-VN"/>
        </w:rPr>
        <w:t>8. Cam kết sử dụng thông tin, dữ liệu: .........</w:t>
      </w:r>
      <w:r w:rsidR="00435A80" w:rsidRPr="00435A80">
        <w:rPr>
          <w:sz w:val="28"/>
          <w:szCs w:val="28"/>
          <w:lang w:val="vi-VN"/>
        </w:rPr>
        <w:t>............</w:t>
      </w:r>
      <w:r w:rsidRPr="00D14557">
        <w:rPr>
          <w:sz w:val="28"/>
          <w:szCs w:val="28"/>
          <w:lang w:val="vi-VN"/>
        </w:rPr>
        <w:t>...................................</w:t>
      </w:r>
      <w:r w:rsidRPr="00D14557">
        <w:rPr>
          <w:sz w:val="28"/>
          <w:szCs w:val="28"/>
          <w:lang w:val="vi-VN"/>
        </w:rPr>
        <w:br/>
        <w:t>.................................................................................................................................</w:t>
      </w:r>
    </w:p>
    <w:p w14:paraId="6DDF5DB7" w14:textId="3C06E4B7" w:rsidR="00AA2DAA" w:rsidRPr="006B52E8" w:rsidRDefault="00AA2DAA" w:rsidP="00435A80">
      <w:pPr>
        <w:widowControl w:val="0"/>
        <w:spacing w:before="120"/>
        <w:ind w:firstLine="720"/>
        <w:jc w:val="both"/>
        <w:rPr>
          <w:i/>
          <w:sz w:val="28"/>
          <w:szCs w:val="28"/>
          <w:lang w:val="vi-VN"/>
        </w:rPr>
      </w:pPr>
      <w:r w:rsidRPr="006B52E8">
        <w:rPr>
          <w:i/>
          <w:sz w:val="28"/>
          <w:szCs w:val="28"/>
          <w:lang w:val="vi-VN"/>
        </w:rPr>
        <w:t>(Văn bản số: ................................................................................….)</w:t>
      </w:r>
    </w:p>
    <w:p w14:paraId="2D1B2EB7" w14:textId="77777777" w:rsidR="00AA2DAA" w:rsidRPr="00435A80" w:rsidRDefault="00AA2DAA" w:rsidP="00AA2DAA">
      <w:pPr>
        <w:widowControl w:val="0"/>
        <w:jc w:val="both"/>
        <w:rPr>
          <w:lang w:val="vi-VN"/>
        </w:rPr>
      </w:pPr>
    </w:p>
    <w:tbl>
      <w:tblPr>
        <w:tblW w:w="3543" w:type="dxa"/>
        <w:tblInd w:w="5524" w:type="dxa"/>
        <w:tblLayout w:type="fixed"/>
        <w:tblLook w:val="04A0" w:firstRow="1" w:lastRow="0" w:firstColumn="1" w:lastColumn="0" w:noHBand="0" w:noVBand="1"/>
      </w:tblPr>
      <w:tblGrid>
        <w:gridCol w:w="3543"/>
      </w:tblGrid>
      <w:tr w:rsidR="00AA2DAA" w:rsidRPr="009106F8" w14:paraId="3FD62E30" w14:textId="77777777" w:rsidTr="00614886">
        <w:tc>
          <w:tcPr>
            <w:tcW w:w="3543" w:type="dxa"/>
            <w:vAlign w:val="center"/>
          </w:tcPr>
          <w:p w14:paraId="06DBF86D" w14:textId="77777777" w:rsidR="00AA2DAA" w:rsidRPr="00D67E3E" w:rsidRDefault="00AA2DAA" w:rsidP="00614886">
            <w:pPr>
              <w:jc w:val="center"/>
              <w:rPr>
                <w:lang w:val="vi-VN"/>
              </w:rPr>
            </w:pPr>
            <w:r w:rsidRPr="00D67E3E">
              <w:rPr>
                <w:b/>
                <w:bCs/>
                <w:lang w:val="vi-VN"/>
              </w:rPr>
              <w:t>NGƯỜI YÊU CẦU CUNG CẤP</w:t>
            </w:r>
            <w:r w:rsidRPr="00D67E3E">
              <w:rPr>
                <w:b/>
                <w:bCs/>
                <w:lang w:val="vi-VN"/>
              </w:rPr>
              <w:br/>
              <w:t>THÔNG TIN, DỮ LIỆU</w:t>
            </w:r>
            <w:r w:rsidRPr="00D67E3E">
              <w:rPr>
                <w:b/>
                <w:bCs/>
                <w:sz w:val="16"/>
                <w:szCs w:val="16"/>
                <w:lang w:val="vi-VN"/>
              </w:rPr>
              <w:t>1</w:t>
            </w:r>
          </w:p>
        </w:tc>
      </w:tr>
    </w:tbl>
    <w:p w14:paraId="16B6B0F2" w14:textId="77777777" w:rsidR="00AA2DAA" w:rsidRPr="00D67E3E" w:rsidRDefault="00AA2DAA" w:rsidP="00AA2DAA">
      <w:pPr>
        <w:shd w:val="clear" w:color="auto" w:fill="FFFFFF"/>
        <w:spacing w:before="120"/>
        <w:jc w:val="both"/>
        <w:rPr>
          <w:lang w:val="vi-VN"/>
        </w:rPr>
      </w:pPr>
    </w:p>
    <w:p w14:paraId="79AEEEA8" w14:textId="77777777" w:rsidR="00AA2DAA" w:rsidRPr="00D67E3E" w:rsidRDefault="00AA2DAA" w:rsidP="00AA2DAA">
      <w:pPr>
        <w:shd w:val="clear" w:color="auto" w:fill="FFFFFF"/>
        <w:spacing w:before="120"/>
        <w:jc w:val="both"/>
        <w:rPr>
          <w:lang w:val="vi-VN"/>
        </w:rPr>
      </w:pPr>
    </w:p>
    <w:p w14:paraId="47068C75" w14:textId="77777777" w:rsidR="00AA2DAA" w:rsidRPr="00FC220C" w:rsidRDefault="00AA2DAA" w:rsidP="006B52E8">
      <w:pPr>
        <w:shd w:val="clear" w:color="auto" w:fill="FFFFFF"/>
        <w:jc w:val="both"/>
        <w:rPr>
          <w:bCs/>
          <w:sz w:val="24"/>
          <w:szCs w:val="24"/>
          <w:lang w:val="vi-VN"/>
        </w:rPr>
      </w:pPr>
      <w:r w:rsidRPr="00D67E3E">
        <w:rPr>
          <w:lang w:val="vi-VN"/>
        </w:rPr>
        <w:t>_________</w:t>
      </w:r>
      <w:r w:rsidRPr="00D67E3E">
        <w:rPr>
          <w:lang w:val="vi-VN"/>
        </w:rPr>
        <w:br/>
      </w:r>
      <w:r w:rsidRPr="00FC220C">
        <w:rPr>
          <w:sz w:val="24"/>
          <w:szCs w:val="24"/>
          <w:lang w:val="vi-VN"/>
        </w:rPr>
        <w:t>1 Trường hợp là cơ quan, tổ chức yêu cầu cung cấp dữ liệu thì thủ trưởng cơ quan phải ký, ghi rõ họ tên, đóng dấu; là cá nhân phải ký, ghi rõ họ tên.</w:t>
      </w:r>
    </w:p>
    <w:p w14:paraId="61472DDB" w14:textId="77777777" w:rsidR="00AA2DAA" w:rsidRPr="00FC220C" w:rsidRDefault="00AA2DAA" w:rsidP="006B52E8">
      <w:pPr>
        <w:shd w:val="clear" w:color="auto" w:fill="FFFFFF"/>
        <w:ind w:firstLine="720"/>
        <w:jc w:val="both"/>
        <w:rPr>
          <w:bCs/>
          <w:sz w:val="24"/>
          <w:szCs w:val="24"/>
          <w:lang w:val="vi-VN"/>
        </w:rPr>
      </w:pPr>
    </w:p>
    <w:p w14:paraId="32F277D2" w14:textId="77777777" w:rsidR="002C7B95" w:rsidRPr="00FC220C" w:rsidRDefault="002C7B95" w:rsidP="00AA2DAA">
      <w:pPr>
        <w:jc w:val="center"/>
        <w:rPr>
          <w:b/>
          <w:bCs/>
          <w:sz w:val="24"/>
          <w:szCs w:val="24"/>
          <w:lang w:val="vi-VN"/>
        </w:rPr>
      </w:pPr>
    </w:p>
    <w:p w14:paraId="5BFEA650" w14:textId="77777777" w:rsidR="006261F8" w:rsidRPr="00D67E3E" w:rsidRDefault="006261F8" w:rsidP="00AA2DAA">
      <w:pPr>
        <w:jc w:val="center"/>
        <w:rPr>
          <w:b/>
          <w:bCs/>
          <w:sz w:val="28"/>
          <w:szCs w:val="28"/>
          <w:lang w:val="vi-VN"/>
        </w:rPr>
      </w:pPr>
    </w:p>
    <w:p w14:paraId="3A5A9E5E" w14:textId="1998F9AD" w:rsidR="00AA2DAA" w:rsidRPr="00D67E3E" w:rsidRDefault="00AA2DAA" w:rsidP="00AA2DAA">
      <w:pPr>
        <w:jc w:val="center"/>
        <w:rPr>
          <w:b/>
          <w:bCs/>
          <w:sz w:val="28"/>
          <w:szCs w:val="28"/>
          <w:lang w:val="vi-VN"/>
        </w:rPr>
      </w:pPr>
      <w:r w:rsidRPr="00D67E3E">
        <w:rPr>
          <w:b/>
          <w:bCs/>
          <w:sz w:val="28"/>
          <w:szCs w:val="28"/>
          <w:lang w:val="vi-VN"/>
        </w:rPr>
        <w:lastRenderedPageBreak/>
        <w:t>Mẫu số 02</w:t>
      </w:r>
    </w:p>
    <w:p w14:paraId="223C1DF0" w14:textId="77777777" w:rsidR="00AA2DAA" w:rsidRPr="00D67E3E" w:rsidRDefault="00232A58" w:rsidP="00AA2DAA">
      <w:pPr>
        <w:jc w:val="center"/>
        <w:rPr>
          <w:i/>
          <w:iCs/>
          <w:sz w:val="28"/>
          <w:szCs w:val="28"/>
          <w:lang w:val="vi-VN"/>
        </w:rPr>
      </w:pPr>
      <w:r>
        <w:rPr>
          <w:b/>
          <w:bCs/>
          <w:noProof/>
          <w:sz w:val="26"/>
          <w:szCs w:val="26"/>
        </w:rPr>
        <w:pict w14:anchorId="512FFE47">
          <v:shape id="_x0000_s1035" type="#_x0000_t32" style="position:absolute;left:0;text-align:left;margin-left:157.5pt;margin-top:33.1pt;width:139.05pt;height:0;z-index:251669504" o:connectortype="straight"/>
        </w:pict>
      </w:r>
      <w:r w:rsidR="00AA2DAA" w:rsidRPr="00D67E3E">
        <w:rPr>
          <w:b/>
          <w:bCs/>
          <w:sz w:val="26"/>
          <w:szCs w:val="26"/>
          <w:lang w:val="vi-VN"/>
        </w:rPr>
        <w:t>CỘNG HÒA XÃ HỘI CHỦ NGHĨA VIỆT NAM</w:t>
      </w:r>
      <w:r w:rsidR="00AA2DAA" w:rsidRPr="00D67E3E">
        <w:rPr>
          <w:b/>
          <w:bCs/>
          <w:sz w:val="26"/>
          <w:szCs w:val="26"/>
          <w:lang w:val="vi-VN"/>
        </w:rPr>
        <w:br/>
      </w:r>
      <w:r w:rsidR="00AA2DAA" w:rsidRPr="00D67E3E">
        <w:rPr>
          <w:b/>
          <w:bCs/>
          <w:sz w:val="28"/>
          <w:szCs w:val="28"/>
          <w:lang w:val="vi-VN"/>
        </w:rPr>
        <w:t>Độc lập - Tự do - Hạnh phúc</w:t>
      </w:r>
      <w:r w:rsidR="00AA2DAA" w:rsidRPr="00D67E3E">
        <w:rPr>
          <w:b/>
          <w:bCs/>
          <w:sz w:val="28"/>
          <w:szCs w:val="28"/>
          <w:lang w:val="vi-VN"/>
        </w:rPr>
        <w:br/>
      </w:r>
    </w:p>
    <w:p w14:paraId="030D972E" w14:textId="44E2477E" w:rsidR="00AA2DAA" w:rsidRPr="00D67E3E" w:rsidRDefault="00AA2DAA" w:rsidP="00AA2DAA">
      <w:pPr>
        <w:jc w:val="center"/>
        <w:rPr>
          <w:b/>
          <w:bCs/>
          <w:sz w:val="26"/>
          <w:szCs w:val="26"/>
          <w:lang w:val="vi-VN"/>
        </w:rPr>
      </w:pPr>
      <w:r w:rsidRPr="00D67E3E">
        <w:rPr>
          <w:i/>
          <w:iCs/>
          <w:sz w:val="28"/>
          <w:szCs w:val="28"/>
          <w:lang w:val="vi-VN"/>
        </w:rPr>
        <w:t>……, ngày …… tháng …… năm ……</w:t>
      </w:r>
      <w:r w:rsidRPr="00D67E3E">
        <w:rPr>
          <w:i/>
          <w:iCs/>
          <w:sz w:val="28"/>
          <w:szCs w:val="28"/>
          <w:lang w:val="vi-VN"/>
        </w:rPr>
        <w:br/>
      </w:r>
    </w:p>
    <w:p w14:paraId="0AC3794C" w14:textId="1F6BBBBA" w:rsidR="00AA2DAA" w:rsidRPr="00D67E3E" w:rsidRDefault="00AA2DAA" w:rsidP="00AA2DAA">
      <w:pPr>
        <w:jc w:val="center"/>
        <w:rPr>
          <w:i/>
          <w:iCs/>
          <w:sz w:val="28"/>
          <w:szCs w:val="28"/>
          <w:lang w:val="vi-VN"/>
        </w:rPr>
      </w:pPr>
      <w:r w:rsidRPr="00D67E3E">
        <w:rPr>
          <w:b/>
          <w:bCs/>
          <w:sz w:val="30"/>
          <w:szCs w:val="30"/>
          <w:lang w:val="vi-VN"/>
        </w:rPr>
        <w:t>HỢP ĐỒNG</w:t>
      </w:r>
      <w:r w:rsidRPr="00D67E3E">
        <w:rPr>
          <w:b/>
          <w:bCs/>
          <w:sz w:val="26"/>
          <w:szCs w:val="26"/>
          <w:lang w:val="vi-VN"/>
        </w:rPr>
        <w:br/>
      </w:r>
      <w:r w:rsidRPr="00D67E3E">
        <w:rPr>
          <w:b/>
          <w:bCs/>
          <w:sz w:val="28"/>
          <w:szCs w:val="28"/>
          <w:lang w:val="vi-VN"/>
        </w:rPr>
        <w:t>CUNG CẤP, KHAI THÁC, SỬ DỤNG THÔNG TIN, DỮ LIỆU</w:t>
      </w:r>
      <w:r w:rsidRPr="00D67E3E">
        <w:rPr>
          <w:b/>
          <w:bCs/>
          <w:sz w:val="28"/>
          <w:szCs w:val="28"/>
          <w:lang w:val="vi-VN"/>
        </w:rPr>
        <w:br/>
      </w:r>
      <w:r w:rsidRPr="006264E6">
        <w:rPr>
          <w:b/>
          <w:sz w:val="28"/>
          <w:szCs w:val="28"/>
          <w:lang w:val="vi-VN"/>
        </w:rPr>
        <w:t>VỀ NHÀ Ở VÀ THỊ TRƯỜNG BẤT ĐỘNG SẢN</w:t>
      </w:r>
      <w:r w:rsidRPr="00D67E3E">
        <w:rPr>
          <w:b/>
          <w:bCs/>
          <w:sz w:val="28"/>
          <w:szCs w:val="28"/>
          <w:lang w:val="vi-VN"/>
        </w:rPr>
        <w:br/>
      </w:r>
      <w:r w:rsidRPr="00D67E3E">
        <w:rPr>
          <w:sz w:val="26"/>
          <w:szCs w:val="26"/>
          <w:lang w:val="vi-VN"/>
        </w:rPr>
        <w:t>Số: ………/HĐ……</w:t>
      </w:r>
      <w:r w:rsidRPr="00D67E3E">
        <w:rPr>
          <w:sz w:val="28"/>
          <w:szCs w:val="28"/>
          <w:lang w:val="vi-VN"/>
        </w:rPr>
        <w:br/>
      </w:r>
    </w:p>
    <w:p w14:paraId="081105CB" w14:textId="77777777" w:rsidR="00AA2DAA" w:rsidRPr="00D67E3E" w:rsidRDefault="00AA2DAA" w:rsidP="00AA2DAA">
      <w:pPr>
        <w:widowControl w:val="0"/>
        <w:spacing w:before="120" w:after="120"/>
        <w:ind w:firstLine="720"/>
        <w:jc w:val="both"/>
        <w:rPr>
          <w:i/>
          <w:iCs/>
          <w:sz w:val="28"/>
          <w:szCs w:val="28"/>
          <w:lang w:val="vi-VN"/>
        </w:rPr>
      </w:pPr>
      <w:r w:rsidRPr="00D67E3E">
        <w:rPr>
          <w:i/>
          <w:iCs/>
          <w:sz w:val="28"/>
          <w:szCs w:val="28"/>
          <w:lang w:val="vi-VN"/>
        </w:rPr>
        <w:t>Căn cứ Bộ luật dân sự;</w:t>
      </w:r>
    </w:p>
    <w:p w14:paraId="10180488" w14:textId="77777777" w:rsidR="00AA2DAA" w:rsidRPr="00D67E3E" w:rsidRDefault="00AA2DAA" w:rsidP="00FC220C">
      <w:pPr>
        <w:widowControl w:val="0"/>
        <w:spacing w:before="120"/>
        <w:ind w:firstLine="720"/>
        <w:jc w:val="both"/>
        <w:rPr>
          <w:i/>
          <w:iCs/>
          <w:sz w:val="28"/>
          <w:szCs w:val="28"/>
          <w:lang w:val="vi-VN"/>
        </w:rPr>
      </w:pPr>
      <w:r w:rsidRPr="00D67E3E">
        <w:rPr>
          <w:i/>
          <w:iCs/>
          <w:sz w:val="28"/>
          <w:szCs w:val="28"/>
          <w:lang w:val="vi-VN"/>
        </w:rPr>
        <w:t>Căn cứ .........................................................................................................;</w:t>
      </w:r>
    </w:p>
    <w:p w14:paraId="04728956" w14:textId="77777777" w:rsidR="00AA2DAA" w:rsidRPr="00D67E3E" w:rsidRDefault="00AA2DAA" w:rsidP="00FC220C">
      <w:pPr>
        <w:widowControl w:val="0"/>
        <w:spacing w:before="120"/>
        <w:ind w:firstLine="720"/>
        <w:jc w:val="both"/>
        <w:rPr>
          <w:i/>
          <w:iCs/>
          <w:sz w:val="28"/>
          <w:szCs w:val="28"/>
          <w:lang w:val="vi-VN"/>
        </w:rPr>
      </w:pPr>
      <w:r w:rsidRPr="00D67E3E">
        <w:rPr>
          <w:i/>
          <w:iCs/>
          <w:sz w:val="28"/>
          <w:szCs w:val="28"/>
          <w:lang w:val="vi-VN"/>
        </w:rPr>
        <w:t>Căn cứ vào nhu cầu và khả năng của hai bên,</w:t>
      </w:r>
    </w:p>
    <w:p w14:paraId="390B5700" w14:textId="3B6D7390" w:rsidR="00AA2DAA" w:rsidRPr="00D67E3E" w:rsidRDefault="00AA2DAA" w:rsidP="00FC220C">
      <w:pPr>
        <w:widowControl w:val="0"/>
        <w:spacing w:before="120"/>
        <w:ind w:firstLine="720"/>
        <w:jc w:val="both"/>
        <w:rPr>
          <w:sz w:val="28"/>
          <w:szCs w:val="28"/>
          <w:lang w:val="vi-VN"/>
        </w:rPr>
      </w:pPr>
      <w:r w:rsidRPr="00D67E3E">
        <w:rPr>
          <w:sz w:val="28"/>
          <w:szCs w:val="28"/>
          <w:lang w:val="vi-VN"/>
        </w:rPr>
        <w:t>Hôm nay, ngày…. tháng …. năm …., tại ……., chúng tôi gồm:</w:t>
      </w:r>
    </w:p>
    <w:p w14:paraId="03155BAB" w14:textId="77777777" w:rsidR="00AA2DAA" w:rsidRPr="00D14557" w:rsidRDefault="00AA2DAA" w:rsidP="00FC220C">
      <w:pPr>
        <w:widowControl w:val="0"/>
        <w:spacing w:before="120"/>
        <w:ind w:firstLine="720"/>
        <w:jc w:val="both"/>
        <w:rPr>
          <w:b/>
          <w:bCs/>
          <w:sz w:val="28"/>
          <w:szCs w:val="28"/>
        </w:rPr>
      </w:pPr>
      <w:r w:rsidRPr="00D14557">
        <w:rPr>
          <w:b/>
          <w:bCs/>
          <w:sz w:val="28"/>
          <w:szCs w:val="28"/>
        </w:rPr>
        <w:t>1. Bên cung cấp thông tin, dữ liệu (Bên A):</w:t>
      </w:r>
    </w:p>
    <w:p w14:paraId="656A593B" w14:textId="77777777" w:rsidR="00AA2DAA" w:rsidRPr="00D14557" w:rsidRDefault="00AA2DAA" w:rsidP="00FC220C">
      <w:pPr>
        <w:widowControl w:val="0"/>
        <w:spacing w:before="120"/>
        <w:ind w:firstLine="720"/>
        <w:jc w:val="both"/>
        <w:rPr>
          <w:sz w:val="28"/>
          <w:szCs w:val="28"/>
        </w:rPr>
      </w:pPr>
      <w:r w:rsidRPr="00D14557">
        <w:rPr>
          <w:sz w:val="28"/>
          <w:szCs w:val="28"/>
        </w:rPr>
        <w:t>Đại diện: ………………………… Chức vụ: …………………………</w:t>
      </w:r>
    </w:p>
    <w:p w14:paraId="3BEE096C" w14:textId="77777777" w:rsidR="00AA2DAA" w:rsidRPr="00D14557" w:rsidRDefault="00AA2DAA" w:rsidP="00FC220C">
      <w:pPr>
        <w:widowControl w:val="0"/>
        <w:spacing w:before="120"/>
        <w:ind w:firstLine="720"/>
        <w:jc w:val="both"/>
        <w:rPr>
          <w:sz w:val="28"/>
          <w:szCs w:val="28"/>
        </w:rPr>
      </w:pPr>
      <w:r w:rsidRPr="00D14557">
        <w:rPr>
          <w:sz w:val="28"/>
          <w:szCs w:val="28"/>
        </w:rPr>
        <w:t>Địa chỉ: .........................................................................................................</w:t>
      </w:r>
    </w:p>
    <w:p w14:paraId="35EC4EAC" w14:textId="77777777" w:rsidR="00AA2DAA" w:rsidRPr="00D14557" w:rsidRDefault="00AA2DAA" w:rsidP="00FC220C">
      <w:pPr>
        <w:widowControl w:val="0"/>
        <w:spacing w:before="120"/>
        <w:ind w:firstLine="720"/>
        <w:jc w:val="both"/>
        <w:rPr>
          <w:sz w:val="28"/>
          <w:szCs w:val="28"/>
        </w:rPr>
      </w:pPr>
      <w:r w:rsidRPr="00D14557">
        <w:rPr>
          <w:sz w:val="28"/>
          <w:szCs w:val="28"/>
        </w:rPr>
        <w:t>Điện thoại ……………… Fax: …………………… Email: .....................</w:t>
      </w:r>
    </w:p>
    <w:p w14:paraId="4592FF8A" w14:textId="77777777" w:rsidR="00AA2DAA" w:rsidRPr="00D14557" w:rsidRDefault="00AA2DAA" w:rsidP="00FC220C">
      <w:pPr>
        <w:widowControl w:val="0"/>
        <w:spacing w:before="120"/>
        <w:ind w:firstLine="720"/>
        <w:jc w:val="both"/>
        <w:rPr>
          <w:sz w:val="28"/>
          <w:szCs w:val="28"/>
        </w:rPr>
      </w:pPr>
      <w:r w:rsidRPr="00D14557">
        <w:rPr>
          <w:sz w:val="28"/>
          <w:szCs w:val="28"/>
        </w:rPr>
        <w:t>Số tài khoản: .................................................................................................</w:t>
      </w:r>
    </w:p>
    <w:p w14:paraId="33622FEB" w14:textId="77777777" w:rsidR="00AA2DAA" w:rsidRPr="00D14557" w:rsidRDefault="00AA2DAA" w:rsidP="00FC220C">
      <w:pPr>
        <w:widowControl w:val="0"/>
        <w:spacing w:before="120"/>
        <w:ind w:firstLine="720"/>
        <w:jc w:val="both"/>
        <w:rPr>
          <w:b/>
          <w:bCs/>
          <w:sz w:val="28"/>
          <w:szCs w:val="28"/>
        </w:rPr>
      </w:pPr>
      <w:r w:rsidRPr="00D14557">
        <w:rPr>
          <w:b/>
          <w:bCs/>
          <w:sz w:val="28"/>
          <w:szCs w:val="28"/>
        </w:rPr>
        <w:t>2. Bên khai thác, sử dụng thông tin, dữ liệu (Bên B):</w:t>
      </w:r>
    </w:p>
    <w:p w14:paraId="58D51B98" w14:textId="77777777" w:rsidR="00AA2DAA" w:rsidRPr="00D14557" w:rsidRDefault="00AA2DAA" w:rsidP="00FC220C">
      <w:pPr>
        <w:widowControl w:val="0"/>
        <w:spacing w:before="120"/>
        <w:ind w:firstLine="720"/>
        <w:jc w:val="both"/>
        <w:rPr>
          <w:sz w:val="28"/>
          <w:szCs w:val="28"/>
        </w:rPr>
      </w:pPr>
      <w:r w:rsidRPr="00D14557">
        <w:rPr>
          <w:sz w:val="28"/>
          <w:szCs w:val="28"/>
        </w:rPr>
        <w:t>Tên tổ chức, cá nhân: ..............................................................................</w:t>
      </w:r>
    </w:p>
    <w:p w14:paraId="02906C2A" w14:textId="77777777" w:rsidR="00AA2DAA" w:rsidRPr="00D14557" w:rsidRDefault="00AA2DAA" w:rsidP="00FC220C">
      <w:pPr>
        <w:widowControl w:val="0"/>
        <w:spacing w:before="120"/>
        <w:ind w:firstLine="720"/>
        <w:jc w:val="both"/>
        <w:rPr>
          <w:sz w:val="28"/>
          <w:szCs w:val="28"/>
        </w:rPr>
      </w:pPr>
      <w:r w:rsidRPr="00D14557">
        <w:rPr>
          <w:sz w:val="28"/>
          <w:szCs w:val="28"/>
        </w:rPr>
        <w:t>Đại diện: ………………………… Chức vụ: …………………………</w:t>
      </w:r>
    </w:p>
    <w:p w14:paraId="799247D8" w14:textId="77777777" w:rsidR="00AA2DAA" w:rsidRPr="00D14557" w:rsidRDefault="00AA2DAA" w:rsidP="00FC220C">
      <w:pPr>
        <w:widowControl w:val="0"/>
        <w:spacing w:before="120"/>
        <w:ind w:firstLine="720"/>
        <w:jc w:val="both"/>
        <w:rPr>
          <w:sz w:val="28"/>
          <w:szCs w:val="28"/>
        </w:rPr>
      </w:pPr>
      <w:r w:rsidRPr="00D14557">
        <w:rPr>
          <w:sz w:val="28"/>
          <w:szCs w:val="28"/>
        </w:rPr>
        <w:t>Địa chỉ: ...................................................................................................</w:t>
      </w:r>
    </w:p>
    <w:p w14:paraId="7BDB1956" w14:textId="77777777" w:rsidR="00AA2DAA" w:rsidRPr="00D14557" w:rsidRDefault="00AA2DAA" w:rsidP="00FC220C">
      <w:pPr>
        <w:widowControl w:val="0"/>
        <w:spacing w:before="120"/>
        <w:ind w:firstLine="720"/>
        <w:jc w:val="both"/>
        <w:rPr>
          <w:sz w:val="28"/>
          <w:szCs w:val="28"/>
        </w:rPr>
      </w:pPr>
      <w:r w:rsidRPr="00D14557">
        <w:rPr>
          <w:sz w:val="28"/>
          <w:szCs w:val="28"/>
        </w:rPr>
        <w:t>Điện thoại ……………… Fax: ………………… Email: ......................</w:t>
      </w:r>
    </w:p>
    <w:p w14:paraId="1F67F05B" w14:textId="77777777" w:rsidR="00AA2DAA" w:rsidRPr="00D14557" w:rsidRDefault="00AA2DAA" w:rsidP="00FC220C">
      <w:pPr>
        <w:widowControl w:val="0"/>
        <w:spacing w:before="120"/>
        <w:ind w:firstLine="720"/>
        <w:jc w:val="both"/>
        <w:rPr>
          <w:sz w:val="28"/>
          <w:szCs w:val="28"/>
        </w:rPr>
      </w:pPr>
      <w:r w:rsidRPr="00D14557">
        <w:rPr>
          <w:sz w:val="28"/>
          <w:szCs w:val="28"/>
        </w:rPr>
        <w:t>Số tài khoản: .................................................................................................</w:t>
      </w:r>
    </w:p>
    <w:p w14:paraId="717C8D20" w14:textId="77777777" w:rsidR="00AA2DAA" w:rsidRPr="00DD3040" w:rsidRDefault="00AA2DAA" w:rsidP="00FC220C">
      <w:pPr>
        <w:widowControl w:val="0"/>
        <w:spacing w:before="120"/>
        <w:ind w:firstLine="720"/>
        <w:jc w:val="both"/>
        <w:rPr>
          <w:spacing w:val="-6"/>
          <w:sz w:val="28"/>
          <w:szCs w:val="28"/>
        </w:rPr>
      </w:pPr>
      <w:r w:rsidRPr="00DD3040">
        <w:rPr>
          <w:spacing w:val="-6"/>
          <w:sz w:val="28"/>
          <w:szCs w:val="28"/>
        </w:rPr>
        <w:t>Hai bên thỏa thuận ký hợp đồng khai thác, sử dụng thông tin, dữ liệu như sau:</w:t>
      </w:r>
    </w:p>
    <w:p w14:paraId="5558B9F8" w14:textId="197764B9" w:rsidR="00AA2DAA" w:rsidRPr="00D14557" w:rsidRDefault="00AA2DAA" w:rsidP="00FC220C">
      <w:pPr>
        <w:widowControl w:val="0"/>
        <w:spacing w:before="120"/>
        <w:ind w:firstLine="720"/>
        <w:jc w:val="both"/>
        <w:rPr>
          <w:sz w:val="28"/>
          <w:szCs w:val="28"/>
        </w:rPr>
      </w:pPr>
      <w:r w:rsidRPr="00D14557">
        <w:rPr>
          <w:b/>
          <w:bCs/>
          <w:sz w:val="28"/>
          <w:szCs w:val="28"/>
        </w:rPr>
        <w:t xml:space="preserve">Điều 1. </w:t>
      </w:r>
      <w:r w:rsidRPr="00D14557">
        <w:rPr>
          <w:sz w:val="28"/>
          <w:szCs w:val="28"/>
        </w:rPr>
        <w:t xml:space="preserve">Nội dung hợp đồng: </w:t>
      </w:r>
      <w:r w:rsidRPr="00D14557">
        <w:rPr>
          <w:i/>
          <w:iCs/>
          <w:sz w:val="28"/>
          <w:szCs w:val="28"/>
        </w:rPr>
        <w:t>(Về việc cung cấp, khai thác, sử dụng thông tin, dữ liệu)</w:t>
      </w:r>
      <w:r w:rsidR="00410433" w:rsidRPr="00D14557">
        <w:rPr>
          <w:i/>
          <w:iCs/>
          <w:sz w:val="28"/>
          <w:szCs w:val="28"/>
        </w:rPr>
        <w:t xml:space="preserve"> </w:t>
      </w:r>
      <w:r w:rsidRPr="00D14557">
        <w:rPr>
          <w:sz w:val="28"/>
          <w:szCs w:val="28"/>
        </w:rPr>
        <w:t>............................................................................................</w:t>
      </w:r>
      <w:r w:rsidR="00FC220C">
        <w:rPr>
          <w:sz w:val="28"/>
          <w:szCs w:val="28"/>
        </w:rPr>
        <w:t>............................</w:t>
      </w:r>
      <w:r w:rsidRPr="00D14557">
        <w:rPr>
          <w:sz w:val="28"/>
          <w:szCs w:val="28"/>
        </w:rPr>
        <w:br/>
        <w:t>..................................................................................................................................................................................................................................................................</w:t>
      </w:r>
    </w:p>
    <w:p w14:paraId="47E335DC" w14:textId="77777777" w:rsidR="00AA2DAA" w:rsidRPr="00D14557" w:rsidRDefault="00AA2DAA" w:rsidP="00FC220C">
      <w:pPr>
        <w:widowControl w:val="0"/>
        <w:spacing w:before="120"/>
        <w:ind w:firstLine="720"/>
        <w:jc w:val="both"/>
        <w:rPr>
          <w:sz w:val="28"/>
          <w:szCs w:val="28"/>
        </w:rPr>
      </w:pPr>
      <w:r w:rsidRPr="00D14557">
        <w:rPr>
          <w:b/>
          <w:bCs/>
          <w:sz w:val="28"/>
          <w:szCs w:val="28"/>
        </w:rPr>
        <w:t xml:space="preserve">Điều 2. </w:t>
      </w:r>
      <w:r w:rsidRPr="00D14557">
        <w:rPr>
          <w:sz w:val="28"/>
          <w:szCs w:val="28"/>
        </w:rPr>
        <w:t>Thời gian thực hiện: …..ngày, kể từ ngày ..… tháng ..… năm …..</w:t>
      </w:r>
    </w:p>
    <w:p w14:paraId="72961FCC" w14:textId="77777777" w:rsidR="00AA2DAA" w:rsidRPr="00D14557" w:rsidRDefault="00AA2DAA" w:rsidP="00FC220C">
      <w:pPr>
        <w:widowControl w:val="0"/>
        <w:spacing w:before="120"/>
        <w:ind w:firstLine="720"/>
        <w:jc w:val="both"/>
        <w:rPr>
          <w:sz w:val="28"/>
          <w:szCs w:val="28"/>
        </w:rPr>
      </w:pPr>
      <w:r w:rsidRPr="00D14557">
        <w:rPr>
          <w:b/>
          <w:bCs/>
          <w:sz w:val="28"/>
          <w:szCs w:val="28"/>
        </w:rPr>
        <w:t xml:space="preserve">Điều 3. </w:t>
      </w:r>
      <w:r w:rsidRPr="00D14557">
        <w:rPr>
          <w:sz w:val="28"/>
          <w:szCs w:val="28"/>
        </w:rPr>
        <w:t>Hình thức khai thác, sử dụng và phương thức nhận kết quả:</w:t>
      </w:r>
    </w:p>
    <w:p w14:paraId="044EBE03" w14:textId="77777777" w:rsidR="00AA2DAA" w:rsidRPr="00D14557" w:rsidRDefault="00AA2DAA" w:rsidP="00FC220C">
      <w:pPr>
        <w:widowControl w:val="0"/>
        <w:spacing w:before="120"/>
        <w:ind w:firstLine="720"/>
        <w:jc w:val="both"/>
        <w:rPr>
          <w:sz w:val="28"/>
          <w:szCs w:val="28"/>
        </w:rPr>
      </w:pPr>
      <w:r w:rsidRPr="00D14557">
        <w:rPr>
          <w:sz w:val="28"/>
          <w:szCs w:val="28"/>
        </w:rPr>
        <w:t>- Hình thức khai thác, sử dụng: ................................................................</w:t>
      </w:r>
    </w:p>
    <w:p w14:paraId="5BDC37F4" w14:textId="77777777" w:rsidR="00AA2DAA" w:rsidRPr="00D14557" w:rsidRDefault="00AA2DAA" w:rsidP="00FC220C">
      <w:pPr>
        <w:widowControl w:val="0"/>
        <w:spacing w:before="120"/>
        <w:ind w:firstLine="720"/>
        <w:jc w:val="both"/>
        <w:rPr>
          <w:sz w:val="28"/>
          <w:szCs w:val="28"/>
        </w:rPr>
      </w:pPr>
      <w:r w:rsidRPr="00D14557">
        <w:rPr>
          <w:sz w:val="28"/>
          <w:szCs w:val="28"/>
        </w:rPr>
        <w:t>- Khai thác sử dụng thông qua việc truy cập: ...........................................</w:t>
      </w:r>
    </w:p>
    <w:p w14:paraId="2A5B74B1" w14:textId="77777777" w:rsidR="00AA2DAA" w:rsidRPr="00D14557" w:rsidRDefault="00AA2DAA" w:rsidP="00FC220C">
      <w:pPr>
        <w:widowControl w:val="0"/>
        <w:spacing w:before="120"/>
        <w:ind w:firstLine="720"/>
        <w:jc w:val="both"/>
        <w:rPr>
          <w:sz w:val="28"/>
          <w:szCs w:val="28"/>
        </w:rPr>
      </w:pPr>
      <w:r w:rsidRPr="00D14557">
        <w:rPr>
          <w:sz w:val="28"/>
          <w:szCs w:val="28"/>
        </w:rPr>
        <w:lastRenderedPageBreak/>
        <w:t>- Nhận trực tiếp tại cơ quan cung cấp thông tin, dữ liệu: .........................</w:t>
      </w:r>
    </w:p>
    <w:p w14:paraId="1198771B" w14:textId="77777777" w:rsidR="00AA2DAA" w:rsidRPr="00D14557" w:rsidRDefault="00AA2DAA" w:rsidP="00FC220C">
      <w:pPr>
        <w:widowControl w:val="0"/>
        <w:spacing w:before="120"/>
        <w:ind w:firstLine="720"/>
        <w:jc w:val="both"/>
        <w:rPr>
          <w:sz w:val="28"/>
          <w:szCs w:val="28"/>
        </w:rPr>
      </w:pPr>
      <w:r w:rsidRPr="00D14557">
        <w:rPr>
          <w:sz w:val="28"/>
          <w:szCs w:val="28"/>
        </w:rPr>
        <w:t>- Nhận gửi qua đường bưu điện: .............................................................</w:t>
      </w:r>
    </w:p>
    <w:p w14:paraId="211E0141" w14:textId="77777777" w:rsidR="00AA2DAA" w:rsidRPr="00D14557" w:rsidRDefault="00AA2DAA" w:rsidP="00FC220C">
      <w:pPr>
        <w:widowControl w:val="0"/>
        <w:spacing w:before="120"/>
        <w:ind w:firstLine="720"/>
        <w:jc w:val="both"/>
        <w:rPr>
          <w:sz w:val="28"/>
          <w:szCs w:val="28"/>
        </w:rPr>
      </w:pPr>
      <w:r w:rsidRPr="00D14557">
        <w:rPr>
          <w:b/>
          <w:bCs/>
          <w:sz w:val="28"/>
          <w:szCs w:val="28"/>
        </w:rPr>
        <w:t xml:space="preserve">Điều 4. </w:t>
      </w:r>
      <w:r w:rsidRPr="00D14557">
        <w:rPr>
          <w:sz w:val="28"/>
          <w:szCs w:val="28"/>
        </w:rPr>
        <w:t>Giá trị hợp đồng và phương thức thanh toán:</w:t>
      </w:r>
    </w:p>
    <w:p w14:paraId="1722E82B" w14:textId="0A8C70D0" w:rsidR="00AA2DAA" w:rsidRPr="00D14557" w:rsidRDefault="00AA2DAA" w:rsidP="00FC220C">
      <w:pPr>
        <w:widowControl w:val="0"/>
        <w:spacing w:before="120"/>
        <w:ind w:firstLine="720"/>
        <w:jc w:val="both"/>
        <w:rPr>
          <w:sz w:val="28"/>
          <w:szCs w:val="28"/>
        </w:rPr>
      </w:pPr>
      <w:r w:rsidRPr="00D14557">
        <w:rPr>
          <w:sz w:val="28"/>
          <w:szCs w:val="28"/>
        </w:rPr>
        <w:t xml:space="preserve">Tổng giá trị hợp đồng:............đồng </w:t>
      </w:r>
      <w:r w:rsidRPr="00D14557">
        <w:rPr>
          <w:i/>
          <w:iCs/>
          <w:sz w:val="28"/>
          <w:szCs w:val="28"/>
        </w:rPr>
        <w:t>(Bằng chữ:............đồng)</w:t>
      </w:r>
      <w:r w:rsidRPr="00D14557">
        <w:rPr>
          <w:sz w:val="28"/>
          <w:szCs w:val="28"/>
        </w:rPr>
        <w:t>, trong đó:</w:t>
      </w:r>
    </w:p>
    <w:p w14:paraId="31316D06" w14:textId="77777777" w:rsidR="00AA2DAA" w:rsidRPr="00D14557" w:rsidRDefault="00AA2DAA" w:rsidP="00FC220C">
      <w:pPr>
        <w:widowControl w:val="0"/>
        <w:spacing w:before="120"/>
        <w:ind w:firstLine="720"/>
        <w:jc w:val="both"/>
        <w:rPr>
          <w:sz w:val="28"/>
          <w:szCs w:val="28"/>
        </w:rPr>
      </w:pPr>
      <w:r w:rsidRPr="00D14557">
        <w:rPr>
          <w:sz w:val="28"/>
          <w:szCs w:val="28"/>
        </w:rPr>
        <w:t>- Tiền khai thác, sử dụng thông tin, dữ liệu là:..............................đồng</w:t>
      </w:r>
    </w:p>
    <w:p w14:paraId="503049E2" w14:textId="7B5FF939" w:rsidR="00AA2DAA" w:rsidRPr="00D14557" w:rsidRDefault="00AA2DAA" w:rsidP="00FC220C">
      <w:pPr>
        <w:widowControl w:val="0"/>
        <w:spacing w:before="120"/>
        <w:ind w:firstLine="720"/>
        <w:jc w:val="both"/>
        <w:rPr>
          <w:sz w:val="28"/>
          <w:szCs w:val="28"/>
        </w:rPr>
      </w:pPr>
      <w:r w:rsidRPr="00D14557">
        <w:rPr>
          <w:sz w:val="28"/>
          <w:szCs w:val="28"/>
        </w:rPr>
        <w:t>- Tiền dịch vụ cung cấp thông tin, dữ liệu là:.................................đồng</w:t>
      </w:r>
    </w:p>
    <w:p w14:paraId="678F409C" w14:textId="2BE8EAA2" w:rsidR="00AA2DAA" w:rsidRPr="00D14557" w:rsidRDefault="00AA2DAA" w:rsidP="00FC220C">
      <w:pPr>
        <w:widowControl w:val="0"/>
        <w:spacing w:before="120"/>
        <w:ind w:firstLine="720"/>
        <w:jc w:val="both"/>
        <w:rPr>
          <w:sz w:val="28"/>
          <w:szCs w:val="28"/>
        </w:rPr>
      </w:pPr>
      <w:r w:rsidRPr="00D14557">
        <w:rPr>
          <w:sz w:val="28"/>
          <w:szCs w:val="28"/>
        </w:rPr>
        <w:t>Số tiền đặt trước:.............................................................................đồng</w:t>
      </w:r>
    </w:p>
    <w:p w14:paraId="7DAE94E2" w14:textId="77777777" w:rsidR="00AA2DAA" w:rsidRPr="00D14557" w:rsidRDefault="00AA2DAA" w:rsidP="00FC220C">
      <w:pPr>
        <w:widowControl w:val="0"/>
        <w:spacing w:before="120"/>
        <w:ind w:firstLine="720"/>
        <w:jc w:val="both"/>
        <w:rPr>
          <w:sz w:val="28"/>
          <w:szCs w:val="28"/>
        </w:rPr>
      </w:pPr>
      <w:r w:rsidRPr="00D14557">
        <w:rPr>
          <w:sz w:val="28"/>
          <w:szCs w:val="28"/>
        </w:rPr>
        <w:t>Hình thức thanh toán (tiền mặt, chuyển khoản):...........................................</w:t>
      </w:r>
    </w:p>
    <w:p w14:paraId="2D9297BE" w14:textId="77777777" w:rsidR="00AA2DAA" w:rsidRPr="00D14557" w:rsidRDefault="00AA2DAA" w:rsidP="00FC220C">
      <w:pPr>
        <w:widowControl w:val="0"/>
        <w:spacing w:before="120"/>
        <w:ind w:firstLine="720"/>
        <w:jc w:val="both"/>
        <w:rPr>
          <w:sz w:val="28"/>
          <w:szCs w:val="28"/>
        </w:rPr>
      </w:pPr>
      <w:r w:rsidRPr="00D14557">
        <w:rPr>
          <w:b/>
          <w:bCs/>
          <w:sz w:val="28"/>
          <w:szCs w:val="28"/>
        </w:rPr>
        <w:t xml:space="preserve">Điều 5. </w:t>
      </w:r>
      <w:r w:rsidRPr="00D14557">
        <w:rPr>
          <w:sz w:val="28"/>
          <w:szCs w:val="28"/>
        </w:rPr>
        <w:t>Trách nhiệm và quyền hạn của hai bên:</w:t>
      </w:r>
    </w:p>
    <w:p w14:paraId="6BD40E64" w14:textId="042CACC5" w:rsidR="00AA2DAA" w:rsidRPr="00D14557" w:rsidRDefault="00AA2DAA" w:rsidP="00FC220C">
      <w:pPr>
        <w:widowControl w:val="0"/>
        <w:spacing w:before="120"/>
        <w:ind w:firstLine="720"/>
        <w:jc w:val="both"/>
        <w:rPr>
          <w:sz w:val="28"/>
          <w:szCs w:val="28"/>
        </w:rPr>
      </w:pPr>
      <w:r w:rsidRPr="00D14557">
        <w:rPr>
          <w:sz w:val="28"/>
          <w:szCs w:val="28"/>
        </w:rPr>
        <w:t xml:space="preserve">....................................................................................................................... </w:t>
      </w:r>
      <w:r w:rsidRPr="00D14557">
        <w:rPr>
          <w:sz w:val="28"/>
          <w:szCs w:val="28"/>
        </w:rPr>
        <w:br/>
        <w:t>.......................................................................................................................</w:t>
      </w:r>
      <w:r w:rsidR="002C7B95">
        <w:rPr>
          <w:sz w:val="28"/>
          <w:szCs w:val="28"/>
        </w:rPr>
        <w:t>..........</w:t>
      </w:r>
    </w:p>
    <w:p w14:paraId="3427AA0C" w14:textId="3E5BE625" w:rsidR="00410433" w:rsidRPr="00D14557" w:rsidRDefault="00AA2DAA" w:rsidP="00FC220C">
      <w:pPr>
        <w:widowControl w:val="0"/>
        <w:spacing w:before="120"/>
        <w:ind w:firstLine="720"/>
        <w:jc w:val="both"/>
        <w:rPr>
          <w:sz w:val="28"/>
          <w:szCs w:val="28"/>
        </w:rPr>
      </w:pPr>
      <w:r w:rsidRPr="00D14557">
        <w:rPr>
          <w:b/>
          <w:bCs/>
          <w:sz w:val="28"/>
          <w:szCs w:val="28"/>
        </w:rPr>
        <w:t xml:space="preserve">Điều 6. </w:t>
      </w:r>
      <w:r w:rsidRPr="00D14557">
        <w:rPr>
          <w:sz w:val="28"/>
          <w:szCs w:val="28"/>
        </w:rPr>
        <w:t>Bổ sung, sửa đổi và chấm dứt hợp đồng và xử lý tranh chấp:</w:t>
      </w:r>
      <w:r w:rsidRPr="00D14557">
        <w:rPr>
          <w:sz w:val="28"/>
          <w:szCs w:val="28"/>
        </w:rPr>
        <w:br/>
        <w:t>.......................................................................................................................</w:t>
      </w:r>
      <w:r w:rsidR="002C7B95">
        <w:rPr>
          <w:sz w:val="28"/>
          <w:szCs w:val="28"/>
        </w:rPr>
        <w:t>..........</w:t>
      </w:r>
    </w:p>
    <w:p w14:paraId="4138FF46" w14:textId="462FD5BE" w:rsidR="00AA2DAA" w:rsidRPr="00D14557" w:rsidRDefault="00AA2DAA" w:rsidP="00FC220C">
      <w:pPr>
        <w:widowControl w:val="0"/>
        <w:spacing w:before="120"/>
        <w:ind w:firstLine="720"/>
        <w:jc w:val="both"/>
        <w:rPr>
          <w:sz w:val="28"/>
          <w:szCs w:val="28"/>
        </w:rPr>
      </w:pPr>
      <w:r w:rsidRPr="00D14557">
        <w:rPr>
          <w:b/>
          <w:bCs/>
          <w:sz w:val="28"/>
          <w:szCs w:val="28"/>
        </w:rPr>
        <w:t xml:space="preserve">Điều 7. </w:t>
      </w:r>
      <w:r w:rsidRPr="00D14557">
        <w:rPr>
          <w:sz w:val="28"/>
          <w:szCs w:val="28"/>
        </w:rPr>
        <w:t>Điều khoản chung</w:t>
      </w:r>
    </w:p>
    <w:p w14:paraId="42A5FE77" w14:textId="77777777" w:rsidR="00AA2DAA" w:rsidRPr="00D14557" w:rsidRDefault="00AA2DAA" w:rsidP="00FC220C">
      <w:pPr>
        <w:widowControl w:val="0"/>
        <w:spacing w:before="120"/>
        <w:ind w:firstLine="720"/>
        <w:jc w:val="both"/>
        <w:rPr>
          <w:sz w:val="28"/>
          <w:szCs w:val="28"/>
        </w:rPr>
      </w:pPr>
      <w:r w:rsidRPr="00D14557">
        <w:rPr>
          <w:sz w:val="28"/>
          <w:szCs w:val="28"/>
        </w:rPr>
        <w:t>1. Hợp đồng này được làm thành …….. bản, có giá trị pháp lý ngang nhau, bên A giữ …… bản, bên B giữ …… bản.</w:t>
      </w:r>
    </w:p>
    <w:p w14:paraId="751FF37E" w14:textId="315156A2" w:rsidR="00AA2DAA" w:rsidRPr="00D14557" w:rsidRDefault="00AA2DAA" w:rsidP="00FC220C">
      <w:pPr>
        <w:widowControl w:val="0"/>
        <w:spacing w:before="120"/>
        <w:ind w:firstLine="720"/>
        <w:jc w:val="both"/>
      </w:pPr>
      <w:r w:rsidRPr="00D14557">
        <w:rPr>
          <w:sz w:val="28"/>
          <w:szCs w:val="28"/>
        </w:rPr>
        <w:t>2. Hợp đồng này có hiệu lực kể từ ngày ...............................................</w:t>
      </w:r>
      <w:r w:rsidR="002C7B95">
        <w:rPr>
          <w:sz w:val="28"/>
          <w:szCs w:val="28"/>
        </w:rPr>
        <w:t>.......</w:t>
      </w:r>
    </w:p>
    <w:p w14:paraId="65CD27ED" w14:textId="77777777" w:rsidR="00AA2DAA" w:rsidRPr="00D14557" w:rsidRDefault="00AA2DAA" w:rsidP="00FC220C">
      <w:pPr>
        <w:widowControl w:val="0"/>
        <w:shd w:val="clear" w:color="auto" w:fill="FFFFFF"/>
        <w:spacing w:before="120"/>
        <w:ind w:firstLine="720"/>
        <w:jc w:val="both"/>
        <w:rPr>
          <w:bCs/>
          <w:sz w:val="28"/>
          <w:szCs w:val="28"/>
        </w:rPr>
      </w:pPr>
    </w:p>
    <w:tbl>
      <w:tblPr>
        <w:tblW w:w="8929" w:type="dxa"/>
        <w:jc w:val="center"/>
        <w:tblLayout w:type="fixed"/>
        <w:tblLook w:val="04A0" w:firstRow="1" w:lastRow="0" w:firstColumn="1" w:lastColumn="0" w:noHBand="0" w:noVBand="1"/>
      </w:tblPr>
      <w:tblGrid>
        <w:gridCol w:w="4531"/>
        <w:gridCol w:w="4398"/>
      </w:tblGrid>
      <w:tr w:rsidR="00AA2DAA" w:rsidRPr="00F71FEC" w14:paraId="595A5F89" w14:textId="77777777" w:rsidTr="005B211F">
        <w:trPr>
          <w:jc w:val="center"/>
        </w:trPr>
        <w:tc>
          <w:tcPr>
            <w:tcW w:w="4531" w:type="dxa"/>
            <w:vAlign w:val="center"/>
          </w:tcPr>
          <w:p w14:paraId="2998B152" w14:textId="77777777" w:rsidR="00FC220C" w:rsidRDefault="00AA2DAA" w:rsidP="00614886">
            <w:pPr>
              <w:jc w:val="center"/>
              <w:rPr>
                <w:i/>
                <w:iCs/>
              </w:rPr>
            </w:pPr>
            <w:r w:rsidRPr="00D14557">
              <w:rPr>
                <w:b/>
                <w:bCs/>
                <w:sz w:val="26"/>
                <w:szCs w:val="26"/>
              </w:rPr>
              <w:t>BÊN B</w:t>
            </w:r>
            <w:r w:rsidRPr="00D14557">
              <w:rPr>
                <w:b/>
                <w:bCs/>
                <w:sz w:val="26"/>
                <w:szCs w:val="26"/>
              </w:rPr>
              <w:br/>
            </w:r>
            <w:r w:rsidRPr="00D14557">
              <w:rPr>
                <w:i/>
                <w:iCs/>
              </w:rPr>
              <w:t xml:space="preserve">(Ký tên, đóng dấu đối với tổ chức, </w:t>
            </w:r>
          </w:p>
          <w:p w14:paraId="0A819262" w14:textId="61D7580D" w:rsidR="00AA2DAA" w:rsidRPr="00D14557" w:rsidRDefault="00AA2DAA" w:rsidP="00614886">
            <w:pPr>
              <w:jc w:val="center"/>
            </w:pPr>
            <w:r w:rsidRPr="00D14557">
              <w:rPr>
                <w:i/>
                <w:iCs/>
              </w:rPr>
              <w:t>ghi họ tên đối với cá nhân)</w:t>
            </w:r>
          </w:p>
        </w:tc>
        <w:tc>
          <w:tcPr>
            <w:tcW w:w="4398" w:type="dxa"/>
            <w:vAlign w:val="center"/>
          </w:tcPr>
          <w:p w14:paraId="27D96091" w14:textId="77777777" w:rsidR="00AA2DAA" w:rsidRPr="00F71FEC" w:rsidRDefault="00AA2DAA" w:rsidP="00614886">
            <w:pPr>
              <w:jc w:val="center"/>
            </w:pPr>
            <w:r w:rsidRPr="00D14557">
              <w:rPr>
                <w:b/>
                <w:bCs/>
                <w:sz w:val="26"/>
                <w:szCs w:val="26"/>
              </w:rPr>
              <w:t>BÊN A</w:t>
            </w:r>
            <w:r w:rsidRPr="00D14557">
              <w:rPr>
                <w:b/>
                <w:bCs/>
                <w:sz w:val="26"/>
                <w:szCs w:val="26"/>
              </w:rPr>
              <w:br/>
            </w:r>
            <w:r w:rsidRPr="00D14557">
              <w:rPr>
                <w:i/>
                <w:iCs/>
              </w:rPr>
              <w:t>(Ký tên, đóng dấu)</w:t>
            </w:r>
          </w:p>
        </w:tc>
      </w:tr>
    </w:tbl>
    <w:p w14:paraId="7B0FE1D5" w14:textId="77777777" w:rsidR="00AA2DAA" w:rsidRPr="00F71FEC" w:rsidRDefault="00AA2DAA" w:rsidP="00AA2DAA">
      <w:pPr>
        <w:shd w:val="clear" w:color="auto" w:fill="FFFFFF"/>
        <w:spacing w:before="120"/>
        <w:ind w:firstLine="720"/>
        <w:jc w:val="both"/>
        <w:rPr>
          <w:bCs/>
          <w:sz w:val="28"/>
          <w:szCs w:val="28"/>
        </w:rPr>
      </w:pPr>
    </w:p>
    <w:p w14:paraId="2B57AB21" w14:textId="77777777" w:rsidR="00AA2DAA" w:rsidRPr="00F71FEC" w:rsidRDefault="00AA2DAA" w:rsidP="00AA2DAA">
      <w:pPr>
        <w:shd w:val="clear" w:color="auto" w:fill="FFFFFF"/>
        <w:spacing w:before="120"/>
        <w:ind w:firstLine="720"/>
        <w:jc w:val="both"/>
        <w:rPr>
          <w:bCs/>
          <w:sz w:val="28"/>
          <w:szCs w:val="28"/>
        </w:rPr>
      </w:pPr>
    </w:p>
    <w:p w14:paraId="5D4CE97A" w14:textId="77777777" w:rsidR="00AA2DAA" w:rsidRPr="00F71FEC" w:rsidRDefault="00AA2DAA" w:rsidP="00AA2DAA">
      <w:pPr>
        <w:shd w:val="clear" w:color="auto" w:fill="FFFFFF"/>
        <w:spacing w:before="120"/>
        <w:ind w:firstLine="720"/>
        <w:jc w:val="both"/>
        <w:rPr>
          <w:bCs/>
          <w:sz w:val="28"/>
          <w:szCs w:val="28"/>
        </w:rPr>
      </w:pPr>
    </w:p>
    <w:p w14:paraId="70C2A4F2" w14:textId="6AA5DB03" w:rsidR="00936F68" w:rsidRPr="00F71FEC" w:rsidRDefault="00936F68" w:rsidP="00AA2DAA">
      <w:pPr>
        <w:pStyle w:val="Default"/>
        <w:widowControl w:val="0"/>
        <w:spacing w:before="240"/>
        <w:ind w:firstLine="720"/>
        <w:jc w:val="both"/>
      </w:pPr>
      <w:bookmarkStart w:id="23" w:name="_GoBack"/>
      <w:bookmarkEnd w:id="23"/>
    </w:p>
    <w:sectPr w:rsidR="00936F68" w:rsidRPr="00F71FEC" w:rsidSect="005B211F">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5C0BA4" w14:textId="77777777" w:rsidR="00232A58" w:rsidRDefault="00232A58" w:rsidP="002717EB">
      <w:r>
        <w:separator/>
      </w:r>
    </w:p>
  </w:endnote>
  <w:endnote w:type="continuationSeparator" w:id="0">
    <w:p w14:paraId="22F0DA6D" w14:textId="77777777" w:rsidR="00232A58" w:rsidRDefault="00232A58"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VnTimeH">
    <w:panose1 w:val="020B7200000000000000"/>
    <w:charset w:val="00"/>
    <w:family w:val="swiss"/>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815EBF" w14:textId="77777777" w:rsidR="00232A58" w:rsidRDefault="00232A58" w:rsidP="002717EB">
      <w:r>
        <w:separator/>
      </w:r>
    </w:p>
  </w:footnote>
  <w:footnote w:type="continuationSeparator" w:id="0">
    <w:p w14:paraId="136BAD60" w14:textId="77777777" w:rsidR="00232A58" w:rsidRDefault="00232A58"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F62BF"/>
    <w:rsid w:val="000001BE"/>
    <w:rsid w:val="000007E6"/>
    <w:rsid w:val="00000BF1"/>
    <w:rsid w:val="000016AA"/>
    <w:rsid w:val="000030FB"/>
    <w:rsid w:val="000042BE"/>
    <w:rsid w:val="00004D4A"/>
    <w:rsid w:val="00004E06"/>
    <w:rsid w:val="00007401"/>
    <w:rsid w:val="00007DA1"/>
    <w:rsid w:val="00011E19"/>
    <w:rsid w:val="000125DD"/>
    <w:rsid w:val="00012FC9"/>
    <w:rsid w:val="00013638"/>
    <w:rsid w:val="0001433B"/>
    <w:rsid w:val="00016A3A"/>
    <w:rsid w:val="00017797"/>
    <w:rsid w:val="000200FB"/>
    <w:rsid w:val="00023201"/>
    <w:rsid w:val="00024DB9"/>
    <w:rsid w:val="00024EAD"/>
    <w:rsid w:val="00026E54"/>
    <w:rsid w:val="00030033"/>
    <w:rsid w:val="00034B33"/>
    <w:rsid w:val="00034EB6"/>
    <w:rsid w:val="000350F7"/>
    <w:rsid w:val="000365C9"/>
    <w:rsid w:val="00037FD9"/>
    <w:rsid w:val="00040161"/>
    <w:rsid w:val="000408EC"/>
    <w:rsid w:val="000419EB"/>
    <w:rsid w:val="00042F62"/>
    <w:rsid w:val="00047FC1"/>
    <w:rsid w:val="00050919"/>
    <w:rsid w:val="00050A50"/>
    <w:rsid w:val="00050E37"/>
    <w:rsid w:val="0005140F"/>
    <w:rsid w:val="00051F94"/>
    <w:rsid w:val="00054E8F"/>
    <w:rsid w:val="00055157"/>
    <w:rsid w:val="000571AC"/>
    <w:rsid w:val="000619ED"/>
    <w:rsid w:val="00062287"/>
    <w:rsid w:val="000644B8"/>
    <w:rsid w:val="00064F96"/>
    <w:rsid w:val="000670B6"/>
    <w:rsid w:val="00071963"/>
    <w:rsid w:val="00071EE8"/>
    <w:rsid w:val="00074670"/>
    <w:rsid w:val="00074C21"/>
    <w:rsid w:val="000802A5"/>
    <w:rsid w:val="00083C44"/>
    <w:rsid w:val="00084AED"/>
    <w:rsid w:val="00085742"/>
    <w:rsid w:val="00085D9F"/>
    <w:rsid w:val="00087067"/>
    <w:rsid w:val="00092080"/>
    <w:rsid w:val="00092AF2"/>
    <w:rsid w:val="00092FD4"/>
    <w:rsid w:val="00094612"/>
    <w:rsid w:val="0009483B"/>
    <w:rsid w:val="00095343"/>
    <w:rsid w:val="000956E3"/>
    <w:rsid w:val="00095D9C"/>
    <w:rsid w:val="00097B94"/>
    <w:rsid w:val="000A02A7"/>
    <w:rsid w:val="000A0869"/>
    <w:rsid w:val="000A16A7"/>
    <w:rsid w:val="000A238D"/>
    <w:rsid w:val="000A6CDC"/>
    <w:rsid w:val="000A7972"/>
    <w:rsid w:val="000B126C"/>
    <w:rsid w:val="000B5006"/>
    <w:rsid w:val="000B5524"/>
    <w:rsid w:val="000C52F3"/>
    <w:rsid w:val="000D114A"/>
    <w:rsid w:val="000D1C20"/>
    <w:rsid w:val="000D3625"/>
    <w:rsid w:val="000D3BD4"/>
    <w:rsid w:val="000D4CC6"/>
    <w:rsid w:val="000D576A"/>
    <w:rsid w:val="000D7C5A"/>
    <w:rsid w:val="000D7D81"/>
    <w:rsid w:val="000E008A"/>
    <w:rsid w:val="000E50F4"/>
    <w:rsid w:val="000E6FD0"/>
    <w:rsid w:val="000F18E2"/>
    <w:rsid w:val="000F2000"/>
    <w:rsid w:val="000F7019"/>
    <w:rsid w:val="000F716F"/>
    <w:rsid w:val="000F7A9C"/>
    <w:rsid w:val="00100342"/>
    <w:rsid w:val="00103B1E"/>
    <w:rsid w:val="001047AE"/>
    <w:rsid w:val="00105120"/>
    <w:rsid w:val="00107B6C"/>
    <w:rsid w:val="00111E05"/>
    <w:rsid w:val="00116915"/>
    <w:rsid w:val="00116E8D"/>
    <w:rsid w:val="00117762"/>
    <w:rsid w:val="001223D7"/>
    <w:rsid w:val="001267A4"/>
    <w:rsid w:val="00130CD5"/>
    <w:rsid w:val="001345B7"/>
    <w:rsid w:val="001350C7"/>
    <w:rsid w:val="00137D40"/>
    <w:rsid w:val="0014080E"/>
    <w:rsid w:val="00141234"/>
    <w:rsid w:val="001439D4"/>
    <w:rsid w:val="00143E2C"/>
    <w:rsid w:val="00144B05"/>
    <w:rsid w:val="0015006A"/>
    <w:rsid w:val="00150630"/>
    <w:rsid w:val="001508F6"/>
    <w:rsid w:val="00151736"/>
    <w:rsid w:val="00154A50"/>
    <w:rsid w:val="0016050B"/>
    <w:rsid w:val="00161184"/>
    <w:rsid w:val="001613AB"/>
    <w:rsid w:val="001674E4"/>
    <w:rsid w:val="00172ECD"/>
    <w:rsid w:val="00174932"/>
    <w:rsid w:val="001775A1"/>
    <w:rsid w:val="00180A61"/>
    <w:rsid w:val="001812B5"/>
    <w:rsid w:val="00182CA9"/>
    <w:rsid w:val="00186505"/>
    <w:rsid w:val="00187CCD"/>
    <w:rsid w:val="00190204"/>
    <w:rsid w:val="001913F4"/>
    <w:rsid w:val="00192AE7"/>
    <w:rsid w:val="001A06B4"/>
    <w:rsid w:val="001A123E"/>
    <w:rsid w:val="001A1437"/>
    <w:rsid w:val="001A241D"/>
    <w:rsid w:val="001A2987"/>
    <w:rsid w:val="001A78D3"/>
    <w:rsid w:val="001A79AC"/>
    <w:rsid w:val="001B043A"/>
    <w:rsid w:val="001B2D4F"/>
    <w:rsid w:val="001B380A"/>
    <w:rsid w:val="001B63A7"/>
    <w:rsid w:val="001B6463"/>
    <w:rsid w:val="001B7F20"/>
    <w:rsid w:val="001C040B"/>
    <w:rsid w:val="001C13FA"/>
    <w:rsid w:val="001C3B7D"/>
    <w:rsid w:val="001C6311"/>
    <w:rsid w:val="001C7348"/>
    <w:rsid w:val="001D2546"/>
    <w:rsid w:val="001D2A1A"/>
    <w:rsid w:val="001D312F"/>
    <w:rsid w:val="001D34B5"/>
    <w:rsid w:val="001D482C"/>
    <w:rsid w:val="001D54CB"/>
    <w:rsid w:val="001E4550"/>
    <w:rsid w:val="001F034B"/>
    <w:rsid w:val="001F040B"/>
    <w:rsid w:val="001F0E4B"/>
    <w:rsid w:val="001F2AFD"/>
    <w:rsid w:val="001F5C17"/>
    <w:rsid w:val="001F6521"/>
    <w:rsid w:val="001F6B7D"/>
    <w:rsid w:val="001F72CA"/>
    <w:rsid w:val="002004C7"/>
    <w:rsid w:val="00200B52"/>
    <w:rsid w:val="00201D2E"/>
    <w:rsid w:val="00201FB3"/>
    <w:rsid w:val="00203D80"/>
    <w:rsid w:val="002064E1"/>
    <w:rsid w:val="00206729"/>
    <w:rsid w:val="0020717F"/>
    <w:rsid w:val="00210227"/>
    <w:rsid w:val="00210E8B"/>
    <w:rsid w:val="00211CD8"/>
    <w:rsid w:val="00211EF2"/>
    <w:rsid w:val="00215051"/>
    <w:rsid w:val="00215C5B"/>
    <w:rsid w:val="002167A9"/>
    <w:rsid w:val="0022045C"/>
    <w:rsid w:val="002211B4"/>
    <w:rsid w:val="0022190C"/>
    <w:rsid w:val="00222F14"/>
    <w:rsid w:val="00224FE5"/>
    <w:rsid w:val="00226CBD"/>
    <w:rsid w:val="00227628"/>
    <w:rsid w:val="002306D2"/>
    <w:rsid w:val="00230BDD"/>
    <w:rsid w:val="0023113A"/>
    <w:rsid w:val="00232A58"/>
    <w:rsid w:val="00232F3B"/>
    <w:rsid w:val="00235440"/>
    <w:rsid w:val="002359E2"/>
    <w:rsid w:val="00242044"/>
    <w:rsid w:val="00245789"/>
    <w:rsid w:val="00245A05"/>
    <w:rsid w:val="0024629C"/>
    <w:rsid w:val="00247C49"/>
    <w:rsid w:val="00250328"/>
    <w:rsid w:val="00250AFD"/>
    <w:rsid w:val="002575C7"/>
    <w:rsid w:val="00260C55"/>
    <w:rsid w:val="00260D4B"/>
    <w:rsid w:val="00262FD6"/>
    <w:rsid w:val="00264822"/>
    <w:rsid w:val="00267FD2"/>
    <w:rsid w:val="002717EB"/>
    <w:rsid w:val="00280EA7"/>
    <w:rsid w:val="00284672"/>
    <w:rsid w:val="002846C4"/>
    <w:rsid w:val="002870F3"/>
    <w:rsid w:val="00290A1C"/>
    <w:rsid w:val="00291634"/>
    <w:rsid w:val="00293BA1"/>
    <w:rsid w:val="00295E88"/>
    <w:rsid w:val="00296975"/>
    <w:rsid w:val="0029710D"/>
    <w:rsid w:val="00297D80"/>
    <w:rsid w:val="002A240B"/>
    <w:rsid w:val="002A3DC9"/>
    <w:rsid w:val="002A603A"/>
    <w:rsid w:val="002A7F3A"/>
    <w:rsid w:val="002B4947"/>
    <w:rsid w:val="002B5859"/>
    <w:rsid w:val="002B58C1"/>
    <w:rsid w:val="002B5FD8"/>
    <w:rsid w:val="002B66BF"/>
    <w:rsid w:val="002C14C8"/>
    <w:rsid w:val="002C1903"/>
    <w:rsid w:val="002C2A3B"/>
    <w:rsid w:val="002C4660"/>
    <w:rsid w:val="002C7B95"/>
    <w:rsid w:val="002D0162"/>
    <w:rsid w:val="002D231A"/>
    <w:rsid w:val="002D27E3"/>
    <w:rsid w:val="002D5CEE"/>
    <w:rsid w:val="002D66C7"/>
    <w:rsid w:val="002D748D"/>
    <w:rsid w:val="002D7F47"/>
    <w:rsid w:val="002E2132"/>
    <w:rsid w:val="002E2307"/>
    <w:rsid w:val="002E29A5"/>
    <w:rsid w:val="002E29BA"/>
    <w:rsid w:val="002E3821"/>
    <w:rsid w:val="002E790E"/>
    <w:rsid w:val="002F0415"/>
    <w:rsid w:val="002F2728"/>
    <w:rsid w:val="002F4AF5"/>
    <w:rsid w:val="002F4D86"/>
    <w:rsid w:val="002F55DE"/>
    <w:rsid w:val="002F5F84"/>
    <w:rsid w:val="003003E3"/>
    <w:rsid w:val="00302CFF"/>
    <w:rsid w:val="00302F9B"/>
    <w:rsid w:val="003048CF"/>
    <w:rsid w:val="00306CCF"/>
    <w:rsid w:val="00307C72"/>
    <w:rsid w:val="0031251E"/>
    <w:rsid w:val="0031288C"/>
    <w:rsid w:val="003160A4"/>
    <w:rsid w:val="00320850"/>
    <w:rsid w:val="003214CC"/>
    <w:rsid w:val="00325F81"/>
    <w:rsid w:val="003263F1"/>
    <w:rsid w:val="0032721D"/>
    <w:rsid w:val="00327B5D"/>
    <w:rsid w:val="00330097"/>
    <w:rsid w:val="00330ECB"/>
    <w:rsid w:val="00331497"/>
    <w:rsid w:val="0033149D"/>
    <w:rsid w:val="0033263F"/>
    <w:rsid w:val="00333B89"/>
    <w:rsid w:val="00340F67"/>
    <w:rsid w:val="00341904"/>
    <w:rsid w:val="003429F9"/>
    <w:rsid w:val="00342ABA"/>
    <w:rsid w:val="00343400"/>
    <w:rsid w:val="00347305"/>
    <w:rsid w:val="003475E3"/>
    <w:rsid w:val="0035020D"/>
    <w:rsid w:val="003516F8"/>
    <w:rsid w:val="00352089"/>
    <w:rsid w:val="0035240C"/>
    <w:rsid w:val="00353110"/>
    <w:rsid w:val="0035432C"/>
    <w:rsid w:val="00354F4B"/>
    <w:rsid w:val="00357830"/>
    <w:rsid w:val="00361838"/>
    <w:rsid w:val="00362F5A"/>
    <w:rsid w:val="00363A11"/>
    <w:rsid w:val="003640E2"/>
    <w:rsid w:val="00364B4A"/>
    <w:rsid w:val="00365612"/>
    <w:rsid w:val="003666EC"/>
    <w:rsid w:val="00367A7C"/>
    <w:rsid w:val="00370294"/>
    <w:rsid w:val="00370394"/>
    <w:rsid w:val="003714BA"/>
    <w:rsid w:val="003718CC"/>
    <w:rsid w:val="00371A1F"/>
    <w:rsid w:val="00371DBF"/>
    <w:rsid w:val="0037250D"/>
    <w:rsid w:val="00373F22"/>
    <w:rsid w:val="00373F49"/>
    <w:rsid w:val="00374108"/>
    <w:rsid w:val="0037611E"/>
    <w:rsid w:val="0038233D"/>
    <w:rsid w:val="00382C0B"/>
    <w:rsid w:val="00387D97"/>
    <w:rsid w:val="003940B6"/>
    <w:rsid w:val="003942BF"/>
    <w:rsid w:val="003962A6"/>
    <w:rsid w:val="00396CF7"/>
    <w:rsid w:val="003A28A2"/>
    <w:rsid w:val="003A2A87"/>
    <w:rsid w:val="003A3FEB"/>
    <w:rsid w:val="003A4253"/>
    <w:rsid w:val="003A4F72"/>
    <w:rsid w:val="003A76DA"/>
    <w:rsid w:val="003B0FAE"/>
    <w:rsid w:val="003B1641"/>
    <w:rsid w:val="003B2B35"/>
    <w:rsid w:val="003B33A8"/>
    <w:rsid w:val="003B3763"/>
    <w:rsid w:val="003B4D26"/>
    <w:rsid w:val="003B64EA"/>
    <w:rsid w:val="003B7059"/>
    <w:rsid w:val="003B791F"/>
    <w:rsid w:val="003C2C1A"/>
    <w:rsid w:val="003C5B46"/>
    <w:rsid w:val="003C6148"/>
    <w:rsid w:val="003D10DA"/>
    <w:rsid w:val="003D1D81"/>
    <w:rsid w:val="003D3557"/>
    <w:rsid w:val="003D6BC3"/>
    <w:rsid w:val="003D73F1"/>
    <w:rsid w:val="003E0876"/>
    <w:rsid w:val="003E0C15"/>
    <w:rsid w:val="003E2DC0"/>
    <w:rsid w:val="003E44F0"/>
    <w:rsid w:val="003E756E"/>
    <w:rsid w:val="003F036D"/>
    <w:rsid w:val="003F0A69"/>
    <w:rsid w:val="003F142F"/>
    <w:rsid w:val="003F1BE6"/>
    <w:rsid w:val="003F32E0"/>
    <w:rsid w:val="003F3656"/>
    <w:rsid w:val="003F62BF"/>
    <w:rsid w:val="00404C03"/>
    <w:rsid w:val="00407871"/>
    <w:rsid w:val="00410433"/>
    <w:rsid w:val="00410619"/>
    <w:rsid w:val="00414DBB"/>
    <w:rsid w:val="004216E4"/>
    <w:rsid w:val="00422F80"/>
    <w:rsid w:val="00424650"/>
    <w:rsid w:val="004251C2"/>
    <w:rsid w:val="00425433"/>
    <w:rsid w:val="00430395"/>
    <w:rsid w:val="004310E0"/>
    <w:rsid w:val="00435A80"/>
    <w:rsid w:val="004404B4"/>
    <w:rsid w:val="00441267"/>
    <w:rsid w:val="004435C7"/>
    <w:rsid w:val="0044370D"/>
    <w:rsid w:val="00443E66"/>
    <w:rsid w:val="00447093"/>
    <w:rsid w:val="004505F2"/>
    <w:rsid w:val="00451705"/>
    <w:rsid w:val="004533FD"/>
    <w:rsid w:val="004567D6"/>
    <w:rsid w:val="004571A3"/>
    <w:rsid w:val="004574EA"/>
    <w:rsid w:val="004574F3"/>
    <w:rsid w:val="00460D6F"/>
    <w:rsid w:val="00460DC7"/>
    <w:rsid w:val="00460EB1"/>
    <w:rsid w:val="00460FE1"/>
    <w:rsid w:val="004633A8"/>
    <w:rsid w:val="00463483"/>
    <w:rsid w:val="00467DC1"/>
    <w:rsid w:val="00470D6A"/>
    <w:rsid w:val="00472995"/>
    <w:rsid w:val="004729B7"/>
    <w:rsid w:val="00472C49"/>
    <w:rsid w:val="004764B1"/>
    <w:rsid w:val="00476F1A"/>
    <w:rsid w:val="00480879"/>
    <w:rsid w:val="00480ADE"/>
    <w:rsid w:val="0048409C"/>
    <w:rsid w:val="0048594F"/>
    <w:rsid w:val="0048668F"/>
    <w:rsid w:val="00486C35"/>
    <w:rsid w:val="0048730F"/>
    <w:rsid w:val="00490FD3"/>
    <w:rsid w:val="00496C8B"/>
    <w:rsid w:val="004A012F"/>
    <w:rsid w:val="004A2CE5"/>
    <w:rsid w:val="004A42C0"/>
    <w:rsid w:val="004A4E90"/>
    <w:rsid w:val="004A70A3"/>
    <w:rsid w:val="004A7900"/>
    <w:rsid w:val="004B2722"/>
    <w:rsid w:val="004B61B7"/>
    <w:rsid w:val="004B6D25"/>
    <w:rsid w:val="004C186C"/>
    <w:rsid w:val="004C51D9"/>
    <w:rsid w:val="004C7841"/>
    <w:rsid w:val="004D08E4"/>
    <w:rsid w:val="004D0A63"/>
    <w:rsid w:val="004D0B60"/>
    <w:rsid w:val="004D26B4"/>
    <w:rsid w:val="004D27F0"/>
    <w:rsid w:val="004D31AC"/>
    <w:rsid w:val="004D4744"/>
    <w:rsid w:val="004D4E3B"/>
    <w:rsid w:val="004D6359"/>
    <w:rsid w:val="004D67D7"/>
    <w:rsid w:val="004D6F55"/>
    <w:rsid w:val="004E1D1A"/>
    <w:rsid w:val="004E4CAC"/>
    <w:rsid w:val="004E7623"/>
    <w:rsid w:val="004F572D"/>
    <w:rsid w:val="00501770"/>
    <w:rsid w:val="00501D78"/>
    <w:rsid w:val="0050410E"/>
    <w:rsid w:val="005102C7"/>
    <w:rsid w:val="00517860"/>
    <w:rsid w:val="005252B5"/>
    <w:rsid w:val="00525363"/>
    <w:rsid w:val="005267D8"/>
    <w:rsid w:val="0052794D"/>
    <w:rsid w:val="00530C16"/>
    <w:rsid w:val="005340E2"/>
    <w:rsid w:val="00535886"/>
    <w:rsid w:val="00536898"/>
    <w:rsid w:val="005412E5"/>
    <w:rsid w:val="005413A4"/>
    <w:rsid w:val="005425F7"/>
    <w:rsid w:val="0054289D"/>
    <w:rsid w:val="005434DE"/>
    <w:rsid w:val="00543E6A"/>
    <w:rsid w:val="00545056"/>
    <w:rsid w:val="0054519E"/>
    <w:rsid w:val="00545C73"/>
    <w:rsid w:val="005516A7"/>
    <w:rsid w:val="00552D7D"/>
    <w:rsid w:val="0055310A"/>
    <w:rsid w:val="00553CC7"/>
    <w:rsid w:val="005563B2"/>
    <w:rsid w:val="00556519"/>
    <w:rsid w:val="005571D0"/>
    <w:rsid w:val="00561C73"/>
    <w:rsid w:val="00565691"/>
    <w:rsid w:val="0056680A"/>
    <w:rsid w:val="005707F3"/>
    <w:rsid w:val="00571351"/>
    <w:rsid w:val="00572040"/>
    <w:rsid w:val="005724CC"/>
    <w:rsid w:val="005753B0"/>
    <w:rsid w:val="005754AF"/>
    <w:rsid w:val="005770A2"/>
    <w:rsid w:val="00577354"/>
    <w:rsid w:val="00577531"/>
    <w:rsid w:val="005805AF"/>
    <w:rsid w:val="00585256"/>
    <w:rsid w:val="00586B74"/>
    <w:rsid w:val="00587809"/>
    <w:rsid w:val="00587AF8"/>
    <w:rsid w:val="00590FD7"/>
    <w:rsid w:val="00593F37"/>
    <w:rsid w:val="00594879"/>
    <w:rsid w:val="00594CB6"/>
    <w:rsid w:val="005951CC"/>
    <w:rsid w:val="00595D53"/>
    <w:rsid w:val="005964E7"/>
    <w:rsid w:val="0059715F"/>
    <w:rsid w:val="005971D7"/>
    <w:rsid w:val="005A1CCC"/>
    <w:rsid w:val="005A4E4B"/>
    <w:rsid w:val="005A5061"/>
    <w:rsid w:val="005A5A28"/>
    <w:rsid w:val="005A63EC"/>
    <w:rsid w:val="005A7914"/>
    <w:rsid w:val="005B1C7C"/>
    <w:rsid w:val="005B211F"/>
    <w:rsid w:val="005B2585"/>
    <w:rsid w:val="005B4333"/>
    <w:rsid w:val="005B4769"/>
    <w:rsid w:val="005B4A9E"/>
    <w:rsid w:val="005B5093"/>
    <w:rsid w:val="005B546D"/>
    <w:rsid w:val="005B621B"/>
    <w:rsid w:val="005B659A"/>
    <w:rsid w:val="005B66BF"/>
    <w:rsid w:val="005C0AD2"/>
    <w:rsid w:val="005C0DED"/>
    <w:rsid w:val="005C53DE"/>
    <w:rsid w:val="005C5E0F"/>
    <w:rsid w:val="005C60F0"/>
    <w:rsid w:val="005C6BDC"/>
    <w:rsid w:val="005C6C65"/>
    <w:rsid w:val="005C7065"/>
    <w:rsid w:val="005D022F"/>
    <w:rsid w:val="005D5C75"/>
    <w:rsid w:val="005D5E27"/>
    <w:rsid w:val="005D7546"/>
    <w:rsid w:val="005E06B3"/>
    <w:rsid w:val="005E2A4A"/>
    <w:rsid w:val="005E2C33"/>
    <w:rsid w:val="005E2D67"/>
    <w:rsid w:val="005E47B3"/>
    <w:rsid w:val="005E73D1"/>
    <w:rsid w:val="005E7596"/>
    <w:rsid w:val="005E79A5"/>
    <w:rsid w:val="005F08E8"/>
    <w:rsid w:val="005F2F65"/>
    <w:rsid w:val="00600D1D"/>
    <w:rsid w:val="0060202A"/>
    <w:rsid w:val="00602CDA"/>
    <w:rsid w:val="00603518"/>
    <w:rsid w:val="00604D17"/>
    <w:rsid w:val="00606D9D"/>
    <w:rsid w:val="00612EE8"/>
    <w:rsid w:val="0061543D"/>
    <w:rsid w:val="006157D1"/>
    <w:rsid w:val="00615A70"/>
    <w:rsid w:val="0061624C"/>
    <w:rsid w:val="00616A85"/>
    <w:rsid w:val="00617A37"/>
    <w:rsid w:val="00621296"/>
    <w:rsid w:val="006220AC"/>
    <w:rsid w:val="006256AF"/>
    <w:rsid w:val="00625B30"/>
    <w:rsid w:val="006261F8"/>
    <w:rsid w:val="006264E6"/>
    <w:rsid w:val="00631002"/>
    <w:rsid w:val="00632700"/>
    <w:rsid w:val="00633718"/>
    <w:rsid w:val="00633BCD"/>
    <w:rsid w:val="00634937"/>
    <w:rsid w:val="00635012"/>
    <w:rsid w:val="006355BB"/>
    <w:rsid w:val="006413F8"/>
    <w:rsid w:val="00641D4B"/>
    <w:rsid w:val="0064383A"/>
    <w:rsid w:val="006448D4"/>
    <w:rsid w:val="00646708"/>
    <w:rsid w:val="00652FC8"/>
    <w:rsid w:val="00654022"/>
    <w:rsid w:val="0065776E"/>
    <w:rsid w:val="006579BF"/>
    <w:rsid w:val="00661A0D"/>
    <w:rsid w:val="00663676"/>
    <w:rsid w:val="00666D62"/>
    <w:rsid w:val="006710C5"/>
    <w:rsid w:val="006733A7"/>
    <w:rsid w:val="0067447A"/>
    <w:rsid w:val="00674ED4"/>
    <w:rsid w:val="006762E8"/>
    <w:rsid w:val="00677279"/>
    <w:rsid w:val="00681088"/>
    <w:rsid w:val="006833B8"/>
    <w:rsid w:val="00683699"/>
    <w:rsid w:val="00684B6D"/>
    <w:rsid w:val="006868FD"/>
    <w:rsid w:val="00687042"/>
    <w:rsid w:val="00690815"/>
    <w:rsid w:val="00693FF3"/>
    <w:rsid w:val="006943F4"/>
    <w:rsid w:val="00694587"/>
    <w:rsid w:val="00695015"/>
    <w:rsid w:val="006A0F12"/>
    <w:rsid w:val="006A1CDF"/>
    <w:rsid w:val="006A370F"/>
    <w:rsid w:val="006A538B"/>
    <w:rsid w:val="006A6E7A"/>
    <w:rsid w:val="006A718E"/>
    <w:rsid w:val="006B03AF"/>
    <w:rsid w:val="006B1AD2"/>
    <w:rsid w:val="006B20DF"/>
    <w:rsid w:val="006B3906"/>
    <w:rsid w:val="006B429A"/>
    <w:rsid w:val="006B4DC6"/>
    <w:rsid w:val="006B52E8"/>
    <w:rsid w:val="006B6E54"/>
    <w:rsid w:val="006B7109"/>
    <w:rsid w:val="006C1FB4"/>
    <w:rsid w:val="006C257C"/>
    <w:rsid w:val="006C2820"/>
    <w:rsid w:val="006C5A2B"/>
    <w:rsid w:val="006C678E"/>
    <w:rsid w:val="006D2CB2"/>
    <w:rsid w:val="006D2FFD"/>
    <w:rsid w:val="006D3421"/>
    <w:rsid w:val="006D36EF"/>
    <w:rsid w:val="006D5087"/>
    <w:rsid w:val="006D6147"/>
    <w:rsid w:val="006D661C"/>
    <w:rsid w:val="006E00ED"/>
    <w:rsid w:val="006E1CA8"/>
    <w:rsid w:val="006E2988"/>
    <w:rsid w:val="006E337F"/>
    <w:rsid w:val="006E4E85"/>
    <w:rsid w:val="006E793D"/>
    <w:rsid w:val="006F04DF"/>
    <w:rsid w:val="006F3919"/>
    <w:rsid w:val="006F419C"/>
    <w:rsid w:val="006F4D4C"/>
    <w:rsid w:val="007009E1"/>
    <w:rsid w:val="00700EED"/>
    <w:rsid w:val="00701907"/>
    <w:rsid w:val="00703DD7"/>
    <w:rsid w:val="00705DE0"/>
    <w:rsid w:val="00706C5F"/>
    <w:rsid w:val="0070705B"/>
    <w:rsid w:val="00710341"/>
    <w:rsid w:val="00710AE0"/>
    <w:rsid w:val="00711D10"/>
    <w:rsid w:val="007137A6"/>
    <w:rsid w:val="007171A3"/>
    <w:rsid w:val="00717355"/>
    <w:rsid w:val="00722B17"/>
    <w:rsid w:val="007240CC"/>
    <w:rsid w:val="00725E9D"/>
    <w:rsid w:val="00727B94"/>
    <w:rsid w:val="00737672"/>
    <w:rsid w:val="00737BF1"/>
    <w:rsid w:val="007404E2"/>
    <w:rsid w:val="00742223"/>
    <w:rsid w:val="007455C5"/>
    <w:rsid w:val="00747672"/>
    <w:rsid w:val="00750079"/>
    <w:rsid w:val="00751799"/>
    <w:rsid w:val="007519E6"/>
    <w:rsid w:val="007525C8"/>
    <w:rsid w:val="00752D11"/>
    <w:rsid w:val="00753F56"/>
    <w:rsid w:val="007553D0"/>
    <w:rsid w:val="00755901"/>
    <w:rsid w:val="00761540"/>
    <w:rsid w:val="00761A56"/>
    <w:rsid w:val="00762BE6"/>
    <w:rsid w:val="007648E3"/>
    <w:rsid w:val="00766C3C"/>
    <w:rsid w:val="00771B71"/>
    <w:rsid w:val="00772606"/>
    <w:rsid w:val="00773FA4"/>
    <w:rsid w:val="007748DE"/>
    <w:rsid w:val="00775C57"/>
    <w:rsid w:val="007808B6"/>
    <w:rsid w:val="007830BC"/>
    <w:rsid w:val="00783C45"/>
    <w:rsid w:val="00787641"/>
    <w:rsid w:val="007879AE"/>
    <w:rsid w:val="007900B1"/>
    <w:rsid w:val="0079017C"/>
    <w:rsid w:val="00791C3B"/>
    <w:rsid w:val="00794B3D"/>
    <w:rsid w:val="00795B4F"/>
    <w:rsid w:val="00797156"/>
    <w:rsid w:val="0079763E"/>
    <w:rsid w:val="007A03BC"/>
    <w:rsid w:val="007A0689"/>
    <w:rsid w:val="007A2A2A"/>
    <w:rsid w:val="007A2DC1"/>
    <w:rsid w:val="007A4E78"/>
    <w:rsid w:val="007A6C35"/>
    <w:rsid w:val="007A6E99"/>
    <w:rsid w:val="007A79C3"/>
    <w:rsid w:val="007B008E"/>
    <w:rsid w:val="007B17FA"/>
    <w:rsid w:val="007B6CE0"/>
    <w:rsid w:val="007B6F4D"/>
    <w:rsid w:val="007C18FB"/>
    <w:rsid w:val="007C1EEA"/>
    <w:rsid w:val="007C22EE"/>
    <w:rsid w:val="007C2601"/>
    <w:rsid w:val="007C6362"/>
    <w:rsid w:val="007C6C08"/>
    <w:rsid w:val="007C7BBC"/>
    <w:rsid w:val="007D025E"/>
    <w:rsid w:val="007E0BF2"/>
    <w:rsid w:val="007E0E7A"/>
    <w:rsid w:val="007E0F6C"/>
    <w:rsid w:val="007E3609"/>
    <w:rsid w:val="007E70A2"/>
    <w:rsid w:val="007F3B2B"/>
    <w:rsid w:val="007F6423"/>
    <w:rsid w:val="007F651C"/>
    <w:rsid w:val="008008C3"/>
    <w:rsid w:val="00800C06"/>
    <w:rsid w:val="00801055"/>
    <w:rsid w:val="00801924"/>
    <w:rsid w:val="008060CD"/>
    <w:rsid w:val="00811AE8"/>
    <w:rsid w:val="00811C2E"/>
    <w:rsid w:val="0081621C"/>
    <w:rsid w:val="0081798D"/>
    <w:rsid w:val="0082038B"/>
    <w:rsid w:val="0082357D"/>
    <w:rsid w:val="00823CA3"/>
    <w:rsid w:val="00825A03"/>
    <w:rsid w:val="00826C49"/>
    <w:rsid w:val="00826D85"/>
    <w:rsid w:val="00827679"/>
    <w:rsid w:val="00831292"/>
    <w:rsid w:val="00836544"/>
    <w:rsid w:val="00836761"/>
    <w:rsid w:val="00836E33"/>
    <w:rsid w:val="00841190"/>
    <w:rsid w:val="008426BF"/>
    <w:rsid w:val="0084278C"/>
    <w:rsid w:val="00843F3B"/>
    <w:rsid w:val="008501D0"/>
    <w:rsid w:val="00851341"/>
    <w:rsid w:val="0085221F"/>
    <w:rsid w:val="0085270F"/>
    <w:rsid w:val="008536B8"/>
    <w:rsid w:val="008572B5"/>
    <w:rsid w:val="00860930"/>
    <w:rsid w:val="00860F1A"/>
    <w:rsid w:val="0086255E"/>
    <w:rsid w:val="008628DD"/>
    <w:rsid w:val="008635E4"/>
    <w:rsid w:val="00865C27"/>
    <w:rsid w:val="008665CC"/>
    <w:rsid w:val="00866BDF"/>
    <w:rsid w:val="008670D0"/>
    <w:rsid w:val="00867763"/>
    <w:rsid w:val="008719CF"/>
    <w:rsid w:val="00871A50"/>
    <w:rsid w:val="00873939"/>
    <w:rsid w:val="0087441A"/>
    <w:rsid w:val="008762F7"/>
    <w:rsid w:val="00880A39"/>
    <w:rsid w:val="00881ADE"/>
    <w:rsid w:val="00883333"/>
    <w:rsid w:val="008845E8"/>
    <w:rsid w:val="0088481C"/>
    <w:rsid w:val="00893EB2"/>
    <w:rsid w:val="00894AB4"/>
    <w:rsid w:val="00895194"/>
    <w:rsid w:val="008971F9"/>
    <w:rsid w:val="008A1239"/>
    <w:rsid w:val="008A1D83"/>
    <w:rsid w:val="008A3B02"/>
    <w:rsid w:val="008A6775"/>
    <w:rsid w:val="008A6A14"/>
    <w:rsid w:val="008A6F5A"/>
    <w:rsid w:val="008A72BF"/>
    <w:rsid w:val="008A7FBA"/>
    <w:rsid w:val="008B1248"/>
    <w:rsid w:val="008B18C5"/>
    <w:rsid w:val="008B208B"/>
    <w:rsid w:val="008B46F9"/>
    <w:rsid w:val="008B50FE"/>
    <w:rsid w:val="008B5403"/>
    <w:rsid w:val="008B7BA5"/>
    <w:rsid w:val="008C004A"/>
    <w:rsid w:val="008C2121"/>
    <w:rsid w:val="008C2AB3"/>
    <w:rsid w:val="008C42BC"/>
    <w:rsid w:val="008C6684"/>
    <w:rsid w:val="008D40B8"/>
    <w:rsid w:val="008D4D76"/>
    <w:rsid w:val="008D618F"/>
    <w:rsid w:val="008D6F7A"/>
    <w:rsid w:val="008D72C9"/>
    <w:rsid w:val="008E08D9"/>
    <w:rsid w:val="008E17F7"/>
    <w:rsid w:val="008E1BC3"/>
    <w:rsid w:val="008E361A"/>
    <w:rsid w:val="008E4A17"/>
    <w:rsid w:val="008E4DE2"/>
    <w:rsid w:val="008E7169"/>
    <w:rsid w:val="008E76CF"/>
    <w:rsid w:val="008F0958"/>
    <w:rsid w:val="008F2214"/>
    <w:rsid w:val="008F2C32"/>
    <w:rsid w:val="008F2D1E"/>
    <w:rsid w:val="008F48AA"/>
    <w:rsid w:val="008F5F52"/>
    <w:rsid w:val="008F6208"/>
    <w:rsid w:val="008F7762"/>
    <w:rsid w:val="00900412"/>
    <w:rsid w:val="009018BA"/>
    <w:rsid w:val="00907ECA"/>
    <w:rsid w:val="009106F8"/>
    <w:rsid w:val="00912A63"/>
    <w:rsid w:val="00912AEC"/>
    <w:rsid w:val="00913D22"/>
    <w:rsid w:val="00914FC6"/>
    <w:rsid w:val="0091559D"/>
    <w:rsid w:val="009162E7"/>
    <w:rsid w:val="00917EF4"/>
    <w:rsid w:val="00924FC4"/>
    <w:rsid w:val="009251A5"/>
    <w:rsid w:val="009253DE"/>
    <w:rsid w:val="00934F43"/>
    <w:rsid w:val="0093635A"/>
    <w:rsid w:val="00936F68"/>
    <w:rsid w:val="00937654"/>
    <w:rsid w:val="009403A8"/>
    <w:rsid w:val="009433CA"/>
    <w:rsid w:val="00945993"/>
    <w:rsid w:val="009519F7"/>
    <w:rsid w:val="009527EB"/>
    <w:rsid w:val="0095569D"/>
    <w:rsid w:val="00960669"/>
    <w:rsid w:val="009616A7"/>
    <w:rsid w:val="00962DDC"/>
    <w:rsid w:val="00963D54"/>
    <w:rsid w:val="0096452C"/>
    <w:rsid w:val="00964D33"/>
    <w:rsid w:val="00966C4B"/>
    <w:rsid w:val="00966CF0"/>
    <w:rsid w:val="00967192"/>
    <w:rsid w:val="009673A9"/>
    <w:rsid w:val="00971933"/>
    <w:rsid w:val="00973B6A"/>
    <w:rsid w:val="00974BB3"/>
    <w:rsid w:val="00976222"/>
    <w:rsid w:val="00976D03"/>
    <w:rsid w:val="0097767F"/>
    <w:rsid w:val="0098037A"/>
    <w:rsid w:val="00983AD1"/>
    <w:rsid w:val="00987BAF"/>
    <w:rsid w:val="00990571"/>
    <w:rsid w:val="009907E1"/>
    <w:rsid w:val="00993D96"/>
    <w:rsid w:val="00994C38"/>
    <w:rsid w:val="0099568B"/>
    <w:rsid w:val="00997108"/>
    <w:rsid w:val="0099791D"/>
    <w:rsid w:val="009A0BFF"/>
    <w:rsid w:val="009A350B"/>
    <w:rsid w:val="009A4112"/>
    <w:rsid w:val="009A4E7F"/>
    <w:rsid w:val="009A55F5"/>
    <w:rsid w:val="009A68B4"/>
    <w:rsid w:val="009B0EC5"/>
    <w:rsid w:val="009B2110"/>
    <w:rsid w:val="009B2CD5"/>
    <w:rsid w:val="009B2FED"/>
    <w:rsid w:val="009B31B6"/>
    <w:rsid w:val="009B56BF"/>
    <w:rsid w:val="009B7812"/>
    <w:rsid w:val="009C14B2"/>
    <w:rsid w:val="009C28EC"/>
    <w:rsid w:val="009C73D3"/>
    <w:rsid w:val="009C771C"/>
    <w:rsid w:val="009D1C80"/>
    <w:rsid w:val="009D636B"/>
    <w:rsid w:val="009E1186"/>
    <w:rsid w:val="009E417A"/>
    <w:rsid w:val="009E6E29"/>
    <w:rsid w:val="009F07F1"/>
    <w:rsid w:val="009F2A9E"/>
    <w:rsid w:val="009F3416"/>
    <w:rsid w:val="009F7C58"/>
    <w:rsid w:val="009F7D87"/>
    <w:rsid w:val="00A00290"/>
    <w:rsid w:val="00A016CE"/>
    <w:rsid w:val="00A01E2F"/>
    <w:rsid w:val="00A04312"/>
    <w:rsid w:val="00A200EB"/>
    <w:rsid w:val="00A2053F"/>
    <w:rsid w:val="00A22813"/>
    <w:rsid w:val="00A31F45"/>
    <w:rsid w:val="00A34652"/>
    <w:rsid w:val="00A36260"/>
    <w:rsid w:val="00A37122"/>
    <w:rsid w:val="00A4151F"/>
    <w:rsid w:val="00A42EE8"/>
    <w:rsid w:val="00A472DB"/>
    <w:rsid w:val="00A56F7B"/>
    <w:rsid w:val="00A5799A"/>
    <w:rsid w:val="00A6016C"/>
    <w:rsid w:val="00A61921"/>
    <w:rsid w:val="00A6773B"/>
    <w:rsid w:val="00A70E38"/>
    <w:rsid w:val="00A7745A"/>
    <w:rsid w:val="00A826FF"/>
    <w:rsid w:val="00A82D3C"/>
    <w:rsid w:val="00A86B3D"/>
    <w:rsid w:val="00A90D3B"/>
    <w:rsid w:val="00A913EC"/>
    <w:rsid w:val="00A91793"/>
    <w:rsid w:val="00A92F66"/>
    <w:rsid w:val="00A93200"/>
    <w:rsid w:val="00A95A84"/>
    <w:rsid w:val="00A97FF1"/>
    <w:rsid w:val="00AA2DAA"/>
    <w:rsid w:val="00AA3334"/>
    <w:rsid w:val="00AA3B97"/>
    <w:rsid w:val="00AB1B3C"/>
    <w:rsid w:val="00AB2C59"/>
    <w:rsid w:val="00AB4848"/>
    <w:rsid w:val="00AB4CAF"/>
    <w:rsid w:val="00AB51A4"/>
    <w:rsid w:val="00AB57BD"/>
    <w:rsid w:val="00AB5E72"/>
    <w:rsid w:val="00AB6107"/>
    <w:rsid w:val="00AC1AF4"/>
    <w:rsid w:val="00AC3D58"/>
    <w:rsid w:val="00AC45D8"/>
    <w:rsid w:val="00AD18B0"/>
    <w:rsid w:val="00AD2B4E"/>
    <w:rsid w:val="00AD60EE"/>
    <w:rsid w:val="00AE2A73"/>
    <w:rsid w:val="00AE3F37"/>
    <w:rsid w:val="00AE4026"/>
    <w:rsid w:val="00AE429A"/>
    <w:rsid w:val="00AE4DDD"/>
    <w:rsid w:val="00AE4F61"/>
    <w:rsid w:val="00AE689A"/>
    <w:rsid w:val="00AF0CEF"/>
    <w:rsid w:val="00AF1D46"/>
    <w:rsid w:val="00AF2CDE"/>
    <w:rsid w:val="00AF31C9"/>
    <w:rsid w:val="00AF3FC2"/>
    <w:rsid w:val="00AF5E4B"/>
    <w:rsid w:val="00AF6537"/>
    <w:rsid w:val="00AF6D08"/>
    <w:rsid w:val="00B001E8"/>
    <w:rsid w:val="00B002CD"/>
    <w:rsid w:val="00B00679"/>
    <w:rsid w:val="00B012F0"/>
    <w:rsid w:val="00B0268A"/>
    <w:rsid w:val="00B02D2F"/>
    <w:rsid w:val="00B034CF"/>
    <w:rsid w:val="00B13591"/>
    <w:rsid w:val="00B13F1E"/>
    <w:rsid w:val="00B1415F"/>
    <w:rsid w:val="00B14813"/>
    <w:rsid w:val="00B17266"/>
    <w:rsid w:val="00B179EE"/>
    <w:rsid w:val="00B17AF0"/>
    <w:rsid w:val="00B20A19"/>
    <w:rsid w:val="00B21CF8"/>
    <w:rsid w:val="00B21D6E"/>
    <w:rsid w:val="00B23234"/>
    <w:rsid w:val="00B26417"/>
    <w:rsid w:val="00B2696E"/>
    <w:rsid w:val="00B26CE4"/>
    <w:rsid w:val="00B27865"/>
    <w:rsid w:val="00B30D29"/>
    <w:rsid w:val="00B3136D"/>
    <w:rsid w:val="00B320C8"/>
    <w:rsid w:val="00B32B87"/>
    <w:rsid w:val="00B3479D"/>
    <w:rsid w:val="00B34D8B"/>
    <w:rsid w:val="00B35533"/>
    <w:rsid w:val="00B40F6D"/>
    <w:rsid w:val="00B42F18"/>
    <w:rsid w:val="00B45916"/>
    <w:rsid w:val="00B4660D"/>
    <w:rsid w:val="00B46D08"/>
    <w:rsid w:val="00B47773"/>
    <w:rsid w:val="00B529C2"/>
    <w:rsid w:val="00B54A08"/>
    <w:rsid w:val="00B55CAE"/>
    <w:rsid w:val="00B571C8"/>
    <w:rsid w:val="00B57CA2"/>
    <w:rsid w:val="00B605A8"/>
    <w:rsid w:val="00B62C81"/>
    <w:rsid w:val="00B65A7B"/>
    <w:rsid w:val="00B66B89"/>
    <w:rsid w:val="00B67693"/>
    <w:rsid w:val="00B71274"/>
    <w:rsid w:val="00B72BC7"/>
    <w:rsid w:val="00B77F14"/>
    <w:rsid w:val="00B80408"/>
    <w:rsid w:val="00B84F2B"/>
    <w:rsid w:val="00B85219"/>
    <w:rsid w:val="00B852D4"/>
    <w:rsid w:val="00B85A6C"/>
    <w:rsid w:val="00B87031"/>
    <w:rsid w:val="00B9181A"/>
    <w:rsid w:val="00B918C8"/>
    <w:rsid w:val="00B955ED"/>
    <w:rsid w:val="00B95606"/>
    <w:rsid w:val="00B960EE"/>
    <w:rsid w:val="00B974B0"/>
    <w:rsid w:val="00BA18D8"/>
    <w:rsid w:val="00BA2EBA"/>
    <w:rsid w:val="00BA3E4A"/>
    <w:rsid w:val="00BA42C0"/>
    <w:rsid w:val="00BA65F9"/>
    <w:rsid w:val="00BA73CE"/>
    <w:rsid w:val="00BA7D8D"/>
    <w:rsid w:val="00BB1844"/>
    <w:rsid w:val="00BB3164"/>
    <w:rsid w:val="00BB3530"/>
    <w:rsid w:val="00BB7FD3"/>
    <w:rsid w:val="00BC377B"/>
    <w:rsid w:val="00BC5466"/>
    <w:rsid w:val="00BC5AD3"/>
    <w:rsid w:val="00BC6667"/>
    <w:rsid w:val="00BC6854"/>
    <w:rsid w:val="00BC6F53"/>
    <w:rsid w:val="00BD07B2"/>
    <w:rsid w:val="00BD2094"/>
    <w:rsid w:val="00BD32EA"/>
    <w:rsid w:val="00BD3B71"/>
    <w:rsid w:val="00BE2E6D"/>
    <w:rsid w:val="00BE40C3"/>
    <w:rsid w:val="00BE4643"/>
    <w:rsid w:val="00BE4C02"/>
    <w:rsid w:val="00BE5480"/>
    <w:rsid w:val="00BE7AE4"/>
    <w:rsid w:val="00BE7E0B"/>
    <w:rsid w:val="00BF162A"/>
    <w:rsid w:val="00BF30EB"/>
    <w:rsid w:val="00BF31B5"/>
    <w:rsid w:val="00C02C35"/>
    <w:rsid w:val="00C03D30"/>
    <w:rsid w:val="00C055F7"/>
    <w:rsid w:val="00C06566"/>
    <w:rsid w:val="00C1001E"/>
    <w:rsid w:val="00C10F5E"/>
    <w:rsid w:val="00C11594"/>
    <w:rsid w:val="00C13FA7"/>
    <w:rsid w:val="00C20BDA"/>
    <w:rsid w:val="00C2258A"/>
    <w:rsid w:val="00C231D7"/>
    <w:rsid w:val="00C248F8"/>
    <w:rsid w:val="00C3552D"/>
    <w:rsid w:val="00C35762"/>
    <w:rsid w:val="00C36B88"/>
    <w:rsid w:val="00C37A83"/>
    <w:rsid w:val="00C40DE4"/>
    <w:rsid w:val="00C413CD"/>
    <w:rsid w:val="00C4291C"/>
    <w:rsid w:val="00C4386E"/>
    <w:rsid w:val="00C43B1C"/>
    <w:rsid w:val="00C4616A"/>
    <w:rsid w:val="00C47B7A"/>
    <w:rsid w:val="00C554B7"/>
    <w:rsid w:val="00C55665"/>
    <w:rsid w:val="00C560B5"/>
    <w:rsid w:val="00C573D2"/>
    <w:rsid w:val="00C62FCF"/>
    <w:rsid w:val="00C63263"/>
    <w:rsid w:val="00C633D4"/>
    <w:rsid w:val="00C65284"/>
    <w:rsid w:val="00C67AF3"/>
    <w:rsid w:val="00C67C99"/>
    <w:rsid w:val="00C70629"/>
    <w:rsid w:val="00C70BEC"/>
    <w:rsid w:val="00C710C0"/>
    <w:rsid w:val="00C730AF"/>
    <w:rsid w:val="00C73A95"/>
    <w:rsid w:val="00C751E1"/>
    <w:rsid w:val="00C75FCD"/>
    <w:rsid w:val="00C76E1E"/>
    <w:rsid w:val="00C80D21"/>
    <w:rsid w:val="00C8115C"/>
    <w:rsid w:val="00C8180B"/>
    <w:rsid w:val="00C8501D"/>
    <w:rsid w:val="00C9007C"/>
    <w:rsid w:val="00C91959"/>
    <w:rsid w:val="00C92430"/>
    <w:rsid w:val="00C950C9"/>
    <w:rsid w:val="00C95EC3"/>
    <w:rsid w:val="00C9631E"/>
    <w:rsid w:val="00C9668B"/>
    <w:rsid w:val="00CA0032"/>
    <w:rsid w:val="00CA1543"/>
    <w:rsid w:val="00CA2215"/>
    <w:rsid w:val="00CA2FBC"/>
    <w:rsid w:val="00CA5BF2"/>
    <w:rsid w:val="00CA5F8B"/>
    <w:rsid w:val="00CB1D0F"/>
    <w:rsid w:val="00CB46F4"/>
    <w:rsid w:val="00CB4F8F"/>
    <w:rsid w:val="00CB68A9"/>
    <w:rsid w:val="00CB7571"/>
    <w:rsid w:val="00CC0A55"/>
    <w:rsid w:val="00CC32EC"/>
    <w:rsid w:val="00CC77E4"/>
    <w:rsid w:val="00CD0DBE"/>
    <w:rsid w:val="00CD2E23"/>
    <w:rsid w:val="00CD6B50"/>
    <w:rsid w:val="00CE001B"/>
    <w:rsid w:val="00CE185D"/>
    <w:rsid w:val="00CE2CAE"/>
    <w:rsid w:val="00CE3E2E"/>
    <w:rsid w:val="00CE6EB4"/>
    <w:rsid w:val="00CF2064"/>
    <w:rsid w:val="00CF460F"/>
    <w:rsid w:val="00CF763D"/>
    <w:rsid w:val="00D01151"/>
    <w:rsid w:val="00D02302"/>
    <w:rsid w:val="00D024DB"/>
    <w:rsid w:val="00D0592C"/>
    <w:rsid w:val="00D068D8"/>
    <w:rsid w:val="00D07A5A"/>
    <w:rsid w:val="00D100CB"/>
    <w:rsid w:val="00D12896"/>
    <w:rsid w:val="00D13A7A"/>
    <w:rsid w:val="00D14557"/>
    <w:rsid w:val="00D14B18"/>
    <w:rsid w:val="00D14E34"/>
    <w:rsid w:val="00D14ED8"/>
    <w:rsid w:val="00D1532F"/>
    <w:rsid w:val="00D17240"/>
    <w:rsid w:val="00D177F8"/>
    <w:rsid w:val="00D200EA"/>
    <w:rsid w:val="00D203CE"/>
    <w:rsid w:val="00D2253D"/>
    <w:rsid w:val="00D30E1E"/>
    <w:rsid w:val="00D332CC"/>
    <w:rsid w:val="00D33C10"/>
    <w:rsid w:val="00D33FAA"/>
    <w:rsid w:val="00D3530D"/>
    <w:rsid w:val="00D40F7D"/>
    <w:rsid w:val="00D4347A"/>
    <w:rsid w:val="00D439BD"/>
    <w:rsid w:val="00D454DF"/>
    <w:rsid w:val="00D45F53"/>
    <w:rsid w:val="00D464B4"/>
    <w:rsid w:val="00D50435"/>
    <w:rsid w:val="00D552B2"/>
    <w:rsid w:val="00D57513"/>
    <w:rsid w:val="00D60349"/>
    <w:rsid w:val="00D60368"/>
    <w:rsid w:val="00D644EB"/>
    <w:rsid w:val="00D67E1C"/>
    <w:rsid w:val="00D67E3E"/>
    <w:rsid w:val="00D72688"/>
    <w:rsid w:val="00D73654"/>
    <w:rsid w:val="00D76A14"/>
    <w:rsid w:val="00D84177"/>
    <w:rsid w:val="00D85F0E"/>
    <w:rsid w:val="00D87739"/>
    <w:rsid w:val="00D9088A"/>
    <w:rsid w:val="00D90EC3"/>
    <w:rsid w:val="00D94A5F"/>
    <w:rsid w:val="00D953EF"/>
    <w:rsid w:val="00D97DDF"/>
    <w:rsid w:val="00DA1488"/>
    <w:rsid w:val="00DA1E90"/>
    <w:rsid w:val="00DA5754"/>
    <w:rsid w:val="00DA591B"/>
    <w:rsid w:val="00DB25E1"/>
    <w:rsid w:val="00DB45DB"/>
    <w:rsid w:val="00DB7136"/>
    <w:rsid w:val="00DB7F20"/>
    <w:rsid w:val="00DC10A5"/>
    <w:rsid w:val="00DC3D69"/>
    <w:rsid w:val="00DC60D4"/>
    <w:rsid w:val="00DC66EB"/>
    <w:rsid w:val="00DD05E4"/>
    <w:rsid w:val="00DD2CD1"/>
    <w:rsid w:val="00DD3040"/>
    <w:rsid w:val="00DD3E14"/>
    <w:rsid w:val="00DD46A4"/>
    <w:rsid w:val="00DD5195"/>
    <w:rsid w:val="00DD5A4A"/>
    <w:rsid w:val="00DD6B23"/>
    <w:rsid w:val="00DE36AB"/>
    <w:rsid w:val="00DE5BBB"/>
    <w:rsid w:val="00DE7506"/>
    <w:rsid w:val="00DE7B08"/>
    <w:rsid w:val="00DF1413"/>
    <w:rsid w:val="00DF5A1F"/>
    <w:rsid w:val="00DF6B12"/>
    <w:rsid w:val="00E018F7"/>
    <w:rsid w:val="00E0255E"/>
    <w:rsid w:val="00E04FD6"/>
    <w:rsid w:val="00E079E6"/>
    <w:rsid w:val="00E07B89"/>
    <w:rsid w:val="00E11514"/>
    <w:rsid w:val="00E13CD1"/>
    <w:rsid w:val="00E1403C"/>
    <w:rsid w:val="00E1459A"/>
    <w:rsid w:val="00E15017"/>
    <w:rsid w:val="00E15E64"/>
    <w:rsid w:val="00E16FAA"/>
    <w:rsid w:val="00E172DF"/>
    <w:rsid w:val="00E20B96"/>
    <w:rsid w:val="00E21552"/>
    <w:rsid w:val="00E21796"/>
    <w:rsid w:val="00E22735"/>
    <w:rsid w:val="00E25C99"/>
    <w:rsid w:val="00E25E7A"/>
    <w:rsid w:val="00E26F44"/>
    <w:rsid w:val="00E31725"/>
    <w:rsid w:val="00E32E8E"/>
    <w:rsid w:val="00E34504"/>
    <w:rsid w:val="00E45B32"/>
    <w:rsid w:val="00E52831"/>
    <w:rsid w:val="00E53C86"/>
    <w:rsid w:val="00E54323"/>
    <w:rsid w:val="00E56093"/>
    <w:rsid w:val="00E5719F"/>
    <w:rsid w:val="00E61C2C"/>
    <w:rsid w:val="00E61CA5"/>
    <w:rsid w:val="00E6354F"/>
    <w:rsid w:val="00E66C95"/>
    <w:rsid w:val="00E713F4"/>
    <w:rsid w:val="00E717F6"/>
    <w:rsid w:val="00E71888"/>
    <w:rsid w:val="00E739B1"/>
    <w:rsid w:val="00E73BF0"/>
    <w:rsid w:val="00E82F19"/>
    <w:rsid w:val="00E85559"/>
    <w:rsid w:val="00E87FD3"/>
    <w:rsid w:val="00E90D3F"/>
    <w:rsid w:val="00E94DFC"/>
    <w:rsid w:val="00E966F1"/>
    <w:rsid w:val="00E96DEC"/>
    <w:rsid w:val="00EA10D1"/>
    <w:rsid w:val="00EA1B58"/>
    <w:rsid w:val="00EA34B6"/>
    <w:rsid w:val="00EA66D8"/>
    <w:rsid w:val="00EA78E1"/>
    <w:rsid w:val="00EB1039"/>
    <w:rsid w:val="00EB2354"/>
    <w:rsid w:val="00EB297C"/>
    <w:rsid w:val="00EB7A0E"/>
    <w:rsid w:val="00EC0DCC"/>
    <w:rsid w:val="00EC2345"/>
    <w:rsid w:val="00EC4490"/>
    <w:rsid w:val="00EC51AC"/>
    <w:rsid w:val="00EC526E"/>
    <w:rsid w:val="00EC61B4"/>
    <w:rsid w:val="00ED2606"/>
    <w:rsid w:val="00ED2CD6"/>
    <w:rsid w:val="00ED3A83"/>
    <w:rsid w:val="00EE1C75"/>
    <w:rsid w:val="00EE2951"/>
    <w:rsid w:val="00EE7D4D"/>
    <w:rsid w:val="00EF076C"/>
    <w:rsid w:val="00EF2852"/>
    <w:rsid w:val="00EF2EDA"/>
    <w:rsid w:val="00EF6D0A"/>
    <w:rsid w:val="00F031F7"/>
    <w:rsid w:val="00F0733A"/>
    <w:rsid w:val="00F07B06"/>
    <w:rsid w:val="00F07D02"/>
    <w:rsid w:val="00F11C24"/>
    <w:rsid w:val="00F1214E"/>
    <w:rsid w:val="00F1641E"/>
    <w:rsid w:val="00F17195"/>
    <w:rsid w:val="00F17C23"/>
    <w:rsid w:val="00F22AF8"/>
    <w:rsid w:val="00F236D8"/>
    <w:rsid w:val="00F23B7B"/>
    <w:rsid w:val="00F26362"/>
    <w:rsid w:val="00F265B3"/>
    <w:rsid w:val="00F2794C"/>
    <w:rsid w:val="00F27EB0"/>
    <w:rsid w:val="00F302B0"/>
    <w:rsid w:val="00F31792"/>
    <w:rsid w:val="00F336D6"/>
    <w:rsid w:val="00F3580C"/>
    <w:rsid w:val="00F378E6"/>
    <w:rsid w:val="00F403A6"/>
    <w:rsid w:val="00F40A8E"/>
    <w:rsid w:val="00F438A5"/>
    <w:rsid w:val="00F462A4"/>
    <w:rsid w:val="00F52B77"/>
    <w:rsid w:val="00F565A4"/>
    <w:rsid w:val="00F5788D"/>
    <w:rsid w:val="00F629C5"/>
    <w:rsid w:val="00F64879"/>
    <w:rsid w:val="00F65004"/>
    <w:rsid w:val="00F67D58"/>
    <w:rsid w:val="00F71B5A"/>
    <w:rsid w:val="00F71FEC"/>
    <w:rsid w:val="00F739FF"/>
    <w:rsid w:val="00F76019"/>
    <w:rsid w:val="00F761CB"/>
    <w:rsid w:val="00F772F8"/>
    <w:rsid w:val="00F80042"/>
    <w:rsid w:val="00F809D5"/>
    <w:rsid w:val="00F81265"/>
    <w:rsid w:val="00F847D9"/>
    <w:rsid w:val="00F85D20"/>
    <w:rsid w:val="00F86555"/>
    <w:rsid w:val="00F86913"/>
    <w:rsid w:val="00F90D25"/>
    <w:rsid w:val="00F94A2D"/>
    <w:rsid w:val="00F9538C"/>
    <w:rsid w:val="00F97186"/>
    <w:rsid w:val="00FA0100"/>
    <w:rsid w:val="00FA0A69"/>
    <w:rsid w:val="00FA2E3A"/>
    <w:rsid w:val="00FA3C64"/>
    <w:rsid w:val="00FA4E42"/>
    <w:rsid w:val="00FA549F"/>
    <w:rsid w:val="00FB06A4"/>
    <w:rsid w:val="00FB0FAD"/>
    <w:rsid w:val="00FB176B"/>
    <w:rsid w:val="00FB3BD8"/>
    <w:rsid w:val="00FB45C6"/>
    <w:rsid w:val="00FB5134"/>
    <w:rsid w:val="00FB6E88"/>
    <w:rsid w:val="00FC0C5F"/>
    <w:rsid w:val="00FC0D89"/>
    <w:rsid w:val="00FC220C"/>
    <w:rsid w:val="00FC5CCB"/>
    <w:rsid w:val="00FC77C3"/>
    <w:rsid w:val="00FD0929"/>
    <w:rsid w:val="00FD2386"/>
    <w:rsid w:val="00FD5111"/>
    <w:rsid w:val="00FD576C"/>
    <w:rsid w:val="00FD6ACB"/>
    <w:rsid w:val="00FD71CD"/>
    <w:rsid w:val="00FE153A"/>
    <w:rsid w:val="00FE17B3"/>
    <w:rsid w:val="00FE44C9"/>
    <w:rsid w:val="00FF07A3"/>
    <w:rsid w:val="00FF1021"/>
    <w:rsid w:val="00FF3A93"/>
    <w:rsid w:val="00FF40E6"/>
    <w:rsid w:val="00FF4B1D"/>
    <w:rsid w:val="00FF636F"/>
    <w:rsid w:val="00FF6DD3"/>
    <w:rsid w:val="00FF741B"/>
    <w:rsid w:val="00FF75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33"/>
        <o:r id="V:Rule2" type="connector" idref="#_x0000_s1035"/>
      </o:rules>
    </o:shapelayout>
  </w:shapeDefaults>
  <w:decimalSymbol w:val=","/>
  <w:listSeparator w:val=","/>
  <w14:docId w14:val="10D0E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iPriority w:val="99"/>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character" w:styleId="PageNumber">
    <w:name w:val="page number"/>
    <w:basedOn w:val="DefaultParagraphFont"/>
    <w:rsid w:val="00E22735"/>
  </w:style>
  <w:style w:type="character" w:styleId="Hyperlink">
    <w:name w:val="Hyperlink"/>
    <w:rsid w:val="00E22735"/>
    <w:rPr>
      <w:color w:val="0000FF"/>
      <w:u w:val="single"/>
    </w:rPr>
  </w:style>
  <w:style w:type="character" w:customStyle="1" w:styleId="BodyTextChar1">
    <w:name w:val="Body Text Char1"/>
    <w:uiPriority w:val="99"/>
    <w:rsid w:val="00E22735"/>
    <w:rPr>
      <w:rFonts w:ascii="Times New Roman" w:hAnsi="Times New Roman" w:cs="Times New Roman"/>
      <w:sz w:val="26"/>
      <w:szCs w:val="26"/>
      <w:shd w:val="clear" w:color="auto" w:fill="FFFFFF"/>
    </w:rPr>
  </w:style>
  <w:style w:type="paragraph" w:styleId="BalloonText">
    <w:name w:val="Balloon Text"/>
    <w:basedOn w:val="Normal"/>
    <w:link w:val="BalloonTextChar"/>
    <w:rsid w:val="00E22735"/>
    <w:rPr>
      <w:rFonts w:ascii="Tahoma" w:hAnsi="Tahoma" w:cs="Tahoma"/>
      <w:sz w:val="16"/>
      <w:szCs w:val="16"/>
      <w:lang w:val="en-GB" w:eastAsia="en-GB"/>
    </w:rPr>
  </w:style>
  <w:style w:type="character" w:customStyle="1" w:styleId="BalloonTextChar">
    <w:name w:val="Balloon Text Char"/>
    <w:basedOn w:val="DefaultParagraphFont"/>
    <w:link w:val="BalloonText"/>
    <w:rsid w:val="00E22735"/>
    <w:rPr>
      <w:rFonts w:ascii="Tahoma" w:eastAsia="Times New Roman" w:hAnsi="Tahoma" w:cs="Tahoma"/>
      <w:sz w:val="16"/>
      <w:szCs w:val="16"/>
      <w:lang w:val="en-GB" w:eastAsia="en-GB"/>
    </w:rPr>
  </w:style>
  <w:style w:type="character" w:customStyle="1" w:styleId="UnresolvedMention">
    <w:name w:val="Unresolved Mention"/>
    <w:uiPriority w:val="99"/>
    <w:semiHidden/>
    <w:unhideWhenUsed/>
    <w:rsid w:val="00E2273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xd@sonla.gov.v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atdongsan.xaydu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39D69-5702-4AE0-A524-733A5CEB4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1</Pages>
  <Words>4788</Words>
  <Characters>27295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21AK22</cp:lastModifiedBy>
  <cp:revision>425</cp:revision>
  <cp:lastPrinted>2023-03-30T02:04:00Z</cp:lastPrinted>
  <dcterms:created xsi:type="dcterms:W3CDTF">2023-03-30T02:02:00Z</dcterms:created>
  <dcterms:modified xsi:type="dcterms:W3CDTF">2023-11-04T02:29:00Z</dcterms:modified>
</cp:coreProperties>
</file>